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FB" w:rsidRDefault="0002634E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t>КАЛЕНДАРНЫЙ ПЛАН</w:t>
      </w:r>
    </w:p>
    <w:p w:rsidR="00B35DFB" w:rsidRDefault="0002634E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t xml:space="preserve">ОФИЦИАЛЬНЫХ ФИЗКУЛЬТУРНЫХ МЕРОПРИЯТИЙ </w:t>
      </w:r>
    </w:p>
    <w:p w:rsidR="00B35DFB" w:rsidRDefault="0002634E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t>И СПОРТИВНЫХ МЕРОПРИЯТИЙ ТОМСКОЙ ОБЛАСТИ НА 2024 ГОД</w:t>
      </w:r>
    </w:p>
    <w:p w:rsidR="00B35DFB" w:rsidRDefault="00B35DFB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</w:p>
    <w:p w:rsidR="00B35DFB" w:rsidRDefault="0002634E">
      <w:pPr>
        <w:spacing w:after="0" w:line="240" w:lineRule="auto"/>
        <w:jc w:val="center"/>
        <w:outlineLvl w:val="0"/>
        <w:rPr>
          <w:rFonts w:ascii="PT Astra Serif" w:hAnsi="PT Astra Serif"/>
          <w:bCs/>
          <w:lang w:eastAsia="ru-RU"/>
        </w:rPr>
      </w:pPr>
      <w:proofErr w:type="gramStart"/>
      <w:r>
        <w:rPr>
          <w:rFonts w:ascii="PT Astra Serif" w:hAnsi="PT Astra Serif"/>
          <w:bCs/>
          <w:lang w:eastAsia="ru-RU"/>
        </w:rPr>
        <w:t>утвержден</w:t>
      </w:r>
      <w:proofErr w:type="gramEnd"/>
      <w:r>
        <w:rPr>
          <w:rFonts w:ascii="PT Astra Serif" w:hAnsi="PT Astra Serif"/>
          <w:bCs/>
          <w:lang w:eastAsia="ru-RU"/>
        </w:rPr>
        <w:t xml:space="preserve"> распоряжением Департамента спорта Томской области от 06.05.2024 № 1-р-ск</w:t>
      </w:r>
    </w:p>
    <w:p w:rsidR="00B35DFB" w:rsidRDefault="0002634E">
      <w:pPr>
        <w:spacing w:after="0" w:line="240" w:lineRule="auto"/>
        <w:jc w:val="center"/>
        <w:outlineLvl w:val="0"/>
        <w:rPr>
          <w:rFonts w:ascii="PT Astra Serif" w:hAnsi="PT Astra Serif"/>
          <w:bCs/>
          <w:lang w:eastAsia="ru-RU"/>
        </w:rPr>
      </w:pPr>
      <w:r>
        <w:rPr>
          <w:rFonts w:ascii="PT Astra Serif" w:hAnsi="PT Astra Serif"/>
          <w:bCs/>
          <w:lang w:eastAsia="ru-RU"/>
        </w:rPr>
        <w:t>«Об утверждении Календарного плана официальных физкультурных мероприятий и спортивных мероприятий Томской области на 2024 год»</w:t>
      </w:r>
    </w:p>
    <w:p w:rsidR="00B35DFB" w:rsidRDefault="00B35DFB">
      <w:pPr>
        <w:spacing w:after="0" w:line="240" w:lineRule="auto"/>
        <w:jc w:val="center"/>
        <w:outlineLvl w:val="0"/>
        <w:rPr>
          <w:rFonts w:ascii="PT Astra Serif" w:hAnsi="PT Astra Serif"/>
          <w:bCs/>
          <w:lang w:eastAsia="ru-RU"/>
        </w:rPr>
      </w:pPr>
    </w:p>
    <w:p w:rsidR="00B35DFB" w:rsidRDefault="0002634E">
      <w:pPr>
        <w:spacing w:after="0" w:line="240" w:lineRule="auto"/>
        <w:jc w:val="center"/>
        <w:outlineLvl w:val="0"/>
        <w:rPr>
          <w:rFonts w:ascii="PT Astra Serif" w:hAnsi="PT Astra Serif"/>
          <w:b/>
        </w:rPr>
      </w:pPr>
      <w:r>
        <w:rPr>
          <w:rFonts w:ascii="PT Astra Serif" w:hAnsi="PT Astra Serif"/>
          <w:b/>
          <w:bCs/>
          <w:lang w:eastAsia="ru-RU"/>
        </w:rPr>
        <w:t xml:space="preserve">Раздел </w:t>
      </w:r>
      <w:r>
        <w:rPr>
          <w:rFonts w:ascii="PT Astra Serif" w:hAnsi="PT Astra Serif"/>
          <w:b/>
          <w:bCs/>
          <w:lang w:val="en-US" w:eastAsia="ru-RU"/>
        </w:rPr>
        <w:t>I</w:t>
      </w:r>
      <w:r>
        <w:rPr>
          <w:rFonts w:ascii="PT Astra Serif" w:hAnsi="PT Astra Serif"/>
          <w:b/>
          <w:bCs/>
          <w:lang w:eastAsia="ru-RU"/>
        </w:rPr>
        <w:t>–</w:t>
      </w:r>
      <w:r>
        <w:rPr>
          <w:rFonts w:ascii="PT Astra Serif" w:hAnsi="PT Astra Serif"/>
          <w:b/>
        </w:rPr>
        <w:t xml:space="preserve"> Региональные официальные физкультурные мероприятия, межмуниципальные официальные физкультурные мероприятия,</w:t>
      </w:r>
    </w:p>
    <w:p w:rsidR="00B35DFB" w:rsidRDefault="0002634E">
      <w:pPr>
        <w:spacing w:after="0" w:line="240" w:lineRule="auto"/>
        <w:jc w:val="center"/>
        <w:outlineLvl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межрегиональные и всероссийские официальные физкультурные мероприятия</w:t>
      </w:r>
    </w:p>
    <w:p w:rsidR="00B35DFB" w:rsidRDefault="00B35DFB">
      <w:pPr>
        <w:spacing w:after="0" w:line="240" w:lineRule="auto"/>
        <w:jc w:val="center"/>
        <w:outlineLvl w:val="0"/>
        <w:rPr>
          <w:rFonts w:ascii="PT Astra Serif" w:hAnsi="PT Astra Serif"/>
          <w:b/>
        </w:rPr>
      </w:pP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830"/>
        <w:gridCol w:w="2643"/>
        <w:gridCol w:w="2035"/>
        <w:gridCol w:w="1925"/>
        <w:gridCol w:w="1975"/>
        <w:gridCol w:w="28"/>
        <w:gridCol w:w="1462"/>
        <w:gridCol w:w="1842"/>
        <w:gridCol w:w="2139"/>
      </w:tblGrid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№ АИС «Мой спорт»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Вид спорта/ спортивная дисциплина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Категория мероприятия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Организация – инициатор мероприятия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Альпинизм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Открытое региональное физкультурное мероприятие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 ледолазание – скорость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МРОО «Томская федерация альпинизма»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Открытое региональное физкультурное мероприятие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 ледолазание – скорость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МРОО «Томская федерация альпинизма»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Армейский рукопашный бой</w:t>
            </w:r>
          </w:p>
        </w:tc>
      </w:tr>
      <w:tr w:rsidR="00F361A0" w:rsidTr="00702A49">
        <w:trPr>
          <w:cantSplit/>
          <w:trHeight w:val="180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Фестиваль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по армейскому рукопашному бою среди допризывной молодежи, посвященный памяти Победы в Великой отечественной войне 1945г. «Кубок Победы»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Армейский рукопашный бой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04.2024</w:t>
            </w:r>
          </w:p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АНО «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СК АРБ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«Легион»</w:t>
            </w:r>
          </w:p>
        </w:tc>
      </w:tr>
      <w:tr w:rsidR="00F361A0" w:rsidTr="00702A49">
        <w:trPr>
          <w:cantSplit/>
          <w:trHeight w:val="180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7-ой традиционный Фестиваль «Кубок Победы» среди военно – спортивных клубов городов Сибири по армейскому рукопашному бою, посвященный Дню Победы в Великой Отечественной войне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Армейский рукопашный бой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05.2024</w:t>
            </w:r>
          </w:p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ДОСААФ России Томской области</w:t>
            </w:r>
          </w:p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«Федерация армейского рукопашного боя Томской области»</w:t>
            </w:r>
          </w:p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F361A0" w:rsidTr="00702A49">
        <w:trPr>
          <w:cantSplit/>
          <w:trHeight w:val="180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Открытый турнир по армейскому рукопашному бою, посвященный памяти  начала контртеррористической операции на Северном Кавказе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Армейский рукопашный бой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12.2024</w:t>
            </w:r>
          </w:p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АНО «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СК АРБ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«Легион»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Баскетбол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массовые соревнования по уличному баскетболу</w:t>
            </w:r>
            <w:r>
              <w:rPr>
                <w:rFonts w:ascii="PT Astra Serif" w:hAnsi="PT Astra Serif" w:cs="Times New Roman"/>
                <w:b/>
              </w:rPr>
              <w:br/>
              <w:t>«Оранжевый мяч»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 3*3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(Август)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 w:rsidP="00877D0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Региональный этап </w:t>
            </w:r>
            <w:proofErr w:type="gramStart"/>
            <w:r>
              <w:rPr>
                <w:rFonts w:ascii="PT Astra Serif" w:hAnsi="PT Astra Serif" w:cs="Times New Roman"/>
                <w:b/>
              </w:rPr>
              <w:t>Всероссийских</w:t>
            </w:r>
            <w:proofErr w:type="gramEnd"/>
            <w:r>
              <w:rPr>
                <w:rFonts w:ascii="PT Astra Serif" w:hAnsi="PT Astra Serif" w:cs="Times New Roman"/>
                <w:b/>
              </w:rPr>
              <w:t xml:space="preserve"> соревнования Школьная баскетбольная лига 2КЭС-БАСКЕТ»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01-03.2024 </w:t>
            </w:r>
            <w:r>
              <w:rPr>
                <w:rFonts w:ascii="PT Astra Serif" w:hAnsi="PT Astra Serif" w:cs="Times New Roman"/>
              </w:rPr>
              <w:br/>
              <w:t>(Январь-Февраль)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 w:rsidP="00877D0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Ассоциации студенческого баскетбола в региональном дивизионе «Томичи» среди мужских и женских команд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01-03.2024 </w:t>
            </w:r>
            <w:r>
              <w:rPr>
                <w:rFonts w:ascii="PT Astra Serif" w:hAnsi="PT Astra Serif" w:cs="Times New Roman"/>
              </w:rPr>
              <w:br/>
              <w:t>(Январь-Март)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Открытое региональное физкультурное мероприятие по баскетболу среди мужских команд ветеранов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01.2024 </w:t>
            </w:r>
            <w:r>
              <w:rPr>
                <w:rFonts w:ascii="PT Astra Serif" w:hAnsi="PT Astra Serif" w:cs="Times New Roman"/>
              </w:rPr>
              <w:br/>
              <w:t>(Январь)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Региональное физкультурное мероприятие по баскетболу среди мужских команд трудовых коллективов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01-02.2024 </w:t>
            </w:r>
            <w:r>
              <w:rPr>
                <w:rFonts w:ascii="PT Astra Serif" w:hAnsi="PT Astra Serif" w:cs="Times New Roman"/>
              </w:rPr>
              <w:br/>
              <w:t>(Январь - Февраль)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соревнования Школьная баскетбольная лига «КЭС-БАСКЕТ». Финал Сибирского Федерального округа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 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Открытый региональный турнир «Кубок Губернатора Томской области» по баскетболу среди мужских и женских команд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09-10.2024 (Сентябрь - 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 w:rsidP="00877D0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Открытый региональный турнир «Кубок Губернатора Томской области» по баскетболу среди команд ветеранов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 этап Всероссийских соревнований с участием команд юношей и девушек до 25 лет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4.9.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53-е Всероссийские открытые соревнования по баскетболу «Кубок С.А.Белова» среди юношеских команд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10-11.2024 (Октябрь - 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4.10.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 w:rsidP="00877D0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соревнования Школьная баскетбольная лига «КЭС-БАСКЕТ»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10-12.2024 (Октябрь - 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Всероссийский проект «Школа баскетбола» СИБУР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Открытый региональный турнир по баскетболу среди команд юношей 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2008 г</w:t>
            </w:r>
            <w:proofErr w:type="gramStart"/>
            <w:r>
              <w:rPr>
                <w:rFonts w:ascii="PT Astra Serif" w:hAnsi="PT Astra Serif" w:cs="Times New Roman"/>
                <w:b/>
              </w:rPr>
              <w:t>.р</w:t>
            </w:r>
            <w:proofErr w:type="gramEnd"/>
            <w:r>
              <w:rPr>
                <w:rFonts w:ascii="PT Astra Serif" w:hAnsi="PT Astra Serif" w:cs="Times New Roman"/>
                <w:b/>
              </w:rPr>
              <w:t xml:space="preserve">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</w:rPr>
              <w:t>Всероссийские соревнования по баскетболу среди студенческих команд (Чемпионат Ассоциации студенческого баскетбола) сезон 2024-2025 юноши</w:t>
            </w:r>
            <w:proofErr w:type="gramStart"/>
            <w:r>
              <w:rPr>
                <w:rFonts w:ascii="PT Astra Serif" w:hAnsi="PT Astra Serif" w:cs="Times New Roman"/>
                <w:b/>
                <w:color w:val="000000" w:themeColor="text1"/>
              </w:rPr>
              <w:t>.</w:t>
            </w:r>
            <w:proofErr w:type="gramEnd"/>
            <w:r>
              <w:rPr>
                <w:rFonts w:ascii="PT Astra Serif" w:hAnsi="PT Astra Serif" w:cs="Times New Roman"/>
                <w:b/>
                <w:color w:val="000000" w:themeColor="text1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b/>
                <w:color w:val="000000" w:themeColor="text1"/>
              </w:rPr>
              <w:t>д</w:t>
            </w:r>
            <w:proofErr w:type="gramEnd"/>
            <w:r>
              <w:rPr>
                <w:rFonts w:ascii="PT Astra Serif" w:hAnsi="PT Astra Serif" w:cs="Times New Roman"/>
                <w:b/>
                <w:color w:val="000000" w:themeColor="text1"/>
              </w:rPr>
              <w:t>евушки до 25 лет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>Баскетбол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>09-12.2024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>(Сентябрь - 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Волейбол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Ежегодный открытый турнир среди судов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04.2024 (Апрель)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Гиревой спорт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«Гиревой Бум»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Гиревой спорт/ Длинный цикл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ТРОО «Федерация гиревого спорта»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Всероссийское физкультурное мероприятие по гиревому спорту «День гиревика ДОСААФ»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Гиревой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гиревого спорта»</w:t>
            </w:r>
          </w:p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 «ДОСААФ России Томской области»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 w:rsidP="00E242D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Региональный этап первенства по гиревому спорту среди обучающихся профессиональных образовательных организаций Томской области в рамках «Лига студенческий спортивных клубов системы профессионального образования Томской области»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Гиревой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ТРОО «Федерация гиревого спорта»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Зимнее плавание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Акция «Пробуждение»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Зимнее плавание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закаливания и спортивного зимнего плавания» Томской области «Томские моржи»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Президентский заплыв, посвященный дню рождения президента России В.В. Путина и Дню образования </w:t>
            </w:r>
            <w:proofErr w:type="gramStart"/>
            <w:r>
              <w:rPr>
                <w:rFonts w:ascii="PT Astra Serif" w:hAnsi="PT Astra Serif" w:cs="Times New Roman"/>
                <w:b/>
              </w:rPr>
              <w:t>г</w:t>
            </w:r>
            <w:proofErr w:type="gramEnd"/>
            <w:r>
              <w:rPr>
                <w:rFonts w:ascii="PT Astra Serif" w:hAnsi="PT Astra Serif" w:cs="Times New Roman"/>
                <w:b/>
              </w:rPr>
              <w:t>. Томска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Зимнее плавание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закаливания и спортивного зимнего плавания» Томской области «Томские моржи»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F361A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Общероссийская акция</w:t>
            </w:r>
            <w:r>
              <w:rPr>
                <w:rFonts w:ascii="PT Astra Serif" w:hAnsi="PT Astra Serif" w:cs="Times New Roman"/>
                <w:b/>
              </w:rPr>
              <w:br/>
              <w:t>«Закалённая Россия - Здоровая страна»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Зимнее плавание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закаливания и спортивного зимнего плавания» Томской области «Томские моржи»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Керлинг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751CF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Папа, Мама, я – спортивная семья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Керлинг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F361A0" w:rsidRDefault="00F361A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керлинга Томской области»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Комплексные</w:t>
            </w:r>
          </w:p>
        </w:tc>
      </w:tr>
      <w:tr w:rsidR="00F361A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Default="00751CF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XXXVII</w:t>
            </w:r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областные зимние сельские спортивные игры</w:t>
            </w:r>
          </w:p>
          <w:p w:rsidR="00F361A0" w:rsidRDefault="00F361A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«СНЕЖНЫЕ УЗОРЫ» 202</w:t>
            </w:r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03.2024</w:t>
            </w:r>
          </w:p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Default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V</w:t>
            </w:r>
            <w:r>
              <w:rPr>
                <w:rFonts w:ascii="PT Astra Serif" w:eastAsia="Calibri" w:hAnsi="PT Astra Serif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зимний фестиваль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по программе Всероссийского физкультурно - спортивного комплекса «Готов к труду и обороне» (ГТО) среди всех категорий населения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04.2024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XXI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зимняя Спартакиада трудящихся Томской области 2024 года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03.2024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этап «Спартакиады пенсионеров России» 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04-05.2024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(Апрель - 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«СВС»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Космический марафон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04.2024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АНО «Беговое сообщество «Сердце Сибири»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Всероссийское физкультурное мероприятие по подтягиванию из виса на высокой перекладине «День подтягивания ДОСААФ»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 «ДОСААФ России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E242DF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E242DF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этап Всероссийских спортивных игр школьников «Президентские спортивные игры»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E242DF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Областной финал военно-спортивной игры «Победа»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Региональный этап летнего фестиваля Всероссийского физкультурно-спортивного комплекса «Готов к труду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br/>
              <w:t>и обороне» (ГТО)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br/>
              <w:t xml:space="preserve"> среди обучающихся образовательных организаций (юноши, девушки 12-15 лет)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05 - 06.2024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 -  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Фестиваль Всероссийского физкультурно-спортивного комплекса «Готов к труду и обороне» (ГТО) среди обучающихся образовательных организаций высшего образования «Студенческое многоборье ГТО»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Региональная спартакиада среди обучающихся образовательных организаций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06.2024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Всероссийская Спартакиада среди осужденных, содержащихся в ФКУ Томская ВК-2 УФСИН России по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07.2024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(Июль)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Томский полумарафон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09.2024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АНО «Беговое сообщество «Сердце Сибири»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ДС ТО 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  <w:lang w:val="en-US"/>
              </w:rPr>
              <w:t>XXXVI</w:t>
            </w:r>
            <w:r>
              <w:rPr>
                <w:rFonts w:ascii="PT Astra Serif" w:hAnsi="PT Astra Serif" w:cs="Times New Roman"/>
                <w:b/>
              </w:rPr>
              <w:t xml:space="preserve"> областные летние сельские спортивные игры «Стадион для всех» - «Земля спорта»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06-08.2024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 - Август)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Региональный этап фестиваля Всероссийского физкультурн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о-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спортивного комплекса «Готов к труду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br/>
              <w:t xml:space="preserve">и обороне» (ГТО)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br/>
              <w:t>среди семейных команд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06.2024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Открытое региональное мероприятие по программе Всероссийского физкультурно-спортивного комплекса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«Готов к труду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 и обороне» (ГТО)</w:t>
            </w:r>
          </w:p>
          <w:p w:rsidR="00751CF0" w:rsidRDefault="00751CF0" w:rsidP="00D755AB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«Активное долголетие с ГТО», приуроченное к 10-летию комплекса ГТО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09.2023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Спартакиада организаций отдыха детей и их оздоровления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.Т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07.2024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(Июль)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Круглогодичная Региональная Спартакиада среди обучающихся профессиональных образовательных организаций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09.2024-05.2025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(Сентябрь 2024 – Май 2025)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V</w:t>
            </w:r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летний фестиваль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 по программе Всероссийского физкультурн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о-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спортивного комплекса «Готов к труду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и обороне» (ГТО)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среди всех категорий населения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09.2023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D755A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этап военно-спортивной игры «Зарница», Всероссийских соревнований ВСИ «Победа»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09.2023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XXIII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летняя Спартакиада трудящихся Томской области 2024 года на призы ВФСО «Трудовые резервы»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09.2024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Кросс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Terra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Siberia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АНО «Беговое сообщество «Сердце Сибири»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Фестиваль по программе Всероссийского физкультурн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о-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спортивного комплекса</w:t>
            </w:r>
          </w:p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«Готов к труду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br/>
              <w:t>и обороне» (ГТО)</w:t>
            </w:r>
          </w:p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среди инвалидов и лиц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br/>
              <w:t>с ограниченными возможностями здоровья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IX Спартакиада участников боевых действий в Афганистане и других локальных конфликтах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Всероссийская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зимняя Гимназиада среди обучающихся профессиональных образовательных организаций и общеобразовательных организаций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D755A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Фестиваль Всероссийского физкультурно - спортивного комплекса «Готов к труду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и обороне» (ГТО)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среди обучающихся образовательных организаций I - II</w:t>
            </w:r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ступеней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Спартакиада образовательных организаций высшего образования 2023-2024 года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02-09.2024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(Февраль-Сентябрь)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среди инвалидов и лиц с ОВЗ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Бочча, бочче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г.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Фестиваль «Движение – жизнь» среди инвалидов (старше 18 лет)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Северная ходьба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г.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Фестиваль «Мир вокруг доступен всем!»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слепых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г.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по бегу на снегоступах по программе Специальной Олимпиады России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Бег на снегоступах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г.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I этап Спартакиады молодежи России допризывного возраста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Томск</w:t>
            </w:r>
            <w:r>
              <w:rPr>
                <w:rFonts w:ascii="PT Astra Serif" w:hAnsi="PT Astra Serif"/>
              </w:rPr>
              <w:t>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полиатлона»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Зимний фестиваль рафтинга и гребного слалома «Буря в стакане - 2024»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рафтинга и гребного слалома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фестиваль зимних видов спорта среди обучающихся образовательных организаций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Весёлые старты «Золотая осень» для детей и подростков с ОВЗ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XXIV региональная летняя Специальная Олимпиада по программе Специальной Олимпиады России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Физкультурная программа 28 областного фестиваля «Преодолей себя» для инвалидов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Фестиваль спорта и добра «Объединяя мечты» среди семей с детьми-инвалидами, инвалидами с детства и ОВЗ БФ «Обыкновенное чудо» (осенний этап)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90903">
              <w:rPr>
                <w:rFonts w:ascii="PT Astra Serif" w:hAnsi="PT Astra Serif"/>
                <w:b/>
                <w:sz w:val="20"/>
                <w:szCs w:val="20"/>
              </w:rPr>
              <w:t>Фестиваль участников СВО и их семей «СВОя семья – наша сила!»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Фестиваль спорта и здоровья «Спортивная волна» для детей и молодёжи с инвалидностью и ОВЗ до 21 года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Фестиваль спорта и добра «Объединяя мечты» среди семей с детьми-инвалидами, инвалидами с детства и ОВЗ БФ «Обыкновенное чудо» (зимний этап)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Фестиваль спорта и здоровья «Атмосфера спорта» (для инвалидов старше 18 лет)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Спартакиада работников прокуратуры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0</w:t>
            </w:r>
            <w:r>
              <w:rPr>
                <w:rFonts w:ascii="PT Astra Serif" w:hAnsi="PT Astra Serif" w:cs="Times New Roman"/>
              </w:rPr>
              <w:t>8</w:t>
            </w:r>
            <w:r>
              <w:rPr>
                <w:rFonts w:ascii="PT Astra Serif" w:hAnsi="PT Astra Serif" w:cs="Times New Roman"/>
                <w:lang w:val="en-US"/>
              </w:rPr>
              <w:t>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(</w:t>
            </w:r>
            <w:r>
              <w:rPr>
                <w:rFonts w:ascii="PT Astra Serif" w:hAnsi="PT Astra Serif" w:cs="Times New Roman"/>
              </w:rPr>
              <w:t>Август)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r>
              <w:rPr>
                <w:rFonts w:ascii="PT Astra Serif" w:hAnsi="PT Astra Serif" w:cs="Times New Roman"/>
                <w:b/>
                <w:lang w:val="en-US"/>
              </w:rPr>
              <w:t>SUP FEST TOMSK 2024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0</w:t>
            </w:r>
            <w:r>
              <w:rPr>
                <w:rFonts w:ascii="PT Astra Serif" w:hAnsi="PT Astra Serif" w:cs="Times New Roman"/>
              </w:rPr>
              <w:t>7</w:t>
            </w:r>
            <w:r>
              <w:rPr>
                <w:rFonts w:ascii="PT Astra Serif" w:hAnsi="PT Astra Serif" w:cs="Times New Roman"/>
                <w:lang w:val="en-US"/>
              </w:rPr>
              <w:t>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(</w:t>
            </w:r>
            <w:r>
              <w:rPr>
                <w:rFonts w:ascii="PT Astra Serif" w:hAnsi="PT Astra Serif" w:cs="Times New Roman"/>
              </w:rPr>
              <w:t>Июль)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Pr="005005C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005C0">
              <w:rPr>
                <w:rFonts w:ascii="PT Astra Serif" w:hAnsi="PT Astra Serif"/>
                <w:sz w:val="20"/>
                <w:szCs w:val="20"/>
                <w:lang w:eastAsia="ru-RU"/>
              </w:rPr>
              <w:t>44.21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005C0">
              <w:rPr>
                <w:rFonts w:ascii="PT Astra Serif" w:hAnsi="PT Astra Serif" w:cs="Times New Roman"/>
                <w:b/>
              </w:rPr>
              <w:t>Фестиваль Всероссийского физкультурно-спортивного комплекса «Готов к труду и обороне» (ГТО) среди семейных команд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5005C0">
              <w:rPr>
                <w:rFonts w:ascii="PT Astra Serif" w:hAnsi="PT Astra Serif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005C0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005C0"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005C0"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005C0">
              <w:rPr>
                <w:rFonts w:ascii="PT Astra Serif" w:hAnsi="PT Astra Serif" w:cs="Times New Roman"/>
              </w:rPr>
              <w:t>08.2024</w:t>
            </w:r>
          </w:p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005C0">
              <w:rPr>
                <w:rFonts w:ascii="PT Astra Serif" w:hAnsi="PT Astra Serif" w:cs="Times New Roman"/>
              </w:rPr>
              <w:t>(Август)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5C0"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62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Pr="005005C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005C0">
              <w:rPr>
                <w:rFonts w:ascii="PT Astra Serif" w:hAnsi="PT Astra Serif"/>
                <w:sz w:val="20"/>
                <w:szCs w:val="20"/>
                <w:lang w:eastAsia="ru-RU"/>
              </w:rPr>
              <w:t>44.22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005C0">
              <w:rPr>
                <w:rFonts w:ascii="PT Astra Serif" w:hAnsi="PT Astra Serif"/>
                <w:b/>
                <w:sz w:val="20"/>
                <w:szCs w:val="20"/>
              </w:rPr>
              <w:t>63 пробег Василия Удута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5C0">
              <w:rPr>
                <w:rFonts w:ascii="PT Astra Serif" w:hAnsi="PT Astra Serif"/>
                <w:sz w:val="20"/>
                <w:szCs w:val="20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5005C0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5005C0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5005C0"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005C0">
              <w:rPr>
                <w:rFonts w:ascii="PT Astra Serif" w:hAnsi="PT Astra Serif" w:cs="Times New Roman"/>
              </w:rPr>
              <w:t>05.2024</w:t>
            </w:r>
          </w:p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005C0"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005C0"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62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Pr="005005C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005C0">
              <w:rPr>
                <w:rFonts w:ascii="PT Astra Serif" w:hAnsi="PT Astra Serif"/>
                <w:sz w:val="20"/>
                <w:szCs w:val="20"/>
                <w:lang w:eastAsia="ru-RU"/>
              </w:rPr>
              <w:t>44.23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005C0"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по мини-футболу по программе Специальной Олимпиады России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005C0">
              <w:rPr>
                <w:rFonts w:ascii="PT Astra Serif" w:hAnsi="PT Astra Serif" w:cs="Times New Roman"/>
              </w:rPr>
              <w:t>Комплексное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5C0"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5C0"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5C0"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005C0">
              <w:rPr>
                <w:rFonts w:ascii="PT Astra Serif" w:hAnsi="PT Astra Serif" w:cs="Times New Roman"/>
              </w:rPr>
              <w:t>10.2024</w:t>
            </w:r>
          </w:p>
          <w:p w:rsidR="00751CF0" w:rsidRPr="005005C0" w:rsidRDefault="00751CF0" w:rsidP="005005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005C0"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005C0" w:rsidRDefault="00751CF0" w:rsidP="005005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005C0"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62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44.24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IV Спартакиада 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представителей системы исполнительных органов государственной власти Томской области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и иных органов государственной власти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Комплексное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62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44.25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Спартакиада среди Главных управлений МЧС России по субъектам Российской Федерации Сибирского федерального округа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Комплексное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62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44.26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15A9F">
              <w:rPr>
                <w:rFonts w:ascii="PT Astra Serif" w:hAnsi="PT Astra Serif"/>
                <w:b/>
                <w:sz w:val="20"/>
                <w:szCs w:val="20"/>
              </w:rPr>
              <w:t>Лучший народный дружинник Томской области 2024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915A9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Комплексное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915A9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915A9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527F4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751CF0" w:rsidRDefault="00751CF0" w:rsidP="00527F4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Конькобежный спорт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Pr="00DE6A4C" w:rsidRDefault="00751CF0" w:rsidP="00F361A0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E6A4C">
              <w:rPr>
                <w:rFonts w:ascii="PT Astra Serif" w:hAnsi="PT Astra Serif" w:cs="PT Astra Serif"/>
                <w:sz w:val="20"/>
                <w:szCs w:val="20"/>
              </w:rPr>
              <w:t>0001-3-7024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Региональные соревнования среди ветеранов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Конькобежный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03.2024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Легкая атлетика</w:t>
            </w:r>
          </w:p>
        </w:tc>
      </w:tr>
      <w:tr w:rsidR="00751CF0" w:rsidTr="00702A49">
        <w:trPr>
          <w:cantSplit/>
          <w:trHeight w:val="127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  <w:shd w:val="clear" w:color="auto" w:fill="FFFFFF"/>
              </w:rPr>
              <w:t>Всероссийские соревнования по легкой атлетике в помещении</w:t>
            </w: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  <w:shd w:val="clear" w:color="auto" w:fill="FFFFFF"/>
              </w:rPr>
              <w:br/>
              <w:t>на приз</w:t>
            </w:r>
            <w:proofErr w:type="gramStart"/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  <w:shd w:val="clear" w:color="auto" w:fill="FFFFFF"/>
              </w:rPr>
              <w:t>ы ООО</w:t>
            </w:r>
            <w:proofErr w:type="gramEnd"/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«Газпром трансгаз Томск»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  <w:shd w:val="clear" w:color="auto" w:fill="FFFFFF"/>
              </w:rPr>
              <w:t>многоборья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Всероссийские   соревнования по легкой атлетике памяти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Г.Н. Быкони в помещении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751CF0" w:rsidTr="00702A49">
        <w:trPr>
          <w:cantSplit/>
          <w:trHeight w:val="128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Всероссийский день бега «Кросс Нации» </w:t>
            </w:r>
            <w:r>
              <w:rPr>
                <w:rFonts w:ascii="PT Astra Serif" w:hAnsi="PT Astra Serif" w:cs="Times New Roman"/>
                <w:b/>
              </w:rPr>
              <w:br/>
              <w:t>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Всероссийские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Открытое региональное физкультурное мероприятие на призы МСМК Екатерины Соколенко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 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Региональное физкультурное мероприятие среди вузов (в помещении)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среди инвалидов и лиц с ОВЗ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г.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5005C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VIII Всероссийский полумарафон «Забег РФ» 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Полумарафон «Terra Siberia»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Открытого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региональное физкультурное мероприятие по легкой атлетике «Кубок Томской области»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Лыжные гонки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Всероссийское физкультурное мероприятие по лыжным гонкам «ДОСААФовская лыжня – 2024»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01-02.2024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(Январь - Февраль)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 «ДОСААФ России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eastAsia="Calibri" w:hAnsi="PT Astra Serif"/>
                <w:b/>
              </w:rPr>
              <w:t>XL</w:t>
            </w:r>
            <w:r>
              <w:rPr>
                <w:rFonts w:ascii="PT Astra Serif" w:eastAsia="Calibri" w:hAnsi="PT Astra Serif"/>
                <w:b/>
                <w:lang w:val="en-US"/>
              </w:rPr>
              <w:t>II</w:t>
            </w:r>
            <w:r>
              <w:rPr>
                <w:rFonts w:ascii="PT Astra Serif" w:hAnsi="PT Astra Serif"/>
                <w:b/>
              </w:rPr>
              <w:t xml:space="preserve"> открытая Всероссийская массовая лыжная гонка </w:t>
            </w:r>
            <w:r>
              <w:rPr>
                <w:rFonts w:ascii="PT Astra Serif" w:hAnsi="PT Astra Serif"/>
                <w:b/>
              </w:rPr>
              <w:br/>
              <w:t>«Лыжня России»</w:t>
            </w:r>
            <w:r>
              <w:rPr>
                <w:rFonts w:ascii="PT Astra Serif" w:hAnsi="PT Astra Serif"/>
                <w:b/>
              </w:rPr>
              <w:br/>
              <w:t xml:space="preserve"> 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этап Всероссийских многоэтапных соревнований «Кубок мастеров 2024» по программе лыжных марафонов «Russialoppet» в Томской области – Томский лыжный марафон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03.2024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АНО «Беговое сообщество «Сердце Сибири»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Открытое региональное физкультурное мероприятие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на лыжероллерах «Томская крепость – 1604»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Открытое региональное физкультурное мероприятие</w:t>
            </w:r>
            <w:r>
              <w:rPr>
                <w:rFonts w:ascii="PT Astra Serif" w:hAnsi="PT Astra Serif" w:cs="Times New Roman"/>
                <w:b/>
              </w:rPr>
              <w:br/>
              <w:t>«Кросс лыжников»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среди инвалидов и лиц с ОВЗ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«ЦАВС ТО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»О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ГАУ «ЦСП СК ТО»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Плавание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Ежегодный открытый турнир среди судов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02.2024 (Февраль)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Соревнования по плаванию в рамках Спартакиады работников территориальных налоговых органов Сибирского федерального округа ФНС России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УФНС России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Томкой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области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среди инвалидов и лиц с ОВЗ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«ЦАВС ТО» ОГАУ «ЦСП СК ТО»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Соревнования по плаванию ОГАУ ДО СШОР «Звездные старты»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02-09.2024 (Февраль - 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ДО СШОР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Подводный спорт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Открытое региональное физкультурное мероприятие</w:t>
            </w:r>
            <w:r>
              <w:rPr>
                <w:rFonts w:ascii="PT Astra Serif" w:hAnsi="PT Astra Serif" w:cs="Times New Roman"/>
                <w:b/>
              </w:rPr>
              <w:br/>
              <w:t>«Кубок федерации</w:t>
            </w:r>
            <w:r>
              <w:rPr>
                <w:rFonts w:ascii="PT Astra Serif" w:hAnsi="PT Astra Serif" w:cs="Times New Roman"/>
                <w:b/>
              </w:rPr>
              <w:br/>
              <w:t>по подводному спорту среди ветеранов»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подводная федерация»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соревнования среди студентов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подводная федерация»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Пулевая стрельба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Всероссийское физкультурное мероприятие по пулевой стрельбе «День юного стрелка ДОСААФ»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Пулевая стрельба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 «ДОСААФ России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Соревнования среди инвалидов и ветеранов СВО по пулевой стрельбе, Посвященных дню Победы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Пулевая стрельба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Физкультурое соревнование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пулевой и стендовой стрельбы»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Радиоспорт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Фестиваль среди школьников и учащейся молодежи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Радиоспорт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г.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05.2024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br/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 «ДОСААФ России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Спартакиада молодежи ДОСААФ России Томской области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по спортивной радиопеленгации и радиоориентированию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Радиоспорт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09-10.2024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(Сентябрь-Октябрь)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 «ДОСААФ России Томской области»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Регби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среди школьников Томской области по тэг-регби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Тэг-регби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11.2024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br/>
              <w:t>(Ноябрь)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ТО,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регби» Томской области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Роуп скиппинг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B1560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Фестиваль по роуп скиппингу «Flam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е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>`N`Go!»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Роуп скиппинг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03-04.2024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(Март - 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РФСОО «Федерация роуп-скиппинга (спортивной скакалки)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B1560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Фестиваль «Город Изумрудный»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Роуп скиппинг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10-11.2024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(Октябрь - 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РФСОО «Федерация роуп-скиппинга (спортивной скакалки)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Сибириада - фестиваль по роуп скиппингу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Роуп скиппинг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РФСОО «Федерация роуп-скиппинга (спортивной скакалки) Томской области»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Самбо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Региональный этап Всероссийской школьной лиги самбо среди обучающихся образовательных организаций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Самбо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 (Апрель)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B1560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Региональный фестиваль для участников Всероссийского проекта «Самбо в школу» 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Самбо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11.2024</w:t>
            </w:r>
            <w:r>
              <w:rPr>
                <w:rFonts w:ascii="PT Astra Serif" w:hAnsi="PT Astra Serif"/>
              </w:rPr>
              <w:br/>
              <w:t>(Ноябрь)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Всероссийский день самбо 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Самбо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11.2024</w:t>
            </w:r>
            <w:r>
              <w:rPr>
                <w:rFonts w:ascii="PT Astra Serif" w:hAnsi="PT Astra Serif"/>
              </w:rPr>
              <w:br/>
              <w:t>(Ноябрь)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ДС ТО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Скалолазание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Региональное юношеское физкультурное мероприятие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Скалолазание/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боулдеринг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ТООО «Федерация альпинизма и скалолазания»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Спорт глухих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Открытый кубок Томской области по дартсу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глухих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ОООИ «Общественная спортивная федерация спорта глухих»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Спортивное ориентирование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Спартакиада ООВО</w:t>
            </w:r>
            <w:r>
              <w:rPr>
                <w:rFonts w:ascii="PT Astra Serif" w:hAnsi="PT Astra Serif" w:cs="Times New Roman"/>
                <w:b/>
              </w:rPr>
              <w:br/>
              <w:t xml:space="preserve"> г. Томска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ориентирование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ТРОО «Томская федерация спортивного ориентирования» </w:t>
            </w:r>
            <w:r>
              <w:rPr>
                <w:rFonts w:ascii="PT Astra Serif" w:hAnsi="PT Astra Serif" w:cs="Times New Roman"/>
              </w:rPr>
              <w:br/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Региональный этап Всероссийских массовых соревнований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по спортивному ориентированию «Российский Азимут» </w:t>
            </w:r>
            <w:r>
              <w:rPr>
                <w:rFonts w:ascii="PT Astra Serif" w:hAnsi="PT Astra Serif" w:cs="Times New Roman"/>
                <w:b/>
              </w:rPr>
              <w:br/>
              <w:t>2024 года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ориентирование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ТРОО «Томская федерация спортивного ориентирования» </w:t>
            </w:r>
            <w:r>
              <w:rPr>
                <w:rFonts w:ascii="PT Astra Serif" w:hAnsi="PT Astra Serif" w:cs="Times New Roman"/>
              </w:rPr>
              <w:br/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массовые соревнования по спортивному ориентированию «Российский Азимут» 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ориентирование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с. Мельниково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ТРОО «Томская федерация спортивного ориентирования» </w:t>
            </w:r>
            <w:r>
              <w:rPr>
                <w:rFonts w:ascii="PT Astra Serif" w:hAnsi="PT Astra Serif" w:cs="Times New Roman"/>
              </w:rPr>
              <w:br/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массовые соревнования по спортивному ориентированию «Российский Азимут» 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ориентирование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Асино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ТРОО «Томская федерация спортивного ориентирования» </w:t>
            </w:r>
            <w:r>
              <w:rPr>
                <w:rFonts w:ascii="PT Astra Serif" w:hAnsi="PT Astra Serif" w:cs="Times New Roman"/>
              </w:rPr>
              <w:br/>
              <w:t>ДС ТО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Спортивный туризм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B1560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Региональный этап Всероссийских соревнований среди обучающихся образовательных организаций «Школа безопасности»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Спортивный туризм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06.2024 </w:t>
            </w:r>
            <w:r>
              <w:rPr>
                <w:rFonts w:ascii="PT Astra Serif" w:hAnsi="PT Astra Serif" w:cs="Times New Roman"/>
              </w:rPr>
              <w:br/>
              <w:t>(Июнь)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B1560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Областной туристско-краеведческий фестиваль «Моя малая Родина»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Спортивный туризм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Футбол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XXXXIIII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Региональный турнир по зимнему футболу им.А.Абасова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(основной этап)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Футбол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01-03.2024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(Январь-Март)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Региональный этап Всероссийских соревнований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по мини-футболу (футзалу) среди команд профессиональных образовательных организаций и команд образовательных организаций высшего образования (в рамках Общероссийского проекта «Мини-футбол – в вузы»)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Футбол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02-03.2024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(Февраль-Март)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Ежегодный открытый турнир среди судов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Мини-футбол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10.2024 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ДС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этап Всероссийских соревнований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по мини-футболу среди команд воспитанников детских домов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и школ-интернатов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«Будущее зависит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от тебя!»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Мини-футбол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03-04.2024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(Март-Апрель)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этап Всероссийских соревнований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«Кожаный мяч»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Футбол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04-06.2024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(Апрель-Июнь)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Открытый турнир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по мини-футболу среди инвалидов по слуху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Мини-футбол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Региональный этап Международного фестиваля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br/>
              <w:t>«Локобол-2024-РЖД»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Футбол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05-06.2024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 - 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по массовому футболу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Футбол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05-09.2024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 - 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Региональный этап всероссийских соревнований по мини-футболу (футзал) 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br/>
              <w:t xml:space="preserve">среди команд </w:t>
            </w:r>
            <w:r>
              <w:rPr>
                <w:rFonts w:ascii="PT Astra Serif" w:hAnsi="PT Astra Serif"/>
                <w:b/>
                <w:bCs/>
                <w:spacing w:val="-20"/>
                <w:sz w:val="20"/>
                <w:szCs w:val="20"/>
                <w:lang w:eastAsia="ru-RU"/>
              </w:rPr>
              <w:t>общеобразовательных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учреждений (в рамках общероссийского проекта «Мини-футбол – в школу»)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Мини-футбол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10-12.2024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(Октябрь-Декабрь)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футбола»,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XXXXV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Региональный турнир по зимнему футболу им.А.Абасова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(предварительный этап)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Футбол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Pr="005B713B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B713B">
              <w:rPr>
                <w:rFonts w:ascii="PT Astra Serif" w:hAnsi="PT Astra Serif"/>
                <w:b/>
                <w:sz w:val="20"/>
                <w:szCs w:val="20"/>
              </w:rPr>
              <w:t>28-ой турнир по мин</w:t>
            </w:r>
            <w:proofErr w:type="gramStart"/>
            <w:r w:rsidRPr="005B713B">
              <w:rPr>
                <w:rFonts w:ascii="PT Astra Serif" w:hAnsi="PT Astra Serif"/>
                <w:b/>
                <w:sz w:val="20"/>
                <w:szCs w:val="20"/>
              </w:rPr>
              <w:t>и-</w:t>
            </w:r>
            <w:proofErr w:type="gramEnd"/>
            <w:r w:rsidRPr="005B713B">
              <w:rPr>
                <w:rFonts w:ascii="PT Astra Serif" w:hAnsi="PT Astra Serif"/>
                <w:b/>
                <w:sz w:val="20"/>
                <w:szCs w:val="20"/>
              </w:rPr>
              <w:t xml:space="preserve"> футболу (8х8) на снегу памяти Александра Табачинского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5B713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Футбол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5B71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5B71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р.п. Белый Яр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702A49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A49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Хоккей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Региональный этап Всероссийских соревнований юных хоккеистов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«Золотая шайба»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в Томской области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(сезон 2023-2024 годов)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01-02.2024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(Январьм-Февраль)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студенческой хоккейной лиги сезона 2023-2024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01-03.2024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(Январь-Март)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751CF0" w:rsidTr="00702A49">
        <w:trPr>
          <w:cantSplit/>
          <w:trHeight w:val="79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Региональное физкультурное мероприятие «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Хоккей-Детям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02.2024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этап Всероссийских соревнований юных хоккеистов «Золотая шайба» в Томской области (сезон 2023-2024 годов)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01-12.2024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(Январь-Декабрь)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этап XII Турнира Ночной хоккейной лиги сезона 2023-2024 гг.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01-03.2024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(Январь-Март)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этап XIV всероссийского фестиваля по хоккею среди любительских команд в дивизионе «Любитель 40+» в Томской области сезон 2024/2025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10–04.2024–2025</w:t>
            </w:r>
          </w:p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(Октябрь – 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751CF0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F0" w:rsidRDefault="00751CF0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154E58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студенческой хоккейной лиги сезона 2024-2025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154E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154E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154E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154E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154E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10-12.2024</w:t>
            </w:r>
          </w:p>
          <w:p w:rsidR="00751CF0" w:rsidRDefault="00751CF0" w:rsidP="00154E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(Октябрь-Декабрь)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F0" w:rsidRDefault="00751CF0" w:rsidP="00154E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89.7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8D2865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0001-1-7024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154E58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19D">
              <w:rPr>
                <w:rFonts w:ascii="PT Astra Serif" w:hAnsi="PT Astra Serif"/>
                <w:b/>
                <w:sz w:val="20"/>
                <w:szCs w:val="20"/>
              </w:rPr>
              <w:t>Региональный этап Всероссийских соревнований юных хоккеистов "Золотая шайба" в Томской области сезон 2024-2025 годо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154E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12.2024</w:t>
            </w:r>
          </w:p>
          <w:p w:rsidR="0022419D" w:rsidRDefault="0022419D" w:rsidP="00154E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154E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Чир спорт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фестиваль по чир спорту «День влюбленных в чир»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Чир спорт (Бэби чир, пара чир)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02-03.2024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(Февраль - 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РФСОО «Федерация чир спорта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Фестиваль по чир спорту среди школьных и студенческих команд «CHEER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ешня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Чир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04-05.2024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(Апрель - 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РФСОО «Федерация чир спорта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Фестиваль по чир спорту и спортивной хореографии Томской области «FLAMe ‘N’ GO!»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Чир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03.2024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РФСОО «Федерация чир спорта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Фестиваль по чир спорту Томской области  «Осенний марафон»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Чир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10-11.2024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(Октябрь - 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РФСОО «Федерация чир спорта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Фестиваль по чир спорту и спортивной хореографии «Сибириада»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Чир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РФСОО «Федерация чир спорта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Шахматы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Региональное физкультурное мероприятие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br/>
              <w:t>среди ветеранов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01-12.2024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(Январь – 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f0"/>
              <w:spacing w:beforeAutospacing="0" w:after="0" w:afterAutospacing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Региональный этап Всероссийских соревнований «Белая ладья» среди команд </w:t>
            </w:r>
            <w:r>
              <w:rPr>
                <w:rFonts w:ascii="PT Astra Serif" w:hAnsi="PT Astra Serif"/>
                <w:b/>
                <w:spacing w:val="-20"/>
                <w:sz w:val="20"/>
                <w:szCs w:val="20"/>
              </w:rPr>
              <w:t>общеобразовательных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организаций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03.2024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(Март)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ТО,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f0"/>
              <w:spacing w:beforeAutospacing="0" w:after="0" w:afterAutospacing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физкультурные мероприятия среди первоклассников «Первоклассные надежды»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04.2024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ТО,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Региональное физкультурное мероприятие среди учащихся, проживающих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br/>
              <w:t>в сельской местности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09.2024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(Сентябрь)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702A49">
        <w:trPr>
          <w:cantSplit/>
          <w:trHeight w:val="22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f0"/>
              <w:spacing w:beforeAutospacing="0" w:after="0" w:afterAutospacing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Региональный этап первенства по шахматам среди обучающихся профессиональных образовательных организаций Томской области в рамках «Лига студенческий спортивных клубов системы профессионального образования Томской области»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ТО,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99.1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f0"/>
              <w:spacing w:beforeAutospacing="0" w:after="0" w:afterAutospacing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Региональное физкультурное мероприятие, посвященное памяти тренера-преподавателя Г.С. Кудрявцева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Асино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08.2024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(Август)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ТО,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f0"/>
              <w:spacing w:beforeAutospacing="0" w:after="0" w:afterAutospacing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Региональное физкультурное мероприятие среди детей с ограниченными возможностями здоровья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ТО,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5D239B">
            <w:pPr>
              <w:pStyle w:val="af0"/>
              <w:spacing w:beforeAutospacing="0" w:after="0" w:afterAutospacing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Всероссийский шахматный фестиваль «Интеллектуалы Сибири». Этап «Мемориал В.А. Дохленко»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07.2024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(Июль)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ТО,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51CF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f0"/>
              <w:spacing w:beforeAutospacing="0" w:after="0" w:afterAutospacing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Всероссийские соревнования по быстрым шахматам среди команд национально – культурных автономий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Всероссийские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08.2024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(Август)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ТО,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751CF0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Настольный теннис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1C6A05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среди инвалидов и лиц с ОВЗ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Настольный теннис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(Февраль)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1C6A05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по настольному теннису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 слепых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настольный теннис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Дартс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361A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среди инвалидов и лиц с ОВЗ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Дартс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lang w:val="en-US"/>
              </w:rPr>
              <w:t>г.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Бокс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1C6A0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8-е традиционное региональное физкультурное мероприятие по боксу Парабельского района в честь Дня Победы в Великой Отечественной войне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область, с. Парабель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05.2024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(Май)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1C6A0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Турнир по боксу на призы тренера Томской области Гуслякова Г.С.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Pr="005D239B" w:rsidRDefault="0022419D" w:rsidP="001C6A0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</w:rPr>
              <w:t>104.2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D239B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9-ое открытое региональное первенство Каргасокского района по боксу, посвящённое дню учителя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D239B"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</w:rPr>
              <w:t>10-11.2024</w:t>
            </w:r>
          </w:p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</w:rPr>
              <w:t>(Октябрь – Ноябрь)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D239B"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Pr="005D239B" w:rsidRDefault="0022419D" w:rsidP="001C6A0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</w:rPr>
              <w:t>104.3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D239B">
              <w:rPr>
                <w:rFonts w:ascii="PT Astra Serif" w:hAnsi="PT Astra Serif"/>
                <w:b/>
                <w:sz w:val="20"/>
                <w:szCs w:val="20"/>
              </w:rPr>
              <w:t xml:space="preserve">Открытое региональное физкультурное мероприятие Парабельского района по боксу на призы Деда Мороза 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5D239B">
              <w:rPr>
                <w:rFonts w:ascii="PT Astra Serif" w:hAnsi="PT Astra Serif"/>
              </w:rPr>
              <w:t>бокс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 w:rsidP="00BB06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</w:rPr>
              <w:t>12.2024(</w:t>
            </w:r>
            <w:r>
              <w:rPr>
                <w:rFonts w:ascii="PT Astra Serif" w:hAnsi="PT Astra Serif"/>
                <w:sz w:val="20"/>
                <w:szCs w:val="20"/>
              </w:rPr>
              <w:t>Д</w:t>
            </w:r>
            <w:r w:rsidRPr="005D239B">
              <w:rPr>
                <w:rFonts w:ascii="PT Astra Serif" w:hAnsi="PT Astra Serif"/>
                <w:sz w:val="20"/>
                <w:szCs w:val="20"/>
              </w:rPr>
              <w:t>екабрь)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D239B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39B"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Компьютерный спорт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«Томская региональная киберспортивная студенческая лига сезона 2023- 2024 г.г., 2 этап»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Компьютерный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01-08.2024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(Январь-Август)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ТООООО «Федерация компьютерного спорта России»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Томская областная интеллектуально-киберспортивная школьная лига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Компьютерный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09-12.2024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(Сентябрь-Декабрь)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ТООООО «Федерация компьютерного спорта России»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Томская областная киберспортивная студенческая лига» Сезон 2024-2025 года (1-й этап)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Компьютерный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Физкультурное мероприятие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09-12.2024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(Сентябрь-Декабрь)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ТООООО «Федерация компьютерного спорта России»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Автомобильный спорт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Открытое региональное физкультурное мероприятие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Пожарно-спасательный спорт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Открытой Чемпионат Главного управления по пожарно-спасательному спорту, в честь 375-ой годовщины образования пожарной охраны России и 205-ой годовщины образования пожарной охраны Томской области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Пожарно-спасательный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 (Июль)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Главное управление МЧС России по ТО</w:t>
            </w:r>
          </w:p>
        </w:tc>
      </w:tr>
      <w:tr w:rsidR="0022419D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Акробатический рок–н-ролл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по дисциплинам массового спорта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Акробатический рок-н-ролл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РОФСО «Федерация акробатического рок-н-ролла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Кубок ФТСАРР по буги-вуги (7-й этап)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Акробатический рок-н-ролл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РОФСО «Федерация акробатического рок-н-ролла Томской области»</w:t>
            </w:r>
          </w:p>
        </w:tc>
      </w:tr>
      <w:tr w:rsidR="0022419D" w:rsidTr="00702A49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Pr="0049511E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4951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Полиатлон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Pr="005C7D9F" w:rsidRDefault="0022419D" w:rsidP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C7D9F">
              <w:rPr>
                <w:rFonts w:ascii="PT Astra Serif" w:hAnsi="PT Astra Serif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C7D9F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49511E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C7D9F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Зимняя Спартакиада молодежи Томской области допризывного возраста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C7D9F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C7D9F">
              <w:rPr>
                <w:rFonts w:ascii="PT Astra Serif" w:hAnsi="PT Astra Serif"/>
                <w:sz w:val="20"/>
                <w:szCs w:val="20"/>
                <w:lang w:eastAsia="ru-RU"/>
              </w:rPr>
              <w:t>Полиатлон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5C7D9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5C7D9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C7D9F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C7D9F"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C7D9F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C7D9F">
              <w:rPr>
                <w:rFonts w:ascii="PT Astra Serif" w:hAnsi="PT Astra Serif"/>
                <w:sz w:val="20"/>
                <w:szCs w:val="20"/>
                <w:lang w:eastAsia="ru-RU"/>
              </w:rPr>
              <w:t>12.2024 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5C7D9F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C7D9F"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22419D" w:rsidTr="00961BF3">
        <w:trPr>
          <w:cantSplit/>
          <w:trHeight w:val="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Pr="004244F5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4244F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Бильярдный спорт</w:t>
            </w:r>
          </w:p>
        </w:tc>
      </w:tr>
      <w:tr w:rsidR="0022419D" w:rsidTr="00702A49">
        <w:trPr>
          <w:cantSplit/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Pr="004244F5" w:rsidRDefault="0022419D" w:rsidP="00F361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244F5">
              <w:rPr>
                <w:rFonts w:ascii="PT Astra Serif" w:hAnsi="PT Astra Serif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4244F5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4244F5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4244F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Региональное физкультурное мероприятие среди ветеранов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4244F5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244F5">
              <w:rPr>
                <w:rFonts w:ascii="PT Astra Serif" w:hAnsi="PT Astra Serif"/>
                <w:sz w:val="20"/>
                <w:szCs w:val="20"/>
                <w:lang w:eastAsia="ru-RU"/>
              </w:rPr>
              <w:t>Бильярдный спорт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4244F5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4244F5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4244F5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C7D9F"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4244F5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244F5">
              <w:rPr>
                <w:rFonts w:ascii="PT Astra Serif" w:hAnsi="PT Astra Serif"/>
                <w:sz w:val="20"/>
                <w:szCs w:val="20"/>
                <w:lang w:eastAsia="ru-RU"/>
              </w:rPr>
              <w:t>12.2024 (Декабрь)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4244F5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244F5"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</w:tbl>
    <w:p w:rsidR="00B35DFB" w:rsidRDefault="00B35DFB">
      <w:pPr>
        <w:spacing w:after="160" w:line="259" w:lineRule="auto"/>
        <w:jc w:val="center"/>
        <w:rPr>
          <w:rFonts w:ascii="PT Astra Serif" w:hAnsi="PT Astra Serif"/>
          <w:b/>
          <w:bCs/>
          <w:sz w:val="20"/>
          <w:szCs w:val="20"/>
          <w:lang w:eastAsia="ru-RU"/>
        </w:rPr>
      </w:pPr>
    </w:p>
    <w:p w:rsidR="00B35DFB" w:rsidRDefault="0002634E">
      <w:pPr>
        <w:spacing w:after="160" w:line="259" w:lineRule="auto"/>
        <w:rPr>
          <w:rFonts w:ascii="PT Astra Serif" w:hAnsi="PT Astra Serif"/>
          <w:b/>
          <w:bCs/>
          <w:sz w:val="20"/>
          <w:szCs w:val="20"/>
          <w:lang w:eastAsia="ru-RU"/>
        </w:rPr>
      </w:pPr>
      <w:r>
        <w:br w:type="page"/>
      </w:r>
    </w:p>
    <w:p w:rsidR="00B35DFB" w:rsidRDefault="00B35DFB">
      <w:pPr>
        <w:spacing w:after="160" w:line="259" w:lineRule="auto"/>
        <w:jc w:val="center"/>
        <w:rPr>
          <w:rFonts w:ascii="PT Astra Serif" w:hAnsi="PT Astra Serif"/>
          <w:b/>
          <w:bCs/>
          <w:sz w:val="20"/>
          <w:szCs w:val="20"/>
          <w:lang w:eastAsia="ru-RU"/>
        </w:rPr>
      </w:pPr>
    </w:p>
    <w:p w:rsidR="00B35DFB" w:rsidRDefault="0002634E">
      <w:pPr>
        <w:spacing w:after="0" w:line="240" w:lineRule="auto"/>
        <w:jc w:val="center"/>
        <w:outlineLvl w:val="0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  <w:lang w:eastAsia="ru-RU"/>
        </w:rPr>
        <w:t xml:space="preserve">Раздел </w:t>
      </w:r>
      <w:r>
        <w:rPr>
          <w:rFonts w:ascii="PT Astra Serif" w:hAnsi="PT Astra Serif"/>
          <w:b/>
          <w:bCs/>
          <w:sz w:val="20"/>
          <w:szCs w:val="20"/>
          <w:lang w:val="en-US" w:eastAsia="ru-RU"/>
        </w:rPr>
        <w:t>II</w:t>
      </w:r>
      <w:r>
        <w:rPr>
          <w:rFonts w:ascii="PT Astra Serif" w:hAnsi="PT Astra Serif"/>
          <w:b/>
          <w:bCs/>
          <w:sz w:val="20"/>
          <w:szCs w:val="20"/>
          <w:lang w:eastAsia="ru-RU"/>
        </w:rPr>
        <w:t>–</w:t>
      </w:r>
      <w:r>
        <w:rPr>
          <w:rFonts w:ascii="PT Astra Serif" w:hAnsi="PT Astra Serif"/>
          <w:b/>
          <w:sz w:val="20"/>
          <w:szCs w:val="20"/>
        </w:rPr>
        <w:t xml:space="preserve"> Региональные официальные спортивные мероприятия, межмуниципальные официальные спортивные мероприятия, межрегиональные, всероссийские и международные официальные спортивные мероприятия</w:t>
      </w:r>
    </w:p>
    <w:p w:rsidR="00B35DFB" w:rsidRDefault="00B35DFB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0"/>
          <w:szCs w:val="20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"/>
        <w:gridCol w:w="2694"/>
        <w:gridCol w:w="1842"/>
        <w:gridCol w:w="1985"/>
        <w:gridCol w:w="1984"/>
        <w:gridCol w:w="1418"/>
        <w:gridCol w:w="142"/>
        <w:gridCol w:w="1842"/>
        <w:gridCol w:w="2127"/>
      </w:tblGrid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702A49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№ АИС «</w:t>
            </w:r>
            <w:r w:rsidR="00AF13D2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Мой спорт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Вид спорта/ спортивная дисциплина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Категория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Организация – инициатор мероприятия</w:t>
            </w:r>
          </w:p>
        </w:tc>
      </w:tr>
      <w:tr w:rsidR="00961BF3" w:rsidTr="00961BF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  <w:t>Автомобильный спорт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 2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 спорт/картинг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 xml:space="preserve">Томской области </w:t>
            </w:r>
            <w:r>
              <w:rPr>
                <w:rFonts w:ascii="PT Astra Serif" w:hAnsi="PT Astra Serif" w:cs="Times New Roman"/>
                <w:b/>
              </w:rPr>
              <w:br/>
              <w:t>2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Автомобильный/картинг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1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Автомобильный/автомногоборье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01-02.2024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 - 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 3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 спорт/картинг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02 - 03.2024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 -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2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Автомобильный/автомногоборье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02-03.2024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 -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  <w:r>
              <w:rPr>
                <w:rFonts w:ascii="PT Astra Serif" w:hAnsi="PT Astra Serif" w:cs="Times New Roman"/>
                <w:b/>
              </w:rPr>
              <w:br/>
              <w:t>3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Автомобильный/картинг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02 - 03.2024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 -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  <w:r>
              <w:rPr>
                <w:rFonts w:ascii="PT Astra Serif" w:hAnsi="PT Astra Serif" w:cs="Times New Roman"/>
                <w:b/>
              </w:rPr>
              <w:br/>
              <w:t>4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Автомобильный/картинг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  <w:r>
              <w:rPr>
                <w:rFonts w:ascii="PT Astra Serif" w:hAnsi="PT Astra Serif" w:cs="Times New Roman"/>
                <w:b/>
              </w:rPr>
              <w:br/>
              <w:t>4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Автомобильный/картинг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  <w:r>
              <w:rPr>
                <w:rFonts w:ascii="PT Astra Serif" w:hAnsi="PT Astra Serif" w:cs="Times New Roman"/>
                <w:b/>
              </w:rPr>
              <w:br/>
              <w:t>1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Автомобильный/трофи-рейд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Межрегиональное соревнование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Автомобильный/трофи-рейд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  <w:r>
              <w:rPr>
                <w:rFonts w:ascii="PT Astra Serif" w:hAnsi="PT Astra Serif" w:cs="Times New Roman"/>
                <w:b/>
              </w:rPr>
              <w:br/>
              <w:t>2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Автомобильный/трофи-рейд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3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Автомобильный/автомногоборье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 1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 спорт/картинг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  <w:r>
              <w:rPr>
                <w:rFonts w:ascii="PT Astra Serif" w:hAnsi="PT Astra Serif" w:cs="Times New Roman"/>
                <w:b/>
              </w:rPr>
              <w:br/>
              <w:t>1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Автомобильный/картинг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автомобильного спорта»</w:t>
            </w:r>
          </w:p>
        </w:tc>
      </w:tr>
      <w:tr w:rsidR="00961BF3" w:rsidTr="00961BF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Акробатический рок-н-ролл 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Акробатический рок-н-ролл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РОФСО «Федерация акробатического рок-н-ролла Томской области»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Акробатический рок-н-ролл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РОФСО «Федерация акробатического рок-н-ролла Томской области»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Межрегиональные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Акробатический рок-н-ролл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РОФСО «Федерация акробатического рок-н-ролла Томской области»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Акробатический рок-н-ролл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РОФСО «Федерация акробатического рок-н-ролла Томской области»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Акробатический рок-н-ролл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РОФСО «Федерация акробатического рок-н-ролла Томской области»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Акробатический рок-н-ролл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РОФСО «Федерация акробатического рок-н-ролла Томской области»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Акробатический рок-н-ролл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РОФСО «Федерация акробатического рок-н-ролла Томской области»</w:t>
            </w:r>
          </w:p>
        </w:tc>
      </w:tr>
      <w:tr w:rsidR="00961BF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Акробатический рок-н-ролл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961BF3" w:rsidRDefault="00961B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Default="00961BF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РОФСО «Федерация акробатического рок-н-ролла Томской области»</w:t>
            </w:r>
          </w:p>
        </w:tc>
      </w:tr>
      <w:tr w:rsidR="00961BF3" w:rsidTr="00961BF3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Default="00961BF3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F3" w:rsidRDefault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Альпинизм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ледолазание–комбинация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альпин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ледолазание–комбинация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альпин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Всероссийские соревнования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</w:rPr>
              <w:t>ледолазание–скорость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МРОО «Томская федерация альпинизма»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ледолазание–трудность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ледолазание – скорость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ледолазание – скорость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ледолазание – трудность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ски-альпинизм-спринт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ледолазание-трудность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класс скальный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05-06.2024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(Май-Июнь)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класс скальный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05-06.2024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(Май-Июнь)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Сибирского федерального округа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ледолазание-трудность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Сибирского федерального округа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Альпинизм/</w:t>
            </w:r>
            <w:r>
              <w:rPr>
                <w:rFonts w:ascii="PT Astra Serif" w:hAnsi="PT Astra Serif" w:cs="Times New Roman"/>
              </w:rPr>
              <w:br/>
              <w:t>ледолазание-трудность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Чемпионатам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Нальчик</w:t>
            </w:r>
          </w:p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 по альпинизму (класс технический)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01-12.2024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(Январь-Декабрь)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альпинизма»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альпинизму (Скайраннинг – вертикальный километр)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Альпинизм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МРОО «Томская федерация альпинизма»</w:t>
            </w:r>
          </w:p>
        </w:tc>
      </w:tr>
      <w:tr w:rsidR="00406A53" w:rsidTr="00406A5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Баскетбол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по баскетболу среди юниоров и юниорок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 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баскетбола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среди юношей до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01.2024 </w:t>
            </w:r>
            <w:r>
              <w:rPr>
                <w:rFonts w:ascii="PT Astra Serif" w:hAnsi="PT Astra Serif" w:cs="Times New Roman"/>
              </w:rPr>
              <w:br/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 w:rsidP="006B58A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по баскетболу среди мужских и женских команд 1 группа «Открытая баскетбольная лига»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02-03.2024 </w:t>
            </w:r>
            <w:r>
              <w:rPr>
                <w:rFonts w:ascii="PT Astra Serif" w:hAnsi="PT Astra Serif" w:cs="Times New Roman"/>
              </w:rPr>
              <w:br/>
              <w:t>(Февраль -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39.3.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баскетболу среди мужских и женских команд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 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39.4.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баскетболу 3х3 среди мужских и женских команд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Баскетбол/ Баскетбол 3х3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 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406A53" w:rsidTr="00AF13D2">
        <w:trPr>
          <w:cantSplit/>
          <w:trHeight w:val="19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39.5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2 туру Полуфинального раунда </w:t>
            </w:r>
            <w:r>
              <w:rPr>
                <w:rFonts w:ascii="PT Astra Serif" w:hAnsi="PT Astra Serif" w:cs="Times New Roman"/>
                <w:b/>
                <w:lang w:val="en-US"/>
              </w:rPr>
              <w:t>XXIII</w:t>
            </w:r>
            <w:r>
              <w:rPr>
                <w:rFonts w:ascii="PT Astra Serif" w:hAnsi="PT Astra Serif" w:cs="Times New Roman"/>
                <w:b/>
              </w:rPr>
              <w:t xml:space="preserve"> Первенства ДЮБЛ России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30.01-08.02.2024 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(Январь-февраль)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406A53" w:rsidTr="00AF13D2">
        <w:trPr>
          <w:cantSplit/>
          <w:trHeight w:val="19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</w:t>
            </w:r>
            <w:r>
              <w:rPr>
                <w:rFonts w:ascii="PT Astra Serif" w:hAnsi="PT Astra Serif" w:cs="Times New Roman"/>
                <w:b/>
              </w:rPr>
              <w:br/>
              <w:t>к Первенству ДЮБЛ России сезона 2024-2025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Баскетбол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Томский район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баскетбола Томской области»</w:t>
            </w:r>
          </w:p>
        </w:tc>
      </w:tr>
      <w:tr w:rsidR="00406A53" w:rsidTr="00406A53">
        <w:trPr>
          <w:cantSplit/>
          <w:trHeight w:val="233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Брейкинг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Брейкинг/брейкинг, брейкинг-командные соревнованя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брейкинга»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Брейкинг/брейкинг, брейкинг-командные соревнованя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брейкинга»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Брейкинг/брейкинг, брейкинг-командные соревнованя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брейкинга»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спортивные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Брейкинг/брейкинг, брейкинг-командные соревнованя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 w:rsidP="0010523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406A53" w:rsidRDefault="00406A53" w:rsidP="0010523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брейкинга» Томской области»</w:t>
            </w:r>
          </w:p>
        </w:tc>
      </w:tr>
      <w:tr w:rsidR="00406A53" w:rsidTr="00406A5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Биатлон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</w:t>
            </w:r>
            <w:proofErr w:type="gramStart"/>
            <w:r>
              <w:rPr>
                <w:rFonts w:ascii="PT Astra Serif" w:hAnsi="PT Astra Serif" w:cs="Times New Roman"/>
                <w:b/>
              </w:rPr>
              <w:t>Х</w:t>
            </w:r>
            <w:proofErr w:type="gramEnd"/>
            <w:r>
              <w:rPr>
                <w:rFonts w:ascii="PT Astra Serif" w:hAnsi="PT Astra Serif" w:cs="Times New Roman"/>
                <w:b/>
              </w:rPr>
              <w:t>II Всероссийской Спартакиаде учащихся (юношеской) России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Новосибирск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01.2024 </w:t>
            </w:r>
            <w:r>
              <w:rPr>
                <w:rFonts w:ascii="PT Astra Serif" w:hAnsi="PT Astra Serif" w:cs="Times New Roman"/>
              </w:rPr>
              <w:br/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«Кросс-Спринт» (пневматическое оружие)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ind w:firstLine="38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«Кросс-Гонка» (пневматическое оружие)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ind w:firstLine="38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</w:t>
            </w:r>
            <w:r>
              <w:rPr>
                <w:rFonts w:ascii="PT Astra Serif" w:hAnsi="PT Astra Serif" w:cs="Times New Roman"/>
                <w:b/>
                <w:lang w:val="en-US"/>
              </w:rPr>
              <w:t>XII</w:t>
            </w:r>
            <w:r>
              <w:rPr>
                <w:rFonts w:ascii="PT Astra Serif" w:hAnsi="PT Astra Serif" w:cs="Times New Roman"/>
                <w:b/>
              </w:rPr>
              <w:t xml:space="preserve"> Зимней Спартакиаде учащихся (</w:t>
            </w:r>
            <w:proofErr w:type="gramStart"/>
            <w:r>
              <w:rPr>
                <w:rFonts w:ascii="PT Astra Serif" w:hAnsi="PT Astra Serif" w:cs="Times New Roman"/>
                <w:b/>
              </w:rPr>
              <w:t>юношеская</w:t>
            </w:r>
            <w:proofErr w:type="gramEnd"/>
            <w:r>
              <w:rPr>
                <w:rFonts w:ascii="PT Astra Serif" w:hAnsi="PT Astra Serif" w:cs="Times New Roman"/>
                <w:b/>
              </w:rPr>
              <w:t>) России 2024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Новосибирск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02.2024 </w:t>
            </w:r>
            <w:r>
              <w:rPr>
                <w:rFonts w:ascii="PT Astra Serif" w:hAnsi="PT Astra Serif" w:cs="Times New Roman"/>
              </w:rPr>
              <w:br/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ОФП и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04-06.2024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(Апрель-Июнь)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ОФП и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Кемеровская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07. 2024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Первенству СФО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СФП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09-10.2024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(Сентябрь-Октябрь)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ОФП и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Кемеровская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10-11.2024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 – 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ОФП и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 w:rsidP="000611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 w:rsidP="000611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 w:rsidP="000271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 w:rsidP="000271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 w:rsidP="000271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11 -12.2024</w:t>
            </w:r>
          </w:p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 – 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406A53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53" w:rsidRDefault="00406A53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 w:rsidP="000271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 w:rsidP="000271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 w:rsidP="000271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 w:rsidP="00014B1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11 -12.2024</w:t>
            </w:r>
          </w:p>
          <w:p w:rsidR="00406A53" w:rsidRDefault="00406A53" w:rsidP="00014B1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 – 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53" w:rsidRDefault="00406A5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8D2865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0004-3-7024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  <w:bCs/>
              </w:rPr>
              <w:t>УТМ по подготовке 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Биатлон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014B1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17203C" w:rsidRDefault="0017203C" w:rsidP="00014B1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биатлона томской области»</w:t>
            </w:r>
          </w:p>
        </w:tc>
      </w:tr>
      <w:tr w:rsidR="0017203C" w:rsidTr="00406A5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Бадминтон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Бадминтон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</w:t>
            </w:r>
            <w:r>
              <w:rPr>
                <w:rFonts w:ascii="PT Astra Serif" w:hAnsi="PT Astra Serif"/>
                <w:sz w:val="20"/>
                <w:szCs w:val="20"/>
              </w:rPr>
              <w:t>«Федерация бадминтона» Томской области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 по бадминтону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Бадминтон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</w:t>
            </w:r>
            <w:r>
              <w:rPr>
                <w:rFonts w:ascii="PT Astra Serif" w:hAnsi="PT Astra Serif"/>
                <w:sz w:val="20"/>
                <w:szCs w:val="20"/>
              </w:rPr>
              <w:t>«Федерация бадминтона» Томской области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бадминтону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Бадминтон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</w:t>
            </w:r>
            <w:r>
              <w:rPr>
                <w:rFonts w:ascii="PT Astra Serif" w:hAnsi="PT Astra Serif"/>
                <w:sz w:val="20"/>
                <w:szCs w:val="20"/>
              </w:rPr>
              <w:t>«Федерация бадминтона» Томской области</w:t>
            </w:r>
          </w:p>
        </w:tc>
      </w:tr>
      <w:tr w:rsidR="0017203C" w:rsidTr="00406A5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Бильярдный спорт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комбинированная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1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свободная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04-06.2024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(Апрель-Июнь)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свободная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04-06.2024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(Апрель-Июнь)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комбинированная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свободная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динамичная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спорт/Динамичная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Комбинированная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Комбинированная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09-10.2024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 - 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Комбинированная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09-10.2024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 - 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«Сеньоры Сибири»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Русская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C34B4A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Русская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Бильярдный спорт/ Русская пирамида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бильярдного спорта Томской области»</w:t>
            </w:r>
          </w:p>
        </w:tc>
      </w:tr>
      <w:tr w:rsidR="0017203C" w:rsidTr="00406A5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Бодибилдинг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Открытый Кубок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Бодибилдинг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 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ФСОО «Федерация бодибилдинга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Бодибилдинг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ФСОО «Федерация бодибилдинга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06A5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Бодибилдинг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ФСОО «Федерация бодибилдинга Томской области»</w:t>
            </w:r>
          </w:p>
        </w:tc>
      </w:tr>
      <w:tr w:rsidR="0017203C" w:rsidTr="00406A5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Боулинг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Боулинг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ind w:firstLine="38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боулинга Томской области»</w:t>
            </w:r>
          </w:p>
        </w:tc>
      </w:tr>
      <w:tr w:rsidR="0017203C" w:rsidTr="00406A5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Водное поло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C34B4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Кубок Томской области «Полярная сова» по водному поло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Водное поло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«Томская областная федерация водного поло»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по водному поло среди спортсменов до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Водное поло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«Томская областная федерация водного поло»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Первенству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Водное поло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Туапсе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08-09.2024 (Август - 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«Томская областная федерация водного поло»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Первенство Сибирского Федерального округа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среди юношей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Водное поло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«Томская областная федерация водного поло»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отборочный тур Первенства России среди юношей до 16 лет сезона 2024 -2025 гг.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Водное поло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«Томская областная федерация водного поло»</w:t>
            </w:r>
          </w:p>
        </w:tc>
      </w:tr>
      <w:tr w:rsidR="0017203C" w:rsidTr="0085599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Волейбол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Открытый Чемпионат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01-03.2024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(Январь-Март)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Открытый Кубок </w:t>
            </w:r>
            <w:r>
              <w:rPr>
                <w:rFonts w:ascii="PT Astra Serif" w:hAnsi="PT Astra Serif" w:cs="Times New Roman"/>
                <w:b/>
              </w:rPr>
              <w:br/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05-06.2024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(Май-Июнь)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Открытый Чемпионат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Пляжный 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07.2024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bCs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Первенство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br/>
              <w:t xml:space="preserve">Томской области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br/>
              <w:t xml:space="preserve">по волейболу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br/>
              <w:t>среди юношей и девушек до 19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04.2024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ДОО ТО,</w:t>
            </w:r>
          </w:p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среди девушек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и юношей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среди девушек и юношей до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Открытое региональное соревнование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09-12.2024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>(Сентябрь – 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Открытое региональное соревнование  «на призы МСМК Чемпионки Мира и Европы  О.В. Толмачевой» по волейболу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>10-11.2024 (Октябрь – 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Открытое региональное соревнование  по волейболу, «памяти МС А.С. Рогача»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>11.2024 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среди девушек и юношей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 среди юношей до 15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Турнир победы по волейболу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Региональные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04-05.2024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 - 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76.4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Первенства Сибирского Федерального округа по волейболу среди юношей до 16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региональная федерация волейбола»</w:t>
            </w:r>
          </w:p>
        </w:tc>
      </w:tr>
      <w:tr w:rsidR="0017203C" w:rsidTr="0085599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Всестилевое каратэ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Всестилевое каратэ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03-04.2024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 - 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ОСО «Федерация всестилевого</w:t>
            </w:r>
          </w:p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каратэ России»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8559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Всестилевое каратэ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03-04.2024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 - 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ОСО «Федерация всестилевого</w:t>
            </w:r>
          </w:p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каратэ России»</w:t>
            </w:r>
          </w:p>
        </w:tc>
      </w:tr>
      <w:tr w:rsidR="0017203C" w:rsidTr="00982FA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Гиревой спорт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им. А. В. Денисенко</w:t>
            </w:r>
            <w:r>
              <w:rPr>
                <w:rFonts w:ascii="PT Astra Serif" w:hAnsi="PT Astra Serif" w:cs="Times New Roman"/>
                <w:b/>
              </w:rPr>
              <w:br/>
              <w:t>«Юный гиревик»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Гиревой спорт/ Двоеборье, рывок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гиревого спорта»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Открытый региональный турнир среди мужчин, женщин и ветеранов на призы Кожевниковского района, памяти Ю. А. Дровосекова и Н. А. Муравского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Гиревой спорт/ Двоеборье, рывок, жонглирование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гиревого спорта»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«Кубок ПриЧулымья»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Гиревой спорт/ Длинный цикл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10.2024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ТРОО «Федерация гиревого спорта»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Гиревой спорт/ Длинный цикл, двоеборье, рывок, жонглирование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ТРОО «Федерация гиревого спорта»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Гиревой спорт/ Длинный цикл, двоеборье, рывок, жонглирование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ТРОО «Федерация гиревого спорта»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соревнования памяти Г.А. Данилова среди юношей и девушек (14-16 и 17-18 лет), мужчин и женщин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Гиревой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ТРОО «Федерация гиревого спорта»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Спартакиада МЧС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Гиревой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ТРОО «Федерация гиревого спорта»</w:t>
            </w:r>
          </w:p>
        </w:tc>
      </w:tr>
      <w:tr w:rsidR="0017203C" w:rsidTr="00982FA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Го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 ООО «Российская федерация го» Томской области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«Квалификационный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 ООО «Российская федерация го» Томской области</w:t>
            </w:r>
          </w:p>
        </w:tc>
      </w:tr>
      <w:tr w:rsidR="0017203C" w:rsidTr="00982FA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Гребной слалом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Гребной слалом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среди юниоров и юниорок до 19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Гребной слалом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среди юношей и девушек</w:t>
            </w:r>
            <w:r>
              <w:rPr>
                <w:rFonts w:ascii="PT Astra Serif" w:hAnsi="PT Astra Serif" w:cs="Times New Roman"/>
                <w:b/>
              </w:rPr>
              <w:br/>
              <w:t>до 17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Гребной слалом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Гребной слалом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90.1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Гребной слалом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Первенству России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Гребной слалом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17203C" w:rsidTr="00982FA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Гребной спорт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Первенство Томской области среди юношей и девушек до 15 лет, до 17 лет, до 19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спорт/ академическая гребля, народная гребля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05.2024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гребного спорта»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среди юношей и девушек до 19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спорт/ академическая гребля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гребного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спорт/ академическая гребля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гребного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 среди юниоров и юниорок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 до 23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спорт/ академическая гребля, народная гребля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гребного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спорт/ академическая гребля, народная гребля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гребного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Первенство Томской области среди юношей и девушек до 19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спорт/ гребля-индор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12.2024 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гребного спорта»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спорт/ гребля-индор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12.2024 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гребного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Нижний Новгород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07. 2024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гребного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Нижний Новогород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07. 2024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гребного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к </w:t>
            </w:r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XII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летней Спартакиаде учащихся России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07. 2024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гребного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ОФП и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07. 2024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гребного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97.5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Всероссийским соревнованиям «Надежды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Гребной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Ростов-на-Дону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09.2024</w:t>
            </w:r>
          </w:p>
          <w:p w:rsidR="0017203C" w:rsidRDefault="0017203C">
            <w:pPr>
              <w:pStyle w:val="af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гребного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982FA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Зимнее плавание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«Кубок Томской губернии»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Зимнее 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закаливания и спортивного зимнего плавания» Томской области «Томские моржи»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Открытый 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Зимнее 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закаливания и спортивного зимнего плавания» Томской области «Томские моржи»</w:t>
            </w:r>
          </w:p>
        </w:tc>
      </w:tr>
      <w:tr w:rsidR="0017203C" w:rsidTr="00982FA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Керлинг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керлингу среди мужских и женских команд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Керлинг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03.2024 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керлинга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Открытый Кубок Томской области среди смешанных команд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Керлинг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05.2024 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керлинга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Pr="00131E5A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31E5A">
              <w:rPr>
                <w:rFonts w:ascii="PT Astra Serif" w:hAnsi="PT Astra Serif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131E5A">
              <w:rPr>
                <w:rFonts w:ascii="PT Astra Serif" w:hAnsi="PT Astra Serif" w:cs="Times New Roman"/>
                <w:b/>
              </w:rPr>
              <w:t>Первенство Томской области среди смешанных команд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31E5A">
              <w:rPr>
                <w:rFonts w:ascii="PT Astra Serif" w:hAnsi="PT Astra Serif" w:cs="Times New Roman"/>
              </w:rPr>
              <w:t>Керлинг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31E5A"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31E5A"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31E5A"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31E5A">
              <w:rPr>
                <w:rFonts w:ascii="PT Astra Serif" w:hAnsi="PT Astra Serif" w:cs="Times New Roman"/>
              </w:rPr>
              <w:t xml:space="preserve">11.2024 </w:t>
            </w:r>
          </w:p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31E5A"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31E5A"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керлинга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Первенству Сибирского Федерального округа среди смешанных команд до 22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Керлинг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Красноярск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04.2024 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керлинга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Открытый Кубок Федерации по керлингу среди смешанных команд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Керлинг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керлинга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Pr="00131E5A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31E5A">
              <w:rPr>
                <w:rFonts w:ascii="PT Astra Serif" w:hAnsi="PT Astra Serif"/>
                <w:sz w:val="20"/>
                <w:szCs w:val="20"/>
                <w:lang w:eastAsia="ru-RU"/>
              </w:rPr>
              <w:t>102.3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131E5A">
              <w:rPr>
                <w:rFonts w:ascii="PT Astra Serif" w:hAnsi="PT Astra Serif" w:cs="Times New Roman"/>
                <w:b/>
              </w:rPr>
              <w:t>Чемпионат Томской области по керлингу среди смешанных команд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31E5A">
              <w:rPr>
                <w:rFonts w:ascii="PT Astra Serif" w:hAnsi="PT Astra Serif" w:cs="Times New Roman"/>
              </w:rPr>
              <w:t>Керлинг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31E5A">
              <w:rPr>
                <w:rFonts w:ascii="PT Astra Serif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31E5A">
              <w:rPr>
                <w:rFonts w:ascii="PT Astra Serif" w:hAnsi="PT Astra Serif" w:cs="Times New Roman"/>
              </w:rPr>
              <w:t xml:space="preserve">Региональное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31E5A"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31E5A">
              <w:rPr>
                <w:rFonts w:ascii="PT Astra Serif" w:hAnsi="PT Astra Serif" w:cs="Times New Roman"/>
              </w:rPr>
              <w:t>11.2024</w:t>
            </w:r>
          </w:p>
          <w:p w:rsidR="0017203C" w:rsidRPr="00131E5A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31E5A"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31E5A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31E5A"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керлинга Томской области»</w:t>
            </w:r>
          </w:p>
        </w:tc>
      </w:tr>
      <w:tr w:rsidR="0017203C" w:rsidTr="00982FA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Кикбоксинг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5693A" w:rsidRDefault="0017203C" w:rsidP="00156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Открытые региональные соревнования, посвященные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Дню защитника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Кикбоксинг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кикбоксинга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156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«Золотая перчатка»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Кикбоксинг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кикбоксинга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156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«Весенний ринг»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Кикбоксинг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кикбоксинга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«Юный боец»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Кикбоксинг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кикбоксинга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«Первый раунд»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Кикбоксинг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кикбоксинга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«Осенний ринг»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Кикбоксинг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кикбоксинга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Кикбоксинг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кикбоксинга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Кикбоксинг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кикбоксинга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Открытые региональные соревнования «Зимний ринг»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Кикбоксинг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кикбоксинга Томской области»</w:t>
            </w:r>
          </w:p>
        </w:tc>
      </w:tr>
      <w:tr w:rsidR="0017203C" w:rsidTr="00363CBD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82FA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8D2865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0005-3-70-24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363CBD" w:rsidRDefault="0017203C" w:rsidP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63CB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УТМ по подготовке 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363CBD" w:rsidRDefault="0017203C" w:rsidP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363CBD">
              <w:rPr>
                <w:rFonts w:ascii="PT Astra Serif" w:hAnsi="PT Astra Serif" w:cs="Times New Roman"/>
              </w:rPr>
              <w:t>Кикбоксинг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363CBD" w:rsidRDefault="0017203C" w:rsidP="00363C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3CBD"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363CBD" w:rsidRDefault="0017203C" w:rsidP="00363C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3CBD"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363CBD" w:rsidRDefault="0017203C" w:rsidP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363CBD"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363CBD" w:rsidRDefault="0017203C" w:rsidP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363CBD">
              <w:rPr>
                <w:rFonts w:ascii="PT Astra Serif" w:hAnsi="PT Astra Serif" w:cs="Times New Roman"/>
              </w:rPr>
              <w:t>12.2024</w:t>
            </w:r>
          </w:p>
          <w:p w:rsidR="0017203C" w:rsidRPr="00363CBD" w:rsidRDefault="0017203C" w:rsidP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363CBD"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363CBD" w:rsidRDefault="0017203C" w:rsidP="00363CBD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63CBD"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кикбоксинга Томской области»</w:t>
            </w:r>
          </w:p>
        </w:tc>
      </w:tr>
      <w:tr w:rsidR="0017203C" w:rsidTr="00982FA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Киокусинкай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P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Киокусинкай</w:t>
            </w:r>
            <w:r w:rsidRPr="0017203C">
              <w:rPr>
                <w:rFonts w:ascii="PT Astra Serif" w:hAnsi="PT Astra Serif" w:cs="Times New Roman"/>
              </w:rPr>
              <w:t>/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</w:rPr>
              <w:t>«кёкусин-весовая категория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киокусинкай»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Киокусинкай/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«кёкусин-ката»,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«кёкусин-ката-группа»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киокусинкай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r>
              <w:rPr>
                <w:rFonts w:ascii="PT Astra Serif" w:hAnsi="PT Astra Serif" w:cs="Times New Roman"/>
                <w:b/>
              </w:rPr>
              <w:t>Чемпионат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tabs>
                <w:tab w:val="left" w:pos="655"/>
                <w:tab w:val="center" w:pos="1197"/>
              </w:tabs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Киокусинкай/</w:t>
            </w:r>
          </w:p>
          <w:p w:rsidR="0017203C" w:rsidRDefault="0017203C">
            <w:pPr>
              <w:pStyle w:val="ConsPlusNormal"/>
              <w:tabs>
                <w:tab w:val="left" w:pos="655"/>
                <w:tab w:val="center" w:pos="1197"/>
              </w:tabs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«кёкусин-ката»,</w:t>
            </w:r>
          </w:p>
          <w:p w:rsidR="0017203C" w:rsidRDefault="0017203C">
            <w:pPr>
              <w:pStyle w:val="ConsPlusNormal"/>
              <w:tabs>
                <w:tab w:val="left" w:pos="655"/>
                <w:tab w:val="center" w:pos="1197"/>
              </w:tabs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«кёкусин-ката-группа»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киокусинкай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«СИБИРСКИЙ МАСТЕР»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Киокусинкай /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«кёкусин-весовая-категория»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киокусинкай»</w:t>
            </w:r>
          </w:p>
        </w:tc>
      </w:tr>
      <w:tr w:rsidR="0017203C" w:rsidTr="00AF13D2">
        <w:trPr>
          <w:cantSplit/>
          <w:trHeight w:val="1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Киокусинкай /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</w:rPr>
              <w:t>«кёкусин-весовая-категория»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киокусинкай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Киокусинкай /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</w:rPr>
              <w:t>«кёкусин-весовая-категория»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киокусинкай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119.1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Киокусинкай / «кёкусин-ката», «кёкусин-ката-группа»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область,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киокусинкай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17203C" w:rsidTr="00DC365F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Конькобежный спорт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Кемерово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01.2024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Кемерово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01.2024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к Спартакиаде 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сильнейших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02-03.2023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(Февраль-Март)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по конькобежному спорту (многоборье)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02-03.2024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(Февраль-Март)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03.2024 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финалу Кубка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03.2023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01.2024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57450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Алтайский край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07.2024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ОО «Федерация конькобежного спорта Томской области» 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08.2024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57450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Всероссийским соревнованиям «На призы Федерации конькобежного спорта Челябинской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09-10.2024</w:t>
            </w:r>
            <w:r>
              <w:rPr>
                <w:rFonts w:ascii="PT Astra Serif" w:hAnsi="PT Astra Serif"/>
                <w:szCs w:val="20"/>
              </w:rPr>
              <w:br/>
              <w:t>(Сентябрь - Октябрь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УТМ по подготовке к Всероссийским соревнованиям «Кубок Коломенского Кремля»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10.2024</w:t>
            </w:r>
            <w:r>
              <w:rPr>
                <w:rFonts w:ascii="PT Astra Serif" w:hAnsi="PT Astra Serif"/>
                <w:szCs w:val="20"/>
              </w:rPr>
              <w:br/>
              <w:t xml:space="preserve"> (Октябрь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УТМ по подготовке к Всероссийским соревнованиям «На призы городского округа Коломна» 1-й этап Кубка СКР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10.2024</w:t>
            </w:r>
            <w:r>
              <w:rPr>
                <w:rFonts w:ascii="PT Astra Serif" w:hAnsi="PT Astra Serif"/>
                <w:szCs w:val="20"/>
              </w:rPr>
              <w:br/>
              <w:t xml:space="preserve"> (Октябрь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УТМ по подготовке к Всероссийским соревнованиям «Памяти Б. А. Шилкова»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11.2024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УТМ по подготовке к Всероссийским соревнованиям «На призы 6-ти кратной Олимпийской чемпионки Л. П. Скобликовой»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 xml:space="preserve">Челябинская область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11-12.2024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(Ноябрь-Декабрь)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</w:pPr>
            <w:r>
              <w:rPr>
                <w:rFonts w:ascii="PT Astra Serif" w:hAnsi="PT Astra Serif"/>
                <w:b/>
                <w:szCs w:val="20"/>
              </w:rPr>
              <w:t>УТМ по подготовке к Всероссийским соревнованиям «Памяти Б.А Шилкова»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11.2024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УТМ по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Кемеровская область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10-11.2024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(Октябрь-Ноябрь)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123.13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УТМ по подготовке к Первенству СФО (14-15 лет)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Иркутск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12.2024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DC365F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123.14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УТМ по подготовке к Первенству СФО (16-17 лет)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Иркутск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12.2024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123.15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3C5B">
              <w:rPr>
                <w:rFonts w:ascii="PT Astra Serif" w:hAnsi="PT Astra Serif" w:cs="PT Astra Serif"/>
                <w:szCs w:val="20"/>
              </w:rPr>
              <w:t>0001-3-7024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f1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УТМ по подготовке 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470ED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Конькобежный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470ED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 w:rsidP="00470ED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12.2024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ОО «Федерация конькобежного спорта Томской области»</w:t>
            </w:r>
          </w:p>
        </w:tc>
      </w:tr>
      <w:tr w:rsidR="0017203C" w:rsidTr="004E3ABD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Легкая атлетика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 среди юношей и девушек до 18 лет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(в помещении)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 среди юношей и девушек до 16 лет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(в помещении)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(в помещении)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Открытые региональные соревнования памяти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br/>
              <w:t>Н.И. Скопинцева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Открытые региональные соревнования памяти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br/>
              <w:t>Е.Р. Лимберга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 среди юношей и девушек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по кроссу среди юниоров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и юниорок до 23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по кроссу среди юниоров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и юниорок до 20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по кроссу среди юношей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 девушек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 по кроссу среди юношей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 и девушек до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Сибирского федерального округа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по кроссу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по легкоатлетическому кроссу памяти А. Раппа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Открытые региональные соревнования памяти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br/>
              <w:t>К.Д. Климентьева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Открытые региональные соревнования памяти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br/>
              <w:t>А.К Васильевой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памяти А.А.Лисицына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  <w:r>
              <w:rPr>
                <w:rFonts w:ascii="PT Astra Serif" w:hAnsi="PT Astra Serif" w:cs="Times New Roman"/>
                <w:lang w:val="en-US"/>
              </w:rPr>
              <w:t>-12</w:t>
            </w:r>
            <w:r>
              <w:rPr>
                <w:rFonts w:ascii="PT Astra Serif" w:hAnsi="PT Astra Serif" w:cs="Times New Roman"/>
              </w:rPr>
              <w:t>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</w:t>
            </w:r>
            <w:r>
              <w:rPr>
                <w:rFonts w:ascii="PT Astra Serif" w:hAnsi="PT Astra Serif" w:cs="Times New Roman"/>
                <w:lang w:val="en-US"/>
              </w:rPr>
              <w:t>-</w:t>
            </w:r>
            <w:r>
              <w:rPr>
                <w:rFonts w:ascii="PT Astra Serif" w:hAnsi="PT Astra Serif" w:cs="Times New Roman"/>
              </w:rPr>
              <w:t>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 по трейлу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Кубок Томской области по трейлу – этап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Кубок Томской области по трейлу – этап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Кубок Томской области по трейлу – этап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Открытые региональные соревнования по легкой атлетике «XXVIII легкоатлетический пробег 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Асино-Первомайское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proofErr w:type="gramStart"/>
            <w:r>
              <w:rPr>
                <w:rFonts w:ascii="PT Astra Serif" w:hAnsi="PT Astra Serif" w:cs="Times New Roman"/>
              </w:rPr>
              <w:t>.А</w:t>
            </w:r>
            <w:proofErr w:type="gramEnd"/>
            <w:r>
              <w:rPr>
                <w:rFonts w:ascii="PT Astra Serif" w:hAnsi="PT Astra Serif" w:cs="Times New Roman"/>
              </w:rPr>
              <w:t xml:space="preserve">сино 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Республика Киргизия, </w:t>
            </w:r>
            <w:r>
              <w:rPr>
                <w:rFonts w:ascii="PT Astra Serif" w:hAnsi="PT Astra Serif" w:cs="Times New Roman"/>
              </w:rPr>
              <w:br/>
              <w:t>пос. Бостери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03-04.2024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(Март-Апрель)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Республика Киргизия, </w:t>
            </w:r>
            <w:r>
              <w:rPr>
                <w:rFonts w:ascii="PT Astra Serif" w:hAnsi="PT Astra Serif" w:cs="Times New Roman"/>
              </w:rPr>
              <w:br/>
              <w:t>пос. Бостери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03-04.2024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(Март-Апрель)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Кисловодск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03-04.2024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(Март-Апрель)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Спартакиаде учащихся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Кисловодск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03-04.2024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(Март-Апрель)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</w:p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 среди юношей и девушек до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Краснодар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  <w:r>
              <w:rPr>
                <w:rFonts w:ascii="PT Astra Serif" w:hAnsi="PT Astra Serif" w:cs="Times New Roman"/>
              </w:rPr>
              <w:br/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к Всероссийским соревнованиям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Республика Киргизия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10-11.2024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(Октябрь-Ноябрь)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Сочи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10-11.2024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(Октябрь-Ноябрь)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ОФП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Сочи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17203C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3C" w:rsidRDefault="0017203C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Сочи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10-11.2024</w:t>
            </w:r>
          </w:p>
          <w:p w:rsidR="0017203C" w:rsidRDefault="0017203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(Октябрь-Ноябрь)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3C" w:rsidRDefault="0017203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363CBD" w:rsidTr="00363CBD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140.16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8D2865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0009-3-7024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2B3C5B" w:rsidRDefault="00A27D53" w:rsidP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УТМ по подготовке к Первенству</w:t>
            </w:r>
            <w:r w:rsidR="00363CBD">
              <w:rPr>
                <w:rFonts w:ascii="PT Astra Serif" w:hAnsi="PT Astra Serif"/>
                <w:b/>
                <w:szCs w:val="20"/>
              </w:rPr>
              <w:t xml:space="preserve">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2B3C5B" w:rsidRDefault="00363CBD" w:rsidP="00363CBD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Легкая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FD02D8" w:rsidRDefault="00363CBD" w:rsidP="00363CBD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 w:rsidRPr="00FD02D8">
              <w:rPr>
                <w:rFonts w:ascii="PT Astra Serif" w:hAnsi="PT Astra Serif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FD02D8" w:rsidRDefault="00363CBD" w:rsidP="00363CBD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 w:rsidRPr="00FD02D8">
              <w:rPr>
                <w:rFonts w:ascii="PT Astra Serif" w:hAnsi="PT Astra Serif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2B3C5B" w:rsidRDefault="00363CBD" w:rsidP="00363CBD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 w:rsidRPr="00FD02D8"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FD02D8" w:rsidRDefault="00363CBD" w:rsidP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FD02D8">
              <w:rPr>
                <w:rFonts w:ascii="PT Astra Serif" w:hAnsi="PT Astra Serif" w:cs="Times New Roman"/>
              </w:rPr>
              <w:t>12.2024</w:t>
            </w:r>
          </w:p>
          <w:p w:rsidR="00363CBD" w:rsidRPr="002B3C5B" w:rsidRDefault="00363CBD" w:rsidP="00363CBD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 w:rsidRPr="00FD02D8">
              <w:rPr>
                <w:rFonts w:ascii="PT Astra Serif" w:hAnsi="PT Astra Serif"/>
                <w:sz w:val="20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2B3C5B" w:rsidRDefault="00363CBD" w:rsidP="00363CBD">
            <w:pPr>
              <w:spacing w:after="0" w:line="24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363CBD" w:rsidTr="004E3ABD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Лыжные гонки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УТМ по подготовке</w:t>
            </w:r>
            <w:r>
              <w:rPr>
                <w:rFonts w:ascii="PT Astra Serif" w:hAnsi="PT Astra Serif"/>
                <w:b/>
                <w:bCs/>
              </w:rPr>
              <w:br/>
              <w:t>к Первенству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р.п. Вершина Тёи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УТМ по подготовке</w:t>
            </w:r>
            <w:r>
              <w:rPr>
                <w:rFonts w:ascii="PT Astra Serif" w:hAnsi="PT Astra Serif"/>
                <w:b/>
                <w:bCs/>
              </w:rPr>
              <w:br/>
              <w:t>к Чемпионату Сибирского федерального округа и Дальневосточного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р.п. Вершина Тёи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 памяти Валентины Крюковой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памяти Валентины Крюковой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«Олимпийские надежды» II этап 2024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  <w:bCs/>
              </w:rPr>
              <w:t xml:space="preserve">Региональные соревнования </w:t>
            </w:r>
            <w:r>
              <w:rPr>
                <w:rFonts w:ascii="PT Astra Serif" w:hAnsi="PT Astra Serif"/>
                <w:b/>
                <w:bCs/>
              </w:rPr>
              <w:br/>
              <w:t>среди спортивных школ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  <w:r>
              <w:rPr>
                <w:rFonts w:ascii="PT Astra Serif" w:hAnsi="PT Astra Serif" w:cs="Times New Roman"/>
              </w:rPr>
              <w:br/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подготовке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</w:rPr>
              <w:t xml:space="preserve">к </w:t>
            </w:r>
            <w:r>
              <w:rPr>
                <w:rFonts w:ascii="PT Astra Serif" w:hAnsi="PT Astra Serif"/>
                <w:b/>
                <w:lang w:val="en-US"/>
              </w:rPr>
              <w:t>XII</w:t>
            </w:r>
            <w:r>
              <w:rPr>
                <w:rFonts w:ascii="PT Astra Serif" w:hAnsi="PT Astra Serif"/>
                <w:b/>
              </w:rPr>
              <w:t xml:space="preserve"> зимней Спартакиады учащихся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03-04.2024 (Февраль -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Открытые региональные соревнования 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в честь почетного гражданина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>. Санкт-Петербург, Томской области, ЗАТО Северск, Героя России, шестикратной Олимпийской чемпионки Любови Егоровой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«Динамовская лыжня»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по лыжным гонкам на длинные дистанции «Томский лыжный марафон 2024»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памяти заслуженного судьи СССР Савелия Кондратьевича Иконникова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на призы олимпийской чемпионки Натальи Барановой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</w:rPr>
              <w:t xml:space="preserve">Открытые региональные соревнования памяти летчика-космонавта, Почётного гражданина </w:t>
            </w:r>
            <w:r>
              <w:rPr>
                <w:rFonts w:ascii="PT Astra Serif" w:hAnsi="PT Astra Serif"/>
                <w:b/>
              </w:rPr>
              <w:br/>
            </w:r>
            <w:proofErr w:type="gramStart"/>
            <w:r>
              <w:rPr>
                <w:rFonts w:ascii="PT Astra Serif" w:hAnsi="PT Astra Serif"/>
                <w:b/>
              </w:rPr>
              <w:t>г</w:t>
            </w:r>
            <w:proofErr w:type="gramEnd"/>
            <w:r>
              <w:rPr>
                <w:rFonts w:ascii="PT Astra Serif" w:hAnsi="PT Astra Serif"/>
                <w:b/>
              </w:rPr>
              <w:t>. Томска Николай Николаевича Рукавишникова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УТМ по подготовке</w:t>
            </w:r>
            <w:r>
              <w:rPr>
                <w:rFonts w:ascii="PT Astra Serif" w:hAnsi="PT Astra Serif"/>
                <w:b/>
                <w:bCs/>
              </w:rPr>
              <w:br/>
              <w:t>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proofErr w:type="gramStart"/>
            <w:r>
              <w:rPr>
                <w:rFonts w:ascii="PT Astra Serif" w:hAnsi="PT Astra Serif" w:cs="Times New Roman"/>
              </w:rPr>
              <w:t>.В</w:t>
            </w:r>
            <w:proofErr w:type="gramEnd"/>
            <w:r>
              <w:rPr>
                <w:rFonts w:ascii="PT Astra Serif" w:hAnsi="PT Astra Serif" w:cs="Times New Roman"/>
              </w:rPr>
              <w:t xml:space="preserve">ыльгорт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к Кубку России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1 этап сезон 2024-2025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соревнования, на призы Заслуженного мастера спорта Ивана Утробина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 xml:space="preserve">Томской области </w:t>
            </w:r>
            <w:r>
              <w:rPr>
                <w:rFonts w:ascii="PT Astra Serif" w:hAnsi="PT Astra Serif" w:cs="Times New Roman"/>
                <w:b/>
              </w:rPr>
              <w:br/>
              <w:t>«Спринт»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 xml:space="preserve">Томской области </w:t>
            </w:r>
            <w:r>
              <w:rPr>
                <w:rFonts w:ascii="PT Astra Serif" w:hAnsi="PT Astra Serif" w:cs="Times New Roman"/>
                <w:b/>
              </w:rPr>
              <w:br/>
              <w:t>«Спринт»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 «Персьют»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 «Персьют»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г. Северск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 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«Олимпийские надежды»</w:t>
            </w:r>
            <w:r>
              <w:rPr>
                <w:rFonts w:ascii="PT Astra Serif" w:hAnsi="PT Astra Serif" w:cs="Times New Roman"/>
                <w:b/>
              </w:rPr>
              <w:br/>
              <w:t>I этап 2025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Первенству России среди юношей и девушек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Сыктывкар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  <w:r>
              <w:rPr>
                <w:rFonts w:ascii="PT Astra Serif" w:hAnsi="PT Astra Serif"/>
              </w:rPr>
              <w:t xml:space="preserve"> (</w:t>
            </w:r>
            <w:r>
              <w:rPr>
                <w:rFonts w:ascii="PT Astra Serif" w:hAnsi="PT Astra Serif" w:cs="Times New Roman"/>
              </w:rPr>
              <w:t>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</w:t>
            </w:r>
            <w:r>
              <w:rPr>
                <w:rFonts w:ascii="PT Astra Serif" w:hAnsi="PT Astra Serif" w:cs="Times New Roman"/>
                <w:b/>
                <w:lang w:val="en-US"/>
              </w:rPr>
              <w:t>XII</w:t>
            </w:r>
            <w:r>
              <w:rPr>
                <w:rFonts w:ascii="PT Astra Serif" w:hAnsi="PT Astra Serif" w:cs="Times New Roman"/>
                <w:b/>
              </w:rPr>
              <w:t xml:space="preserve"> Зимней спартакиаде учащихся России 2024 года Финал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УТЦ «Семинский перевал»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02-03.2024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(Февраль-Март)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Спартакиаде </w:t>
            </w:r>
            <w:proofErr w:type="gramStart"/>
            <w:r>
              <w:rPr>
                <w:rFonts w:ascii="PT Astra Serif" w:hAnsi="PT Astra Serif" w:cs="Times New Roman"/>
                <w:b/>
              </w:rPr>
              <w:t>сильнейших</w:t>
            </w:r>
            <w:proofErr w:type="gramEnd"/>
            <w:r>
              <w:rPr>
                <w:rFonts w:ascii="PT Astra Serif" w:hAnsi="PT Astra Serif" w:cs="Times New Roman"/>
                <w:b/>
              </w:rPr>
              <w:t xml:space="preserve"> 2024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Тюмень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д. Кононовская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Всероссийским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Мурманск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Кубку России – </w:t>
            </w:r>
            <w:r>
              <w:rPr>
                <w:rFonts w:ascii="PT Astra Serif" w:hAnsi="PT Astra Serif" w:cs="Times New Roman"/>
                <w:b/>
                <w:lang w:val="en-US"/>
              </w:rPr>
              <w:t>VII</w:t>
            </w:r>
            <w:r>
              <w:rPr>
                <w:rFonts w:ascii="PT Astra Serif" w:hAnsi="PT Astra Serif" w:cs="Times New Roman"/>
                <w:b/>
              </w:rPr>
              <w:t xml:space="preserve">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Кировск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03-04.2024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(Март-Апрель)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Мончегорск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ОФП и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 – 05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 – 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Чемпионату России (лыжероллеры)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Тюмень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85739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Всероссийским соревнованиям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Кубку России – 1 этап 2024 - 2025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AF13D2">
        <w:trPr>
          <w:cantSplit/>
          <w:trHeight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163.13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62F6D">
              <w:rPr>
                <w:rFonts w:ascii="PT Astra Serif" w:hAnsi="PT Astra Serif"/>
                <w:sz w:val="20"/>
                <w:szCs w:val="20"/>
                <w:lang w:eastAsia="ru-RU"/>
              </w:rPr>
              <w:t>0002-3-7024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Всероссийским соревнованиям среди юниоров 21 – 23 лет, 19 – 20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2C03C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Лыжные гонки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2C03C5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2C03C5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Тюмень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 лыжным гонкам «Старт»</w:t>
            </w:r>
          </w:p>
        </w:tc>
      </w:tr>
      <w:tr w:rsidR="00363CBD" w:rsidTr="004E3ABD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Мотоциклетный спорт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 по снегоходному кроссу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и сноубайку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Мотоциклетный спорт/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снегоходный кросс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Региональные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Мотоциклетный спорт/мотоциклетный кросс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Региональные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Асино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(Июль)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Томской области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Мотоциклетный спорт/мотоциклетный кросс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Региональные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Асино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(Июль)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Мотоциклетный спорт/мотоциклетный кросс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Региональные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Томская область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Томской области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 этап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Мотоциклетный спорт/мотоциклетный кросс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Региональные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Томская область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168.1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Кубку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Мотоциклетный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03-04.2024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 – 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Мотоциклетный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04-05.2024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 - 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363CBD" w:rsidTr="004E3ABD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Парашютный спорт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Парашютный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08.2024 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парашютного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Парашютный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Кемерово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  <w:r>
              <w:rPr>
                <w:rFonts w:ascii="PT Astra Serif" w:hAnsi="PT Astra Serif"/>
              </w:rPr>
              <w:t xml:space="preserve"> (</w:t>
            </w:r>
            <w:r>
              <w:rPr>
                <w:rFonts w:ascii="PT Astra Serif" w:hAnsi="PT Astra Serif" w:cs="Times New Roman"/>
              </w:rPr>
              <w:t>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</w:rPr>
              <w:t>РОО "Федерация парашютного спорта Томской области"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Чемпионату России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Парашютный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г. Кемерово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"Федерация парашютного спорта Томской области"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171.3</w:t>
            </w:r>
          </w:p>
          <w:p w:rsidR="00363CBD" w:rsidRPr="00DE6A4C" w:rsidRDefault="00363CBD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E6A4C">
              <w:rPr>
                <w:rFonts w:ascii="PT Astra Serif" w:hAnsi="PT Astra Serif" w:cs="PT Astra Serif"/>
                <w:sz w:val="20"/>
                <w:szCs w:val="20"/>
              </w:rPr>
              <w:t>0003-3-7024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470ED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Чемпионату России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470ED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Парашютный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470ED7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470ED7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г. Кемерово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"Федерация парашютного спорта Томской области"</w:t>
            </w:r>
          </w:p>
        </w:tc>
      </w:tr>
      <w:tr w:rsidR="00363CBD" w:rsidTr="004E3ABD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Подводный спорт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среди юниоров</w:t>
            </w:r>
            <w:r>
              <w:rPr>
                <w:rFonts w:ascii="PT Astra Serif" w:hAnsi="PT Astra Serif" w:cs="Times New Roman"/>
                <w:b/>
              </w:rPr>
              <w:br/>
              <w:t>и юниорок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ластах/ марафонские заплывы в ластах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ластах/ дайвинг/ марафонские заплывы в ластах / апноэ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ластах/ плавание в классических ластах/ ныряние/дайвинг/ марафонские заплывы в ластах / апноэ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Всероссийские соревнования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«Снежные ласты»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спорт/плавание в ластах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«Мемориал В.А. Шевелева»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Кубку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</w:t>
            </w:r>
            <w:r>
              <w:rPr>
                <w:rFonts w:ascii="PT Astra Serif" w:hAnsi="PT Astra Serif" w:cs="Times New Roman"/>
                <w:lang w:val="en-US"/>
              </w:rPr>
              <w:t>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дайвинг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Кубку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 – 02.2024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 – 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дайвинг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Международным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 – 06.2024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 – 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открытая вода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Всероссийским соревнованиям «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Золотая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ласта»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 – 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 – 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к Всероссийским соревнованиям «Зимние ласты»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спорт/ плавание в ластах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 – 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 – 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</w:p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 Кубку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</w:t>
            </w:r>
            <w:r>
              <w:rPr>
                <w:rFonts w:ascii="PT Astra Serif" w:hAnsi="PT Astra Serif" w:cs="Times New Roman"/>
                <w:lang w:val="en-US"/>
              </w:rPr>
              <w:t>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дайвинг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 – 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 –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подводному спорту (дайвинг) перед Чемпионатом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F16346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по подводному спорту «День подводника»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</w:t>
            </w:r>
          </w:p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06 - 07.2024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 – 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176.15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перед Первенством и Чемпионатом мира (открытая вода)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4E3A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176.16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4976B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f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перед Чемпионатом мира (дайвинг)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Подводный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10-11.2024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(Октябрь-Ноябрь)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363CBD" w:rsidTr="004E3ABD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Полиатлон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4-борье 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01-02.2024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(Январь-Февраль)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полиатлона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3-борье  с лыжной гонкой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01-02.2024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(Январь-Февраль)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полиатлона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  <w:r>
              <w:rPr>
                <w:rFonts w:ascii="PT Astra Serif" w:hAnsi="PT Astra Serif"/>
                <w:sz w:val="20"/>
                <w:szCs w:val="20"/>
              </w:rPr>
              <w:br/>
              <w:t xml:space="preserve"> 4-борье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01-02.2024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(Январь-Февраль)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полиатлона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3-борье с лыжной гонкой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01-02.2024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(Январь-Февраль)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полиатлона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4-борье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01-02.2024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(Январь-Февраль)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3-борье с лыжной гонкой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01-02.2024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(Январь-Февраль)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  <w:r>
              <w:rPr>
                <w:rFonts w:ascii="PT Astra Serif" w:hAnsi="PT Astra Serif"/>
                <w:sz w:val="20"/>
                <w:szCs w:val="20"/>
              </w:rPr>
              <w:br/>
              <w:t xml:space="preserve"> 4-борье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01-02.2024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(Январь-Февраль)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полиатлона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3-борье с лыжной гонкой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01-02.2024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(Январь-Февраль)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полиатлона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Всероссийские соревнования (мужчины, женщины)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3-борье с лыжной гонкой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Всероссийские соревнования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03.2024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Всероссийские соревнования (юноши девушки 12-17 лет)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3-борье с лыжной гонкой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Всероссийские соревнования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03.2024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(юноши девушки 12-17 лет)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3-борье с лыжной гонкой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03.2024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полиатлона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5-борье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 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полиатлона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3-борье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 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полиатлона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5-борье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3-борье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Всероссийские соревнования (юноши девушки 12-17 лет)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3-борье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Всероссийские соревнования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 этап Кубка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3-борье 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полиатлона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5-борье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3-борье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5-борье с бегом,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Полиатлон/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3-борье с бегом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198.1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Региональные соревнования по полиатлону (юноши, девушки 12-17)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Полиатлон/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3-борьбе с лыжной гонкой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полиатлона»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Прыжки на батуте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Прыжки на батуте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спортивной акробатики и прыжков на батуте»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Прыжки на батуте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спортивной акробатики и прыжков на батуте»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  <w:r>
              <w:rPr>
                <w:rFonts w:ascii="PT Astra Serif" w:hAnsi="PT Astra Serif" w:cs="Times New Roman"/>
                <w:b/>
              </w:rPr>
              <w:br/>
              <w:t xml:space="preserve"> «Прыгни выше головы»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Прыжки на батуте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спортивной акробатики и прыжков на батуте»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Пулевая стрельба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по пулевой стрельбе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Пулевая стрельба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пулевой и стендовой стрельбы»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пулевой стрельбе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Пулевая стрельба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пулевой и стендовой стрельбы»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Пулевая стрельба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пулевой и стендовой стрельбы»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Рафтинг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Рафтинг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 среди юниоров и юниорок до 20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Рафтинг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Рафтинг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Сибирского федерального округа среди юношей и девушек до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Рафтинг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Всероссийские соревнования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Рафтинг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Всероссийские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Рафтинг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Республика Алтай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04.2024</w:t>
            </w:r>
            <w:r>
              <w:rPr>
                <w:rFonts w:ascii="PT Astra Serif" w:hAnsi="PT Astra Serif"/>
              </w:rPr>
              <w:t xml:space="preserve">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 w:cs="Times New Roman"/>
              </w:rPr>
              <w:t>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207.3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Рафтинг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207.5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Тренировочное мероприятие по подготовке к Первенству России по рафтингу среди юниоров и юниорок до 20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Рафтинг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Республика Адыгея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Регби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 по регби-7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Регби/регби-7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04-05 2024 (Апрель – 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регби» Томской области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211.1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Сибирского федерального округа по дисциплине «регби на снегу» 2024 года среди мужских команд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Регби/регби на снегу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F1634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регби» Томской области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Роуп скиппинг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Роуп скиппинг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02-03.2024 (Февраль –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ind w:firstLine="38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РФСОО «Федерация роуп-скиппинга (спортивной скакалки)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Роуп скиппинг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02-03.2024 (Февраль –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ind w:firstLine="38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РФСОО «Федерация роуп-скиппинга (спортивной скакалки)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Роуп скиппинг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03-04.2024 (Март – 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ind w:firstLine="38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РФСОО «Федерация роуп-скиппинга (спортивной скакалки)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Роуп скиппинг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10-11.2024 (Октябрь – 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ind w:firstLine="38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РФСОО «Федерация роуп-скиппинга (спортивной скакалки)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Роуп скиппинг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 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ind w:firstLine="38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РФСОО «Федерация роуп-скиппинга (спортивной скакалки) Томской области»</w:t>
            </w:r>
          </w:p>
        </w:tc>
      </w:tr>
      <w:tr w:rsidR="00363CBD" w:rsidTr="00D86C49">
        <w:trPr>
          <w:cantSplit/>
          <w:trHeight w:val="202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Рукопашный бой</w:t>
            </w:r>
          </w:p>
        </w:tc>
      </w:tr>
      <w:tr w:rsidR="00363CBD" w:rsidTr="00AF13D2">
        <w:trPr>
          <w:cantSplit/>
          <w:trHeight w:val="12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Рукопашный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Региональные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РОСО «Федерация рукопашного боя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Рукопашный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Региональные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РОСО «Федерация рукопашного боя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Открытый 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Рукопашный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Региональные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РОСО «Федерация рукопашного боя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220.1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F16346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</w:rPr>
              <w:t>Чемпионат Томской области по рукопашному бою в абсолютной категории посвящённый «Памяти воинов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F1634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Рукопашный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F16346">
            <w:pPr>
              <w:spacing w:after="0"/>
              <w:jc w:val="center"/>
              <w:rPr>
                <w:rFonts w:ascii="PT Astra Serif" w:eastAsiaTheme="minorHAnsi" w:hAnsi="PT Astra Serif"/>
                <w:sz w:val="20"/>
              </w:rPr>
            </w:pPr>
            <w:r>
              <w:rPr>
                <w:rFonts w:ascii="PT Astra Serif" w:eastAsiaTheme="minorHAns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F16346">
            <w:pPr>
              <w:spacing w:after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F1634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F1634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 w:rsidP="00F1634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F16346">
            <w:pPr>
              <w:spacing w:after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РОСО «Федерация рукопашного боя Томской области»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Рыболовный спорт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им В. Жданова 1 этап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 / ловля на мормышку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рыболовного спорта»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Региональные соревнования </w:t>
            </w:r>
            <w:r>
              <w:rPr>
                <w:rFonts w:ascii="PT Astra Serif" w:hAnsi="PT Astra Serif" w:cs="Times New Roman"/>
                <w:b/>
              </w:rPr>
              <w:br/>
              <w:t xml:space="preserve">им В. Жданова 2 этап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 / ловля на мормышку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рыболовного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Региональные соревнования </w:t>
            </w:r>
            <w:r>
              <w:rPr>
                <w:rFonts w:ascii="PT Astra Serif" w:hAnsi="PT Astra Serif" w:cs="Times New Roman"/>
                <w:b/>
              </w:rPr>
              <w:br/>
              <w:t>им В. Жданова 2 этап среди женщин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 / ловля на мормышку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ция рыболовного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</w:p>
          <w:p w:rsidR="00363CBD" w:rsidRDefault="00363CB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 / ловля спиннингом с берега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рыболовного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 / ловля на мормышку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рыболовного спорта»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 / ловля на поплавочную удочку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06.2023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рыболовного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 / ловля карпа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д. Береговая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рыболовного спорта»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 / ловля спиннингом с лодок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рыболовного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  <w:r>
              <w:rPr>
                <w:rFonts w:ascii="PT Astra Serif" w:hAnsi="PT Astra Serif" w:cs="Times New Roman"/>
                <w:b/>
              </w:rPr>
              <w:br/>
              <w:t xml:space="preserve">Открытие зимнего сезона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лично-командный зачет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 / ловля на мормышку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рыболовного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  <w:r>
              <w:rPr>
                <w:rFonts w:ascii="PT Astra Serif" w:hAnsi="PT Astra Serif" w:cs="Times New Roman"/>
                <w:b/>
              </w:rPr>
              <w:br/>
              <w:t>Открытие зимнего сезона среди женщин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личный зачет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 / ловля на мормышку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рыболовного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230.1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Региональные соревнования </w:t>
            </w:r>
            <w:r>
              <w:rPr>
                <w:rFonts w:ascii="PT Astra Serif" w:hAnsi="PT Astra Serif" w:cs="Times New Roman"/>
                <w:b/>
              </w:rPr>
              <w:br/>
              <w:t>им В. Жданова 1 этап среди женщин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спорт/Ловля на мормышку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01.2024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ия рыболовного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230.2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Финал Кубка Томской области среди женщин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спорт/Ловля на мормышку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рыболовного спорта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230.3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Финал Кубка Томской области среди мужчин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спорт/Ловля на мормышку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Федерация рыболовного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спорта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230.4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Финал Кубка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спорт/Ловля на блесну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Федерация рыболовного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спорта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спорт/Ловля на блесну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Федерация рыболовного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спорта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230.6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среди женщин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спорт/Ловля на мормышку со льда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Федерация рыболовного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спорта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Рыболовный спорт/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 w:cs="Times New Roman"/>
              </w:rPr>
              <w:t>Ловля спиннингом с берега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Федерация рыболовного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спорта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Самбо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</w:rPr>
              <w:t xml:space="preserve">Первенство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Самбо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 ОФСОО «Всероссийская федерация самбо»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</w:rPr>
              <w:t>Всероссийские соревнования памяти Героя СССР, ветерана ВОВ Г.Н.Ворошилова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Самбо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 ОФСОО «Всероссийская федерация самбо»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Первенство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Самбо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 ОФСОО «Всероссийская федерация самбо»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Открытые региональные соревнования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«Кубок ЦСБС «Кристалл» «Сибирская лига самбо»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Самбо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 ОФСОО «Всероссийская федерация самбо»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Всероссийские соревнования по самбо среди юношей и девушек 2007 - 2009 г.р. посвященные памяти Героя РФ, погибшего в ходе специальной военной операции на Украине, старшего лейтенанта Максима Пескового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Самбо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 ОФСОО «Всероссийская федерация самбо»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Самбо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 ОФСОО «Всероссийская федерация самбо»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Самбо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 ОФСОО «Всероссийская федерация самбо»</w:t>
            </w:r>
          </w:p>
        </w:tc>
      </w:tr>
      <w:tr w:rsidR="00363CBD" w:rsidTr="00AF13D2">
        <w:trPr>
          <w:cantSplit/>
          <w:trHeight w:val="18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Открытый региональный турнир, посвященный памяти Кавалера ордена Красной звезды А. Бородина и празднованию Всероссийского дня самбо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Самбо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 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 ОФСОО «Всероссийская федерация самбо»</w:t>
            </w:r>
          </w:p>
        </w:tc>
      </w:tr>
      <w:tr w:rsidR="00363CBD" w:rsidTr="00AF13D2">
        <w:trPr>
          <w:cantSplit/>
          <w:trHeight w:val="18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Открытые региональные соревнований</w:t>
            </w:r>
            <w:r>
              <w:rPr>
                <w:rFonts w:ascii="PT Astra Serif" w:hAnsi="PT Astra Serif"/>
                <w:b/>
              </w:rPr>
              <w:br/>
              <w:t>«Сибирская лига самбо», посвященные Всероссийскому дню самбо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Самбо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 ОФСОО «Всероссийская федерация самбо»</w:t>
            </w:r>
          </w:p>
        </w:tc>
      </w:tr>
      <w:tr w:rsidR="00363CBD" w:rsidTr="00AF13D2">
        <w:trPr>
          <w:cantSplit/>
          <w:trHeight w:val="1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</w:rPr>
              <w:t>Открытые региональные соревнования</w:t>
            </w:r>
            <w:r>
              <w:rPr>
                <w:rFonts w:ascii="PT Astra Serif" w:hAnsi="PT Astra Serif"/>
                <w:b/>
              </w:rPr>
              <w:br/>
              <w:t>«Кубок Новичка»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Самбо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 ОФСОО «Всероссийская федерация самбо»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Скалолазание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Скалолазание/ боулдеринг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04.2024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ТООО «Федерация альпинизма и скалолазания»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среди юниоров и юниорок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Скалолазание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03.2024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ТООО «Федерация альпинизма и скалолазания»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Скалолазание/ боулдеринг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03.2024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ТООО «Федерация альпинизма и скалолазания»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Скалолазание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 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ТООО «Федерация альпинизма и скалолазания»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к финалу </w:t>
            </w:r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XII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Спартакиаде учащихся (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юношеская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>)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Скалолазание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Учебно-тренировочное мероприятие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ТООО «Федерация альпинизма и скалолазания»</w:t>
            </w:r>
          </w:p>
        </w:tc>
      </w:tr>
      <w:tr w:rsidR="00363CBD" w:rsidTr="00D86C49">
        <w:trPr>
          <w:cantSplit/>
          <w:trHeight w:val="7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Спорт глухих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глухих/ керлинг – смешанные пары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ОООИ «Общественная спортивная федерация спорта глухих»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глухих/ шахматы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ОООИ «Общественная спортивная федерация спорта глухих»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глухих/ керлинг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 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ОООИ «Общественная спортивная федерация спорта глухих»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глухих/ керлинг – смешанные пары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 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ОООИ «Общественная спортивная федерация спорта глухих»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спорту глухих в дисциплине теннис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глухих/ 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08.2024 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ОООИ «Общественная спортивная федерация спорта глухих»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Pr="00F827AA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827AA">
              <w:rPr>
                <w:rFonts w:ascii="PT Astra Serif" w:hAnsi="PT Astra Serif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F827AA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F827AA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F827AA">
              <w:rPr>
                <w:rFonts w:ascii="PT Astra Serif" w:hAnsi="PT Astra Serif" w:cs="Times New Roman"/>
                <w:b/>
              </w:rPr>
              <w:t>Кубок Томской области по спорту глухих (кёрлинг) среди смешанных команд.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F827AA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F827AA">
              <w:rPr>
                <w:rFonts w:ascii="PT Astra Serif" w:hAnsi="PT Astra Serif" w:cs="Times New Roman"/>
              </w:rPr>
              <w:t>Спорт  глухих/ керлинг – смешенные пары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F827AA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F827AA"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F827AA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F827AA"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F827AA" w:rsidRDefault="00363CB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F827AA"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F827AA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F827AA">
              <w:rPr>
                <w:rFonts w:ascii="PT Astra Serif" w:hAnsi="PT Astra Serif" w:cs="Times New Roman"/>
              </w:rPr>
              <w:t>11.2024</w:t>
            </w:r>
          </w:p>
          <w:p w:rsidR="00363CBD" w:rsidRPr="00F827AA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F827AA"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Pr="00F827AA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827AA">
              <w:rPr>
                <w:rFonts w:ascii="PT Astra Serif" w:hAnsi="PT Astra Serif"/>
                <w:sz w:val="20"/>
                <w:szCs w:val="20"/>
                <w:lang w:eastAsia="ru-RU"/>
              </w:rPr>
              <w:t>ТРОО ОООИ «Общественная спортивная федерация спорта глухих»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керлингу среди мужских и женских команд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глухих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дисциплина  /керлинг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 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ОООИ «Общественная спортивная федерация спорта глухих»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Спорт сверхлегкой авиации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сверхлегкой авиации/Парапла</w:t>
            </w:r>
            <w:proofErr w:type="gramStart"/>
            <w:r>
              <w:rPr>
                <w:rFonts w:ascii="PT Astra Serif" w:hAnsi="PT Astra Serif" w:cs="Times New Roman"/>
              </w:rPr>
              <w:t>н-</w:t>
            </w:r>
            <w:proofErr w:type="gramEnd"/>
            <w:r>
              <w:rPr>
                <w:rFonts w:ascii="PT Astra Serif" w:hAnsi="PT Astra Serif" w:cs="Times New Roman"/>
              </w:rPr>
              <w:t xml:space="preserve"> точность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</w:t>
            </w:r>
            <w:r>
              <w:rPr>
                <w:rFonts w:ascii="PT Astra Serif" w:hAnsi="PT Astra Serif" w:cs="Times New Roman"/>
                <w:lang w:val="en-US"/>
              </w:rPr>
              <w:t>2</w:t>
            </w:r>
            <w:r>
              <w:rPr>
                <w:rFonts w:ascii="PT Astra Serif" w:hAnsi="PT Astra Serif" w:cs="Times New Roman"/>
              </w:rPr>
              <w:t>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ТРОООО «Объединенная федерация спорта сверхлегкой авиации России»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сверхлегкой авиации/Дельтаплан БУ-спид-глайдинг/Дельтаплан БУ – открытая дальность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</w:t>
            </w:r>
            <w:r>
              <w:rPr>
                <w:rFonts w:ascii="PT Astra Serif" w:hAnsi="PT Astra Serif" w:cs="Times New Roman"/>
                <w:lang w:val="en-US"/>
              </w:rPr>
              <w:t>2</w:t>
            </w:r>
            <w:r>
              <w:rPr>
                <w:rFonts w:ascii="PT Astra Serif" w:hAnsi="PT Astra Serif" w:cs="Times New Roman"/>
              </w:rPr>
              <w:t>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ТРОООО «Объединенная федерация спорта сверхлегкой авиации России»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сверхлегкой авиации/Парапла</w:t>
            </w:r>
            <w:proofErr w:type="gramStart"/>
            <w:r>
              <w:rPr>
                <w:rFonts w:ascii="PT Astra Serif" w:hAnsi="PT Astra Serif" w:cs="Times New Roman"/>
              </w:rPr>
              <w:t>н-</w:t>
            </w:r>
            <w:proofErr w:type="gramEnd"/>
            <w:r>
              <w:rPr>
                <w:rFonts w:ascii="PT Astra Serif" w:hAnsi="PT Astra Serif" w:cs="Times New Roman"/>
              </w:rPr>
              <w:t xml:space="preserve"> парящий полет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04-09.2024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(Апрель-Сентябрь)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ТРОООО «Объединенная федерация спорта сверхлегкой авиации России»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сверхлегкой авиации/Дельталет/паралет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08-10.2024 (Август - 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ТРОООО «Объединенная федерация спорта сверхлегкой авиации России»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 сверхлегкой авиации/Параплан-точность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ТРОООО «Объединенная федерация спорта сверхлегкой авиации России»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Спортивная акробатика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Региональные соревнования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«Февральская метелица»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акробатика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спортивной акробатики и прыжков на батуте»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акробатика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спортивной акробатики и прыжков на батуте»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акробатика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спортивной акробатики и прыжков на батуте»</w:t>
            </w:r>
          </w:p>
        </w:tc>
      </w:tr>
      <w:tr w:rsidR="00363CBD" w:rsidTr="00AF13D2">
        <w:trPr>
          <w:cantSplit/>
          <w:trHeight w:val="1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Региональные соревнования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«Зимний калейдоскоп»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акробатика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спортивной акробатики и прыжков на батуте»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Спортивная аэробика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аэробика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«Федерация спортивной аэробики и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фитнес-аэробики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аэробика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«Федерация спортивной аэробики и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фитнес-аэробики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аэробика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«Федерация спортивной аэробики и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фитнес-аэробики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соревнования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«Ритмы весны»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аэробика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«Федерация спортивной аэробики и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фитнес-аэробики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Кубок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аэробика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«Федерация спортивной аэробики и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фитнес-аэробики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аэробика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«Федерация спортивной аэробики и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фитнес-аэробики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Томской области»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Спортивная борьба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  <w:r>
              <w:rPr>
                <w:rFonts w:ascii="PT Astra Serif" w:hAnsi="PT Astra Serif" w:cs="Times New Roman"/>
                <w:b/>
              </w:rPr>
              <w:br/>
              <w:t>юноши до 13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греко-римская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 xml:space="preserve">Томской области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юноши до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греко-римская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Чемпионат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 греко-римская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памяти Ю.П. Теплова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 грэпплинг, грэплплинг-ги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спортивной борьбы»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среди девушек до 16 лет,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борьба/вольная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среди юношей, девушек 16-17, 14-15, 12-13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борьба/панкратион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борьба/панкратион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Открытые региональные соревнования  посвященные «Дню Защитника Отечества»  Первомайского района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 греко-римская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с. Первомайское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спортивной борьбы»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 грэпплинг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 грэпплинг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 грэпплинг-ги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памяти Ю.Я. Слепцова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греко-римская борьба, </w:t>
            </w:r>
            <w:r>
              <w:rPr>
                <w:rFonts w:ascii="PT Astra Serif" w:hAnsi="PT Astra Serif" w:cs="Times New Roman"/>
              </w:rPr>
              <w:br/>
              <w:t>вольная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спортивной борьбы»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памяти</w:t>
            </w:r>
            <w:r>
              <w:rPr>
                <w:rFonts w:ascii="PT Astra Serif" w:hAnsi="PT Astra Serif" w:cs="Times New Roman"/>
                <w:b/>
              </w:rPr>
              <w:br/>
              <w:t>А.И. Черныша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греко-римская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спорт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 грэпплинг, грэпплинг-ги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«Юный богатырь»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греко-римская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на призы Главы Первомайского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греко-римская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«Русский мир» грэпплинг-ги  среди мужчин и женщин, юношей и девушек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 грэпплинг, грэпплинг-ги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международным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 вольная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Чехов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  <w:r>
              <w:rPr>
                <w:rFonts w:ascii="PT Astra Serif" w:hAnsi="PT Astra Serif"/>
              </w:rPr>
              <w:t xml:space="preserve"> (</w:t>
            </w:r>
            <w:r>
              <w:rPr>
                <w:rFonts w:ascii="PT Astra Serif" w:hAnsi="PT Astra Serif" w:cs="Times New Roman"/>
              </w:rPr>
              <w:t>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Первенству России по вольной борьбе среди девушек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 вольная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287.3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Межрегиональные соревнования «Юный богатырь» среди юношей </w:t>
            </w:r>
            <w:r>
              <w:rPr>
                <w:rFonts w:ascii="PT Astra Serif" w:hAnsi="PT Astra Serif" w:cs="Times New Roman"/>
                <w:b/>
              </w:rPr>
              <w:br/>
              <w:t>до 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греко-римская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287.4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соревнования по спортивной борьбе, памяти Заслуженного тренера РСФСР А.Д.Афанасьева среди юношей 14-15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287.5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соревнования по спортивной борьбе памяти 3-х кратного чемпиона РСФСР, почетного гражданина г. Томска, заслуженного тренера РСФСР И.М.Селетникова среди юношей 16-17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11-12.2024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(Ноябрь-Декабрь)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287.6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УТМ по подготовке к Всероссийскому турниру по спортивной борьбе (вольная борьба) «На призы Олимпийской чемпионки Н. Воробьевой»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Спортивная борьба/ вольная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Санкт-Петербург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287.7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Открытые региональные соревнования по спортивной борьбе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(дисциплина: вольная борьба: среди девушек)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</w:t>
            </w:r>
            <w:r>
              <w:rPr>
                <w:rFonts w:ascii="PT Astra Serif" w:hAnsi="PT Astra Serif" w:cs="Times New Roman"/>
                <w:lang w:val="en-US"/>
              </w:rPr>
              <w:t xml:space="preserve">/ </w:t>
            </w:r>
            <w:r>
              <w:rPr>
                <w:rFonts w:ascii="PT Astra Serif" w:hAnsi="PT Astra Serif" w:cs="Times New Roman"/>
              </w:rPr>
              <w:t>вольная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287.8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Всероссийские соревнования по спортивной борьбе (спортивная дисциплина-вольная борьба) среди девушек до 18 лет «Юная Сибирячка»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борьба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 xml:space="preserve">ТРОО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Федерация спортивной борьбы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Спортивная гимнастика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</w:rPr>
              <w:t>Спортивная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«Томская федерация спортивной гимнастики»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</w:rPr>
              <w:t>Спортивная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«Томская федерация спортивной гимнастики»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соревнования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«В краю Кедровом»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Северск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 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«Томская федерация спортивной гимнастики»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Региональные соревнования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 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«Томская федерация спортивной гимнастики»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соревнования, посвященные Всероссийскому Дню гимнастики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10-11.2024 (Октябрь - 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«Томская федерация спортивной гимнастики»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292.1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Всероссийским соревнованиям по спортивной гимнастике памяти Олимпийской чемпионки Елены Наймушиной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10-11.2024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 - 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«Томская федерация спортивной гимнастики»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Спортивное ориентирование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Лыжная гонка – классика/Лыжная гонка – классика - общий старт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Лыжная гонка – классика/Лыжная гонка – классика - общий старт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ориентирование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Лыжная гонка – эстафета – 2 человека/ Лыжная гонка - спринт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 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Велокросс – классика/ Велокросс - спринт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Кросс – спринт/</w:t>
            </w:r>
            <w:r>
              <w:rPr>
                <w:rFonts w:ascii="PT Astra Serif" w:hAnsi="PT Astra Serif" w:cs="Times New Roman"/>
              </w:rPr>
              <w:br/>
              <w:t xml:space="preserve"> Кросс - лонг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05-06.2024 (Май - 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Кросс – спринт/</w:t>
            </w:r>
            <w:r>
              <w:rPr>
                <w:rFonts w:ascii="PT Astra Serif" w:hAnsi="PT Astra Serif" w:cs="Times New Roman"/>
              </w:rPr>
              <w:br/>
              <w:t xml:space="preserve"> Кросс - лонг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05-06.2024 (Май - 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Кросс – классика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Кросс – классика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Кросс – классика – общий старт/ кросс – эстафета – 2 человека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Кросс – классика – общий старт/ кросс – эстафета – 2 человека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соревнования «Томь»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ориентирование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07.2024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ориентирование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 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Кросс – марафон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Кросс – выбор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Кросс - марафон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Кросс – лонг – общий старт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Всероссийские соревнования «Сибирский Меридиан»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ориентирование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 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 «Сибирский меридиан»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Лыжная гонка – классика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ориентирование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 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Лыжная гонка – эстафета – 3 человека/ Лыжная гонка - спринт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Кросс – выбор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Чемпионату России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ориентирование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4C11C6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4C11C6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«Томская федерация спортивного </w:t>
            </w:r>
            <w:r>
              <w:rPr>
                <w:rFonts w:ascii="PT Astra Serif" w:hAnsi="PT Astra Serif"/>
                <w:spacing w:val="-20"/>
                <w:sz w:val="20"/>
                <w:szCs w:val="20"/>
                <w:lang w:eastAsia="ru-RU"/>
              </w:rPr>
              <w:t>ориентирования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Судомодельный спорт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Чемпионат</w:t>
            </w:r>
          </w:p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Судомодельный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Спортивное</w:t>
            </w:r>
          </w:p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10-11.2024</w:t>
            </w:r>
          </w:p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(Октябрь - 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судомодельного спорта России»</w:t>
            </w:r>
          </w:p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 Томской области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Первенство</w:t>
            </w:r>
          </w:p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Судомодельный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Спортивное</w:t>
            </w:r>
          </w:p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10-11.2024</w:t>
            </w:r>
          </w:p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(Октябрь - 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судомодельного спорта России»</w:t>
            </w:r>
          </w:p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 Томской области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Всероссийские соревнования</w:t>
            </w:r>
          </w:p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среди мужчин, женщин, юношей и девушек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br/>
              <w:t xml:space="preserve"> до 19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Судомодельный/класс копийный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Спортивное</w:t>
            </w:r>
          </w:p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10-11.2024</w:t>
            </w:r>
          </w:p>
          <w:p w:rsidR="00363CBD" w:rsidRDefault="00363CB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(Октябрь - 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судомодельного спорта России»</w:t>
            </w:r>
          </w:p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 Томской области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Танцевальный спорт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Танцевальный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ОСО «Томская областная федерация танцевального спорта» ДС ТО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Танцевальный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ОСО «Томская областная федерация танцевального спорта» ДС ТО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Танцевальный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ОСО «Томская областная федерация танцевального спорта» 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Танцевальный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ОСО «Томская областная федерация танцевального спорта» 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Танцевальный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ОСО «Томская областная федерация танцевального спорта» 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Отрытые региональные соревнования среди мальчиков, девочек, юношей, девушек, юниоров, юниорок и мужчин, женщин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Танцевальный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04.2024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ОСО «Томская областная федерация танцевального спорта»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Отрытые региональные соревнования среди мальчиков, девочек, юношей, девушек, юниоров, юниорок и мужчин, женщин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Танцевальный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12.2024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ОСО «Томская областная федерация танцевального спорта»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Тхэквондо ВТФ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по тхэквондо «Не отступать и не сдаваться»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Тхэквондо/ ВТФ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тхэквондо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Тхэквондо/ ВТФ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тхэквондо Томской области»</w:t>
            </w:r>
          </w:p>
        </w:tc>
      </w:tr>
      <w:tr w:rsidR="00363CBD" w:rsidTr="00D86C4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Тхэквондо ИТФ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Открытые региональные соревнования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«Надежды Томска»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Тхэквондо ИТФ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Тхэквондо (ИТФ)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Тхэквондо ИТФ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Тхэквондо (ИТФ)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Тхэквондо ИТФ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Тхэквондо (ИТФ)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D86C4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Региональные соревнования 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«Сила Единства»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Тхэквондо ИТФ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 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«Федерация Тхэквондо (ИТФ) Томской области»</w:t>
            </w:r>
          </w:p>
        </w:tc>
      </w:tr>
      <w:tr w:rsidR="00363CBD" w:rsidTr="00F6169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Тяжелая атлетика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ОФП и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Тяжелая атлетика/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рывок, толчок, двоеборье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  <w:r>
              <w:rPr>
                <w:rFonts w:ascii="PT Astra Serif" w:hAnsi="PT Astra Serif"/>
              </w:rPr>
              <w:t xml:space="preserve"> (</w:t>
            </w:r>
            <w:r>
              <w:rPr>
                <w:rFonts w:ascii="PT Astra Serif" w:hAnsi="PT Astra Serif" w:cs="Times New Roman"/>
              </w:rPr>
              <w:t>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тяжелой атлетики»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Тяжелая атлетика/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рывок, толчок, двоеборье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тяжелой атлетики»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Чемпионату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Тяжелая атлетика/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рывок, толчок, двоеборье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тяжелой атлетики»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BC3C7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Томской области среди юношей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и девушек 13-18 лет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(2011-2006 г.р.)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Тяжелая атлетика/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рывок, толчок, двоеборье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«Федерация тяжелой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атлетики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BC3C7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90903">
              <w:rPr>
                <w:rFonts w:ascii="PT Astra Serif" w:hAnsi="PT Astra Serif"/>
                <w:b/>
                <w:sz w:val="20"/>
                <w:szCs w:val="20"/>
              </w:rPr>
              <w:t>Открытый Кубок Томской области, посвященный памяти Заслуженного тренера РСФСР В. П. Разина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Тяжелая атлетика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02024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 w:rsidP="000202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ТРОО «Федерация тяжелой </w:t>
            </w: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атлетики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»</w:t>
            </w:r>
          </w:p>
        </w:tc>
      </w:tr>
      <w:tr w:rsidR="00363CBD" w:rsidTr="00F6169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Универсальный бой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Универсальный бой/ дисциплина «лайт»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02.2024 (Февраль)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Универсальный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04.2024 (Апрель)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Универсальный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04.2024 (Апрель)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Открытый Кубок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Универсальный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Универсальный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340.1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Универсальный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340.2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Универсальный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340.3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(дисциплина «лайт»)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Универсальный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04.2024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340.4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(дисциплина «лайт»)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Универсальный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02.2024 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363CBD" w:rsidTr="00F6169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Фигурное катание на коньках</w:t>
            </w:r>
          </w:p>
        </w:tc>
      </w:tr>
      <w:tr w:rsidR="00363CBD" w:rsidTr="00AF13D2">
        <w:trPr>
          <w:cantSplit/>
          <w:trHeight w:val="17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Фигруное катание на коньках/одиночное катание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01.2024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фигурного катания на коньках Томской области»</w:t>
            </w:r>
          </w:p>
        </w:tc>
      </w:tr>
      <w:tr w:rsidR="00363CB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Чемпионат 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Фигруное катание на коньках/одиночное катание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фигурного катания на коньках Томской области»</w:t>
            </w:r>
          </w:p>
        </w:tc>
      </w:tr>
      <w:tr w:rsidR="00363CBD" w:rsidTr="00AF13D2">
        <w:trPr>
          <w:cantSplit/>
          <w:trHeight w:val="19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Открытые региональные соревнования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br/>
              <w:t>«Весенняя капель»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Фигруное катание на коньках/одиночное катание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04.2024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фигурного катания на коньках Томской области»</w:t>
            </w:r>
          </w:p>
        </w:tc>
      </w:tr>
      <w:tr w:rsidR="00363CBD" w:rsidTr="00AF13D2">
        <w:trPr>
          <w:cantSplit/>
          <w:trHeight w:val="19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Первенство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Фигруное катание на коньках/одиночное катание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04.2024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фигурного катания на коньках Томской области»</w:t>
            </w:r>
          </w:p>
        </w:tc>
      </w:tr>
      <w:tr w:rsidR="00363CBD" w:rsidTr="00AF13D2">
        <w:trPr>
          <w:cantSplit/>
          <w:trHeight w:val="21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Открытые региональные соревнования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br/>
              <w:t>«Осенний калейдоскоп»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Фигруное катание на коньках/одиночное катание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11.2024</w:t>
            </w:r>
          </w:p>
          <w:p w:rsidR="00363CBD" w:rsidRDefault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фигурного катания на коньках Томской области»</w:t>
            </w:r>
          </w:p>
        </w:tc>
      </w:tr>
      <w:tr w:rsidR="00363CBD" w:rsidTr="00F61698">
        <w:trPr>
          <w:cantSplit/>
          <w:trHeight w:val="214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Фитнес-аэробика</w:t>
            </w:r>
          </w:p>
        </w:tc>
      </w:tr>
      <w:tr w:rsidR="00363CBD" w:rsidTr="00AF13D2">
        <w:trPr>
          <w:cantSplit/>
          <w:trHeight w:val="1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 xml:space="preserve">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Фитнес - аэробика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«Федерация спортивной аэробики и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фитнес-аэробики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Томской области»</w:t>
            </w:r>
          </w:p>
        </w:tc>
      </w:tr>
      <w:tr w:rsidR="00363CBD" w:rsidTr="00AF13D2">
        <w:trPr>
          <w:cantSplit/>
          <w:trHeight w:val="1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Сибирского федерального округа и Дальневосточного федерального округа по фитнес – аэробике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Фитнес – аэробика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г. Томск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 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«Федерация спортивной аэробики и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фитнес-аэробики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Томской области»</w:t>
            </w:r>
          </w:p>
        </w:tc>
      </w:tr>
      <w:tr w:rsidR="00363CBD" w:rsidTr="00AF13D2">
        <w:trPr>
          <w:cantSplit/>
          <w:trHeight w:val="11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по фитнес - аэробике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Фитнес – аэробика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«Федерация спортивной аэробики и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фитнес-аэробики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Томской области»</w:t>
            </w:r>
          </w:p>
        </w:tc>
      </w:tr>
      <w:tr w:rsidR="00363CBD" w:rsidTr="00AF13D2">
        <w:trPr>
          <w:cantSplit/>
          <w:trHeight w:val="11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BD" w:rsidRDefault="00363CB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Сибирского федерального округа и Дальневосточного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Фитнес – аэробика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 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BD" w:rsidRDefault="00363CB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«Федерация спортивной аэробики и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фитнес-аэробики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Томской области»</w:t>
            </w:r>
          </w:p>
        </w:tc>
      </w:tr>
      <w:tr w:rsidR="0022419D" w:rsidTr="00AF13D2">
        <w:trPr>
          <w:cantSplit/>
          <w:trHeight w:val="11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Pr="001E218C" w:rsidRDefault="0022419D" w:rsidP="0022419D">
            <w:pPr>
              <w:pStyle w:val="ae"/>
              <w:ind w:left="0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1E218C">
              <w:rPr>
                <w:rFonts w:ascii="PT Astra Serif" w:hAnsi="PT Astra Serif"/>
                <w:szCs w:val="20"/>
                <w:lang w:eastAsia="ru-RU"/>
              </w:rPr>
              <w:t>348.3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1E218C" w:rsidRDefault="008D2865" w:rsidP="0022419D">
            <w:pPr>
              <w:pStyle w:val="ae"/>
              <w:ind w:left="0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0007-3-7024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976C11" w:rsidRDefault="0022419D" w:rsidP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976C11">
              <w:rPr>
                <w:rFonts w:ascii="PT Astra Serif" w:hAnsi="PT Astra Serif" w:cs="Times New Roman"/>
                <w:b/>
              </w:rPr>
              <w:t>УТМ по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976C11" w:rsidRDefault="0022419D" w:rsidP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76C11">
              <w:rPr>
                <w:rFonts w:ascii="PT Astra Serif" w:hAnsi="PT Astra Serif" w:cs="Times New Roman"/>
              </w:rPr>
              <w:t>Фитнес – аэробика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976C11" w:rsidRDefault="0022419D" w:rsidP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976C11"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976C11" w:rsidRDefault="0022419D" w:rsidP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976C11"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976C11" w:rsidRDefault="0022419D" w:rsidP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76C11"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976C11" w:rsidRDefault="0022419D" w:rsidP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76C11">
              <w:rPr>
                <w:rFonts w:ascii="PT Astra Serif" w:hAnsi="PT Astra Serif" w:cs="Times New Roman"/>
              </w:rPr>
              <w:t>12.2024</w:t>
            </w:r>
          </w:p>
          <w:p w:rsidR="0022419D" w:rsidRPr="00976C11" w:rsidRDefault="0022419D" w:rsidP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76C11"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976C11" w:rsidRDefault="0022419D" w:rsidP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76C1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РОО «Федерация спортивной аэробики и </w:t>
            </w:r>
            <w:proofErr w:type="gramStart"/>
            <w:r w:rsidRPr="00976C11">
              <w:rPr>
                <w:rFonts w:ascii="PT Astra Serif" w:hAnsi="PT Astra Serif"/>
                <w:sz w:val="20"/>
                <w:szCs w:val="20"/>
                <w:lang w:eastAsia="ru-RU"/>
              </w:rPr>
              <w:t>фитнес-аэробики</w:t>
            </w:r>
            <w:proofErr w:type="gramEnd"/>
            <w:r w:rsidRPr="00976C1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Томской области»</w:t>
            </w:r>
          </w:p>
        </w:tc>
      </w:tr>
      <w:tr w:rsidR="0022419D" w:rsidTr="00F61698">
        <w:trPr>
          <w:cantSplit/>
          <w:trHeight w:val="7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Фристайл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подготовке к II Всероссийской Спартакиаде между субъектами Российской федерации по зимним видам спорта среди сильнейших спортсменов без ограничения верхней границы возраста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Красноярск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Первенство</w:t>
            </w:r>
            <w:r>
              <w:rPr>
                <w:rFonts w:ascii="PT Astra Serif" w:hAnsi="PT Astra Serif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Фристайл/</w:t>
            </w:r>
            <w:r>
              <w:rPr>
                <w:rFonts w:ascii="PT Astra Serif" w:hAnsi="PT Astra Serif"/>
              </w:rPr>
              <w:br/>
              <w:t>могул, парный могул, биг-эйр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proofErr w:type="gramStart"/>
            <w:r>
              <w:rPr>
                <w:rFonts w:ascii="PT Astra Serif" w:hAnsi="PT Astra Serif"/>
              </w:rPr>
              <w:t>.Т</w:t>
            </w:r>
            <w:proofErr w:type="gramEnd"/>
            <w:r>
              <w:rPr>
                <w:rFonts w:ascii="PT Astra Serif" w:hAnsi="PT Astra Serif"/>
              </w:rPr>
              <w:t>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02-03.2024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 -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AF13D2">
        <w:trPr>
          <w:cantSplit/>
          <w:trHeight w:val="1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Всероссийские соревнования</w:t>
            </w:r>
            <w:r>
              <w:rPr>
                <w:rFonts w:ascii="PT Astra Serif" w:hAnsi="PT Astra Serif"/>
                <w:b/>
              </w:rPr>
              <w:br/>
              <w:t>памяти Заслуженного тренера РФ Д.Г.Карташова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Фристайл/</w:t>
            </w:r>
            <w:r>
              <w:rPr>
                <w:rFonts w:ascii="PT Astra Serif" w:hAnsi="PT Astra Serif"/>
              </w:rPr>
              <w:br/>
              <w:t>могул, парный могул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AF13D2">
        <w:trPr>
          <w:cantSplit/>
          <w:trHeight w:val="1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подготовке к II Всероссийской Спартакиаде между субъектами Российской федерации по зимним видам спорта среди сильнейших спортсменов без ограничения верхней границы возраста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Чусовой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AF13D2">
        <w:trPr>
          <w:cantSplit/>
          <w:trHeight w:val="1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УТМ по подготовке к </w:t>
            </w:r>
            <w:proofErr w:type="gramStart"/>
            <w:r>
              <w:rPr>
                <w:rFonts w:ascii="PT Astra Serif" w:hAnsi="PT Astra Serif"/>
                <w:b/>
              </w:rPr>
              <w:t>Х</w:t>
            </w:r>
            <w:proofErr w:type="gramEnd"/>
            <w:r>
              <w:rPr>
                <w:rFonts w:ascii="PT Astra Serif" w:hAnsi="PT Astra Serif"/>
                <w:b/>
              </w:rPr>
              <w:t>II Всероссийской Спартакиаде учащихся (юношеской) России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Красноярск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01-02.2024 (Январь - 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AF13D2">
        <w:trPr>
          <w:cantSplit/>
          <w:trHeight w:val="1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Первенство</w:t>
            </w:r>
            <w:r>
              <w:rPr>
                <w:rFonts w:ascii="PT Astra Serif" w:hAnsi="PT Astra Serif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Фристайл/</w:t>
            </w:r>
            <w:r>
              <w:rPr>
                <w:rFonts w:ascii="PT Astra Serif" w:hAnsi="PT Astra Serif"/>
              </w:rPr>
              <w:br/>
              <w:t>ски-кросс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02-03.2024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 -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AF13D2">
        <w:trPr>
          <w:cantSplit/>
          <w:trHeight w:val="1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УТМ по подготовке к Первенству Сибирского федерального округа по фристайлу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Кемеровская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AF13D2">
        <w:trPr>
          <w:cantSplit/>
          <w:trHeight w:val="1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325.5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AF13D2">
        <w:trPr>
          <w:cantSplit/>
          <w:trHeight w:val="1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325.6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ОФП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AF13D2">
        <w:trPr>
          <w:cantSplit/>
          <w:trHeight w:val="1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325.7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Риддер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AF13D2">
        <w:trPr>
          <w:cantSplit/>
          <w:trHeight w:val="1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325.8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AF13D2">
        <w:trPr>
          <w:cantSplit/>
          <w:trHeight w:val="1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325.9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СФП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Фристайл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22419D" w:rsidTr="00F6169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Футбол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Футбол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11.2023-03.2024 (Ноябрь -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Футбол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05-08.2024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(Май-Август)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на призы Губернатора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Футбол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05-10.2024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(Май-Октябрь)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Футбол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06-10.2023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(Июнь-Октябрь)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Томской области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среди женщин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Футбол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09.2024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Мини-футбол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10-12.2024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(Октябрь-Декабрь)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Кубок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Мини-футбол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11-12.2024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(Ноябрь-Декабрь)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 Томской области среди юношей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Футбол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11.2024-03.2025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(Ноябрь 2024 –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br/>
              <w:t>Март 2025)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360.1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по мини-футболу среди юношей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Мини-футбол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01.2024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360.2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Кубок РФС среди юношеских команд клубов ФНЛ «Сибирь» (мальчики до 15 лет)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Футбол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Всероссийские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03.202</w:t>
            </w:r>
            <w:r>
              <w:rPr>
                <w:rFonts w:ascii="PT Astra Serif" w:hAnsi="PT Astra Serif" w:cs="Times New Roman"/>
              </w:rPr>
              <w:t>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  <w:sz w:val="20"/>
                <w:szCs w:val="20"/>
              </w:rPr>
              <w:t>Март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футбола»</w:t>
            </w:r>
          </w:p>
        </w:tc>
      </w:tr>
      <w:tr w:rsidR="0022419D" w:rsidTr="00F6169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Художественная гимнастика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области, посвященный Победе в Великой Отечественной войне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0</w:t>
            </w:r>
            <w:r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  <w:lang w:val="en-US"/>
              </w:rPr>
              <w:t>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на призы ТОФХГ «Грация»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03.202</w:t>
            </w:r>
            <w:r>
              <w:rPr>
                <w:rFonts w:ascii="PT Astra Serif" w:hAnsi="PT Astra Serif" w:cs="Times New Roman"/>
              </w:rPr>
              <w:t>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«Весенние ласточки» памяти М.Мучника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04-05.2024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 - 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«Осенние звезды»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366.1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Чемпионату СФО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366.3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366.4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Спартакиаде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366.5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1956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Всероссийское соревнование, памяти Героя Советского союза М. Октябрьской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Всероссийское соревнование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22419D" w:rsidTr="00F6169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Чир спорт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Чир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02-03.2024 (Февраль -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РФСОО «Федерация чир спорта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Чир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02-03.2024 (Февраль - 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РФСОО «Федерация чир спорта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Чир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03.2024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РФСОО «Федерация чир спорта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Региональные соревнования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Чир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10-11.2024 (Октябрь - 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РФСОО «Федерация чир спорта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Чир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10-11.2024 (Октябрь - 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РФСОО «Федерация чир спорта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F827AA">
              <w:rPr>
                <w:rFonts w:ascii="PT Astra Serif" w:hAnsi="PT Astra Serif" w:cs="Times New Roman"/>
                <w:b/>
              </w:rPr>
              <w:t>Межрегиональ</w:t>
            </w:r>
            <w:r>
              <w:rPr>
                <w:rFonts w:ascii="PT Astra Serif" w:hAnsi="PT Astra Serif" w:cs="Times New Roman"/>
                <w:b/>
              </w:rPr>
              <w:t>ные соревнования по чир спорту «</w:t>
            </w:r>
            <w:r w:rsidRPr="00F827AA">
              <w:rPr>
                <w:rFonts w:ascii="PT Astra Serif" w:hAnsi="PT Astra Serif" w:cs="Times New Roman"/>
                <w:b/>
              </w:rPr>
              <w:t>Сибириада</w:t>
            </w:r>
            <w:r>
              <w:rPr>
                <w:rFonts w:ascii="PT Astra Serif" w:hAnsi="PT Astra Serif" w:cs="Times New Roman"/>
                <w:b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F827A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Чир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F827A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F827A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РФСОО «Федерация чир спорта Томской области»</w:t>
            </w:r>
          </w:p>
        </w:tc>
      </w:tr>
      <w:tr w:rsidR="0022419D" w:rsidTr="00F61698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Шахматы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Первенство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Томской области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среди мальчиков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и девочек до 9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 / быстрые шахматы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05.2024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 / блиц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05.2024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08.2024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F61698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 / быстрые шахматы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 / блиц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 / шахматная композиция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 / командные соревнования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12.2024</w:t>
            </w:r>
          </w:p>
          <w:p w:rsidR="0022419D" w:rsidRDefault="00091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 среди команд ВУЗов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05.2024 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Этап Рапид Гран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>ри «Мемориал Петра Измайлова»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07.2024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372.11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по блицу «Сибирские Афины»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Шахматы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08.2024</w:t>
            </w:r>
          </w:p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шахмат Томской области»</w:t>
            </w:r>
          </w:p>
        </w:tc>
      </w:tr>
      <w:tr w:rsidR="0022419D" w:rsidTr="007658CB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Бокс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по боксу среди юниоров 17-18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по боксу среди юношей 13-14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по боксу, посвященные памяти ветеранов бокса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 по боксу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03-04.2024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(Март-Апрель)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по боксу, памяти тренера города Северска Г.Ф.Галочкина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 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по боксу, посвященные памяти тренеров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Pr="007B4843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B4843">
              <w:rPr>
                <w:rFonts w:ascii="PT Astra Serif" w:hAnsi="PT Astra Serif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7B4843">
              <w:rPr>
                <w:rFonts w:ascii="PT Astra Serif" w:hAnsi="PT Astra Serif" w:cs="Times New Roman"/>
                <w:b/>
              </w:rPr>
              <w:t>Чемпионат Томской области по боксу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B4843"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B4843"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B4843"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B4843"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B4843">
              <w:rPr>
                <w:rFonts w:ascii="PT Astra Serif" w:hAnsi="PT Astra Serif" w:cs="Times New Roman"/>
              </w:rPr>
              <w:t>11.2024 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B4843"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по боксу, посвященные памяти тренера Н.Г.Путина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 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Pr="007B4843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B4843">
              <w:rPr>
                <w:rFonts w:ascii="PT Astra Serif" w:hAnsi="PT Astra Serif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7B4843">
              <w:rPr>
                <w:rFonts w:ascii="PT Astra Serif" w:hAnsi="PT Astra Serif" w:cs="Times New Roman"/>
                <w:b/>
              </w:rPr>
              <w:t>Первенство Томской области по боксу среди девушек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B4843"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B4843"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B4843"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B4843"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B4843">
              <w:rPr>
                <w:rFonts w:ascii="PT Astra Serif" w:hAnsi="PT Astra Serif" w:cs="Times New Roman"/>
              </w:rPr>
              <w:t>11.2024 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Pr="007B4843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B4843"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611DA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Сибирского федерального округа </w:t>
            </w:r>
            <w:proofErr w:type="gramStart"/>
            <w:r>
              <w:rPr>
                <w:rFonts w:ascii="PT Astra Serif" w:hAnsi="PT Astra Serif" w:cs="Times New Roman"/>
                <w:b/>
              </w:rPr>
              <w:t>по</w:t>
            </w:r>
            <w:proofErr w:type="gramEnd"/>
            <w:r>
              <w:rPr>
                <w:rFonts w:ascii="PT Astra Serif" w:hAnsi="PT Astra Serif" w:cs="Times New Roman"/>
                <w:b/>
              </w:rPr>
              <w:t xml:space="preserve"> </w:t>
            </w:r>
          </w:p>
          <w:p w:rsidR="0022419D" w:rsidRDefault="0022419D" w:rsidP="00611DA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proofErr w:type="gramStart"/>
            <w:r>
              <w:rPr>
                <w:rFonts w:ascii="PT Astra Serif" w:hAnsi="PT Astra Serif" w:cs="Times New Roman"/>
                <w:b/>
              </w:rPr>
              <w:t>у</w:t>
            </w:r>
            <w:proofErr w:type="gramEnd"/>
            <w:r>
              <w:rPr>
                <w:rFonts w:ascii="PT Astra Serif" w:hAnsi="PT Astra Serif" w:cs="Times New Roman"/>
                <w:b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b/>
              </w:rPr>
              <w:t>среди</w:t>
            </w:r>
            <w:proofErr w:type="gramEnd"/>
            <w:r>
              <w:rPr>
                <w:rFonts w:ascii="PT Astra Serif" w:hAnsi="PT Astra Serif" w:cs="Times New Roman"/>
                <w:b/>
              </w:rPr>
              <w:t xml:space="preserve"> юниоров 17-18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04.2024 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«Всероссийским соревнованиям Общества Динамо» по боксу женщины, юниорки, девушки 17 – 18 лет, девушек 15 –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1956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ОФП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7658CB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384.4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 w:rsidP="001956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25-е открытые региональные соревнования по боксу, посвящённые 79 годовщине победы в Великой Отечественной войне, на призы газеты «</w:t>
            </w:r>
            <w:proofErr w:type="gramStart"/>
            <w:r>
              <w:rPr>
                <w:rFonts w:ascii="PT Astra Serif" w:hAnsi="PT Astra Serif" w:cs="Times New Roman"/>
                <w:b/>
              </w:rPr>
              <w:t>Северная</w:t>
            </w:r>
            <w:proofErr w:type="gramEnd"/>
            <w:r>
              <w:rPr>
                <w:rFonts w:ascii="PT Astra Serif" w:hAnsi="PT Astra Serif" w:cs="Times New Roman"/>
                <w:b/>
              </w:rPr>
              <w:t xml:space="preserve"> правда»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бокса»</w:t>
            </w:r>
          </w:p>
        </w:tc>
      </w:tr>
      <w:tr w:rsidR="0022419D" w:rsidTr="00E547DC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Смешанное боевое единоборство (ММА)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смешанному боевому единоборству (ММА)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СБЕ ММА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смешанного боевого единоборства (ММА)»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по смешанному боевому единоборству (ММА)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СБЕ ММА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смешанного боевого единоборства (ММА)»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Открытый региональный турнир, посвящённый Дню Победы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СБЕ ММА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 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смешанного боевого единоборства (ММА)»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Открытый 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СБЕ ММА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смешанного боевого единоборства (ММА)»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«</w:t>
            </w:r>
            <w:proofErr w:type="gramStart"/>
            <w:r>
              <w:rPr>
                <w:rFonts w:ascii="PT Astra Serif" w:hAnsi="PT Astra Serif" w:cs="Times New Roman"/>
                <w:b/>
              </w:rPr>
              <w:t>Новогодний</w:t>
            </w:r>
            <w:proofErr w:type="gramEnd"/>
            <w:r>
              <w:rPr>
                <w:rFonts w:ascii="PT Astra Serif" w:hAnsi="PT Astra Serif" w:cs="Times New Roman"/>
                <w:b/>
              </w:rPr>
              <w:t xml:space="preserve"> октагон»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СБЕ ММА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 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 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смешанного боевого единоборства (ММА)»</w:t>
            </w:r>
          </w:p>
        </w:tc>
      </w:tr>
      <w:tr w:rsidR="0022419D" w:rsidTr="00E547DC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Спорт лиц с поражением опорно-двигательного аппарата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Томской области по бочча «Рождественский турнир»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 лиц с поражением ОДА/ бочча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 «Федерация спорта лиц с поражением ОДА»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Открытый Кубок Томской области по бочча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 лиц с поражением ОДА/ бочча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 «Федерация спорта лиц с поражением ОДА»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Томской области по спорту лиц с поражением ОДА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 лиц с поражением ОДА/ бочча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 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 «Федерация спорта лиц с поражением ОДА»</w:t>
            </w:r>
          </w:p>
        </w:tc>
      </w:tr>
      <w:tr w:rsidR="0022419D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19D" w:rsidRDefault="0022419D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спорту лиц с поражением 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 лиц с поражением ОДА/ бочча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 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19D" w:rsidRDefault="0022419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 «Федерация спорта лиц с поражением ОДА»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396.1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8D2865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0008-3-7024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ОФП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 лиц с поражением 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 w:rsidP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</w:rPr>
              <w:t>ТРОО «Федерация спорта лиц с поражением ОДА»</w:t>
            </w:r>
          </w:p>
        </w:tc>
      </w:tr>
      <w:tr w:rsidR="00E55FC9" w:rsidTr="00E547DC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Ушу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Сибирского федерального округа по ушу-таолу среди мужчин и женщин 18-35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Ушу/Ушу-таолу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Ушу»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Сибирского Федерального Округа по </w:t>
            </w:r>
            <w:proofErr w:type="gramStart"/>
            <w:r>
              <w:rPr>
                <w:rFonts w:ascii="PT Astra Serif" w:hAnsi="PT Astra Serif" w:cs="Times New Roman"/>
                <w:b/>
              </w:rPr>
              <w:t>по</w:t>
            </w:r>
            <w:proofErr w:type="gramEnd"/>
            <w:r>
              <w:rPr>
                <w:rFonts w:ascii="PT Astra Serif" w:hAnsi="PT Astra Serif" w:cs="Times New Roman"/>
                <w:b/>
              </w:rPr>
              <w:t xml:space="preserve"> кунгфу-традиционному ушу среди мужчин и женщин 18-40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Ушу/ кунгфу-традиционное ушу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Ушу»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proofErr w:type="gramStart"/>
            <w:r>
              <w:rPr>
                <w:rFonts w:ascii="PT Astra Serif" w:hAnsi="PT Astra Serif" w:cs="Times New Roman"/>
                <w:b/>
              </w:rPr>
              <w:t>Первенство Сибирского Фелерального округа по кунгфу-традиционному ушу среди юношей, девушек 9-11 лет (2012-2014 г.р.), юношей, девушек 12-14 лет (2009-2011 г.р.), юниоров, юниорок 15-17 лет (2006-2008 г.р.).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Ушу/ кунгфу-традиционное ушу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Ушу»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proofErr w:type="gramStart"/>
            <w:r>
              <w:rPr>
                <w:rFonts w:ascii="PT Astra Serif" w:hAnsi="PT Astra Serif" w:cs="Times New Roman"/>
                <w:b/>
              </w:rPr>
              <w:t>Первенство Сибирского Федерального округа по ушу-таолу среди мальчиков, девочек 7-8 лет (2015-2016 г.р.), юношей, девушек 9-11 лет (2012-2014 г.р.), юношей, девушек 12-14 лет (2009-2011 г.р.), юниоров, юниорок 15-17 лет (2006-2008 г.р.).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Ушу/Ушу-таолу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Ушу»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400.1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по ушу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Ушу/Ушу-таолу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Ушу»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400.2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ушу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Ушу/Ушу-таолу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34B6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 w:rsidP="00334B6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«Томская областная федерация Ушу»</w:t>
            </w:r>
          </w:p>
        </w:tc>
      </w:tr>
      <w:tr w:rsidR="00E55FC9" w:rsidTr="00E547DC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Дартс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«I рейтинговый турнир»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01.2024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«II рейтинговый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— Американский крикет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— Британский Пентатлон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  <w:r>
              <w:rPr>
                <w:rFonts w:ascii="PT Astra Serif" w:hAnsi="PT Astra Serif" w:cs="Times New Roman"/>
              </w:rPr>
              <w:br/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— парный разряд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03.2024 </w:t>
            </w:r>
            <w:r>
              <w:rPr>
                <w:rFonts w:ascii="PT Astra Serif" w:hAnsi="PT Astra Serif" w:cs="Times New Roman"/>
              </w:rPr>
              <w:br/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«III рейтинговый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03.2024 </w:t>
            </w:r>
            <w:r>
              <w:rPr>
                <w:rFonts w:ascii="PT Astra Serif" w:hAnsi="PT Astra Serif" w:cs="Times New Roman"/>
              </w:rPr>
              <w:br/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«V рейтинговый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05.2024 </w:t>
            </w:r>
            <w:r>
              <w:rPr>
                <w:rFonts w:ascii="PT Astra Serif" w:hAnsi="PT Astra Serif" w:cs="Times New Roman"/>
              </w:rPr>
              <w:br/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«VI рейтинговый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«VII рейтинговый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«VIII рейтинговый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«IX рейтинговый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«Masters Series» 1 этап «Американский крикет»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  <w:lang w:val="en-US"/>
              </w:rPr>
              <w:t>4</w:t>
            </w:r>
            <w:r>
              <w:rPr>
                <w:rFonts w:ascii="PT Astra Serif" w:hAnsi="PT Astra Serif" w:cs="Times New Roman"/>
              </w:rPr>
              <w:t>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</w:t>
            </w:r>
            <w:r>
              <w:rPr>
                <w:rFonts w:ascii="PT Astra Serif" w:hAnsi="PT Astra Serif" w:cs="Times New Roman"/>
                <w:b/>
                <w:lang w:val="en-US"/>
              </w:rPr>
              <w:t>I</w:t>
            </w:r>
            <w:r>
              <w:rPr>
                <w:rFonts w:ascii="PT Astra Serif" w:hAnsi="PT Astra Serif" w:cs="Times New Roman"/>
                <w:b/>
              </w:rPr>
              <w:t>V рейтинговый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  <w:lang w:val="en-US"/>
              </w:rPr>
              <w:t>4</w:t>
            </w:r>
            <w:r>
              <w:rPr>
                <w:rFonts w:ascii="PT Astra Serif" w:hAnsi="PT Astra Serif" w:cs="Times New Roman"/>
              </w:rPr>
              <w:t>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«X рейтинговый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RPr="00553A3E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553A3E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r w:rsidRPr="00553A3E">
              <w:rPr>
                <w:rFonts w:ascii="PT Astra Serif" w:hAnsi="PT Astra Serif" w:cs="Times New Roman"/>
                <w:b/>
                <w:lang w:val="en-US"/>
              </w:rPr>
              <w:t>Региональные соревнования «Masters Series» 2 этап «501 Double In-Double Out 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9511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9511E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9511E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9511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E55FC9" w:rsidRPr="00553A3E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553A3E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RPr="00553A3E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720E31" w:rsidRDefault="00E55FC9" w:rsidP="00E547DC">
            <w:pPr>
              <w:pStyle w:val="10"/>
              <w:spacing w:after="0"/>
              <w:ind w:left="0"/>
              <w:jc w:val="center"/>
              <w:rPr>
                <w:rFonts w:ascii="PT Astra Serif" w:hAnsi="PT Astra Serif"/>
                <w:szCs w:val="20"/>
              </w:rPr>
            </w:pPr>
            <w:r w:rsidRPr="00720E31">
              <w:rPr>
                <w:rFonts w:ascii="PT Astra Serif" w:hAnsi="PT Astra Serif"/>
                <w:szCs w:val="20"/>
              </w:rPr>
              <w:t>401.16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553A3E">
            <w:pPr>
              <w:pStyle w:val="10"/>
              <w:spacing w:after="0"/>
              <w:ind w:left="0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553A3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0E31"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«XI рейтинговый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553A3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0E31"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553A3E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20E31"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553A3E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20E31"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553A3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20E31"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553A3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20E31">
              <w:rPr>
                <w:rFonts w:ascii="PT Astra Serif" w:hAnsi="PT Astra Serif" w:cs="Times New Roman"/>
              </w:rPr>
              <w:t>11.2024</w:t>
            </w:r>
          </w:p>
          <w:p w:rsidR="00E55FC9" w:rsidRPr="00720E31" w:rsidRDefault="00E55FC9" w:rsidP="00553A3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20E31"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553A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0E31"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RPr="0049511E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553A3E" w:rsidRDefault="00E55FC9" w:rsidP="00553A3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r w:rsidRPr="00553A3E">
              <w:rPr>
                <w:rFonts w:ascii="PT Astra Serif" w:hAnsi="PT Astra Serif" w:cs="Times New Roman"/>
                <w:b/>
                <w:lang w:val="en-US"/>
              </w:rPr>
              <w:t>Региональные соревнования «Masters Series» 3 этап «121 Double In-Double Out 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49511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0E31"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49511E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20E31"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49511E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20E31"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49511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20E31"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Pr="00553A3E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49511E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20E31"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RPr="0049511E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401.18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49511E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720E31">
              <w:rPr>
                <w:rFonts w:ascii="PT Astra Serif" w:hAnsi="PT Astra Serif" w:cs="Times New Roman"/>
                <w:b/>
              </w:rPr>
              <w:t>Региональные соревнования «XII рейтинговый турнир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49511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0E31">
              <w:rPr>
                <w:rFonts w:ascii="PT Astra Serif" w:hAnsi="PT Astra Serif"/>
                <w:sz w:val="20"/>
                <w:szCs w:val="20"/>
              </w:rPr>
              <w:t>Дартс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49511E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20E31">
              <w:rPr>
                <w:rFonts w:ascii="PT Astra Serif" w:eastAsia="Calibri" w:hAnsi="PT Astra Serif"/>
                <w:sz w:val="20"/>
                <w:szCs w:val="20"/>
              </w:rPr>
              <w:t>Спортивное сореванование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49511E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20E31"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49511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20E31">
              <w:rPr>
                <w:rFonts w:ascii="PT Astra Serif" w:hAnsi="PT Astra Serif" w:cs="Times New Roman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49511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20E31">
              <w:rPr>
                <w:rFonts w:ascii="PT Astra Serif" w:hAnsi="PT Astra Serif" w:cs="Times New Roman"/>
              </w:rPr>
              <w:t>12.2024</w:t>
            </w:r>
          </w:p>
          <w:p w:rsidR="00E55FC9" w:rsidRPr="00720E31" w:rsidRDefault="00E55FC9" w:rsidP="0049511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20E31"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20E31" w:rsidRDefault="00E55FC9" w:rsidP="0049511E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20E31">
              <w:rPr>
                <w:rFonts w:ascii="PT Astra Serif" w:hAnsi="PT Astra Serif"/>
                <w:sz w:val="20"/>
                <w:szCs w:val="20"/>
              </w:rPr>
              <w:t>РООФСОО «Федерация дартс России» по Томской области</w:t>
            </w:r>
          </w:p>
        </w:tc>
      </w:tr>
      <w:tr w:rsidR="00E55FC9" w:rsidTr="00E547DC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outlineLvl w:val="0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Спортивный туризм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1956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по спортивному туризму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Спортивный туризм/ дистанция лыжная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  <w:lang w:val="en-US"/>
              </w:rPr>
              <w:t>3</w:t>
            </w:r>
            <w:r>
              <w:rPr>
                <w:rFonts w:ascii="PT Astra Serif" w:hAnsi="PT Astra Serif" w:cs="Times New Roman"/>
              </w:rPr>
              <w:t xml:space="preserve">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РОО «Томская федерация спортивного туризма”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Томской области по спортивному туризму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Спортивный туризм/дистанция-спелео-связка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  <w:lang w:val="en-US"/>
              </w:rPr>
              <w:t>3</w:t>
            </w:r>
            <w:r>
              <w:rPr>
                <w:rFonts w:ascii="PT Astra Serif" w:hAnsi="PT Astra Serif" w:cs="Times New Roman"/>
              </w:rPr>
              <w:t xml:space="preserve">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РОО «Томская федерация спортивного туризма”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4562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спортивному туризму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Спортивный туризм / </w:t>
            </w:r>
            <w:r w:rsidRPr="00345629">
              <w:rPr>
                <w:rFonts w:ascii="PT Astra Serif" w:eastAsia="Calibri" w:hAnsi="PT Astra Serif"/>
                <w:sz w:val="20"/>
                <w:szCs w:val="20"/>
              </w:rPr>
              <w:t>дистанция-водная-катамаран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04.2024.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(Апрель)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РОО «Томская федерация спортивного туризма”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Томской области по спортивному туризму, (дистанция </w:t>
            </w:r>
            <w:proofErr w:type="gramStart"/>
            <w:r>
              <w:rPr>
                <w:rFonts w:ascii="PT Astra Serif" w:hAnsi="PT Astra Serif" w:cs="Times New Roman"/>
                <w:b/>
              </w:rPr>
              <w:t>-г</w:t>
            </w:r>
            <w:proofErr w:type="gramEnd"/>
            <w:r>
              <w:rPr>
                <w:rFonts w:ascii="PT Astra Serif" w:hAnsi="PT Astra Serif" w:cs="Times New Roman"/>
                <w:b/>
              </w:rPr>
              <w:t>орная)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Спортивный туризм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04-05.2024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РОО «Томская федерация спортивного туризма”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4562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I этап Кубка Томской области по спортивному туризму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Спортивный туризм / дистанция авто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05.2024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«Томская федерация спортивного туризма”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4562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II этап Кубка Томской области по спортивному туризму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Спортивный туризм / дистанция авто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РОО «Томская федерация спортивного туризма”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4562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</w:rPr>
              <w:t xml:space="preserve">Спортивный туризм / </w:t>
            </w:r>
            <w:proofErr w:type="gramStart"/>
            <w:r>
              <w:rPr>
                <w:rFonts w:ascii="PT Astra Serif" w:eastAsia="Calibri" w:hAnsi="PT Astra Serif"/>
                <w:sz w:val="20"/>
              </w:rPr>
              <w:t>дистанция-комбинированная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10.2024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РОО «Томская федерация спортивного туризма”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4562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III этап Кубка Томской области по спортивному туризму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Спортивный туризм / дистанция - авто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РОО «Томская федерация спортивного туризма”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407.4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4562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по спортивному туризму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Спортивный туризм / дистанция - спепео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РОО «Томская федерация спортивного туризма”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407.5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по спортивному туризму в группе дисциплин «маршрут»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Спортивный туризм</w:t>
            </w:r>
            <w:r>
              <w:rPr>
                <w:rFonts w:ascii="PT Astra Serif" w:eastAsia="Calibri" w:hAnsi="PT Astra Serif"/>
                <w:sz w:val="20"/>
                <w:lang w:val="en-US"/>
              </w:rPr>
              <w:t xml:space="preserve">/ </w:t>
            </w:r>
            <w:r>
              <w:rPr>
                <w:rFonts w:ascii="PT Astra Serif" w:eastAsia="Calibri" w:hAnsi="PT Astra Serif"/>
                <w:sz w:val="20"/>
              </w:rPr>
              <w:t>маршрут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РОО «Томская федерация спортивного туризма”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407.6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Чемпионат Дальневосточного федералього округа</w:t>
            </w:r>
            <w:r>
              <w:rPr>
                <w:rFonts w:ascii="PT Astra Serif" w:hAnsi="PT Astra Serif"/>
                <w:b/>
                <w:sz w:val="20"/>
              </w:rPr>
              <w:br/>
              <w:t>и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Спортивный туризм/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маршрут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РОО «Томская федерация спортивного туризма”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407.7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Чемпионат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Спортивный туризм/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маршрут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РОО «Томская федерация спортивного туризма”</w:t>
            </w:r>
          </w:p>
        </w:tc>
      </w:tr>
      <w:tr w:rsidR="00E55FC9" w:rsidTr="00E547DC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Теннис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9537C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«Хрустальный кубок – 2024»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 xml:space="preserve">01.2024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 «Федерация тенниса томской области”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по теннису по лигам 2024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 xml:space="preserve">04.2024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 «Федерация тенниса томской области”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9537C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Segoe UI"/>
                <w:b/>
                <w:shd w:val="clear" w:color="auto" w:fill="FFFFFF"/>
              </w:rPr>
              <w:t>Первенство Томской области по теннису «Золотой кубок – 2024»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07.2024.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(Июль)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 «Федерация тенниса томской области”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среди ветеранов 2024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line="24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08.2024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 «Федерация тенниса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E547DC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08.2024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ТРОО «Федерация тенниса томской области”</w:t>
            </w:r>
          </w:p>
        </w:tc>
      </w:tr>
      <w:tr w:rsidR="00E55FC9" w:rsidTr="001D09F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Плавание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(50 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02.2024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«Томская региональная федерация плавания»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413.1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(50 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02.2024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«Томская региональная федерация плавания»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413.2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по плаванию «Первенство Детской лиги Сибири», 2 этап (50м)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«Томская региональная федерация плавания»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413.3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 (25 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«Томская региональная федерация плавания»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413.4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по плаванию «Первенство Детской лиги Сибири», 3 этап (50м)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9537C3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«Томская региональная федерация плавания»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413.5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D676B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«Лига Александра Попова» (50м)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D676B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D676B1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D676B1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D676B1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«Томская региональная федерация плавания»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413.7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плаванию в категории «Мастерс»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D676B1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02-05.2024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(Январь-Май)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«Томская региональная федерация плавания»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413.8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D676B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D676B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D676B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D676B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D676B1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«Томская региональная федерация плавания»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413.9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</w:p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«Томская региональная федерация плавания»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413.10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(25 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«Томская региональная федерация плавания»</w:t>
            </w:r>
          </w:p>
        </w:tc>
      </w:tr>
      <w:tr w:rsidR="00E55FC9" w:rsidTr="001D09F9">
        <w:trPr>
          <w:cantSplit/>
          <w:trHeight w:val="281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Борьба на поясах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 по борьбе на поясах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Борьба на поясах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spacing w:after="0"/>
              <w:contextualSpacing/>
              <w:jc w:val="center"/>
              <w:rPr>
                <w:rFonts w:ascii="PT Astra Serif" w:eastAsia="Calibri" w:hAnsi="PT Astra Serif"/>
                <w:sz w:val="20"/>
              </w:rPr>
            </w:pPr>
            <w:r>
              <w:rPr>
                <w:rFonts w:ascii="PT Astra Serif" w:eastAsia="Calibri" w:hAnsi="PT Astra Serif"/>
                <w:sz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02.2024 </w:t>
            </w:r>
          </w:p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spacing w:after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РСОО «Федерация Корэш и борьбы на поясах»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Борьба на поясах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Корэш и борьбы на поясах»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Межрегиональные соревнования по Сибирскому Федеральному округу по борьбе на поясах «Чемпионат Сибири»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Борьба на поясах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Межрегиональное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E55FC9" w:rsidRDefault="00E55FC9" w:rsidP="003715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715F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Корэш и борьбы на поясах»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борьбе на поясах среди мужчин, приуроченный ко дню 420-летия города Томска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Борьба на поясах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07.2024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Корэш и борьбы на поясах»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417.3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Сибирского Федерального округа по борьбе на поясах среди мужчин (вольный стиль)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Борьба на поясах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Межрегиональное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Корэш и борьбы на поясах»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417.4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Сибирского Федерального округа среди юниоров и юниорок 18-20 лет (вольный стиль)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Борьба на поясах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Межрегиональное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Корэш и борьбы на поясах»</w:t>
            </w:r>
          </w:p>
        </w:tc>
      </w:tr>
      <w:tr w:rsidR="00E55FC9" w:rsidTr="001D09F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Городошный спорт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418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Городошный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городошного спорта»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памяти В.А. Мартыненко и С.С. Ужастина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Городошный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городошного спорта»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Городошный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г. Северск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городошного спорта»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Региональные соревнования памяти И.К. Литвинова и Л.В. Гарифзянова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Городошный спорт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Спортивное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Томская область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с. Кожевниково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(Август)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ТРОО «Федерация городошного спорта»</w:t>
            </w:r>
          </w:p>
        </w:tc>
      </w:tr>
      <w:tr w:rsidR="00E55FC9" w:rsidTr="001D09F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Корэш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 по корэш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Корэш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Спортивное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Корэш и борьбы на поясах»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 по корэш среди мужчин, посвященный памяти Мусы Джалиля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Корэш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Спортивное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</w:t>
            </w:r>
            <w:proofErr w:type="gramStart"/>
            <w:r>
              <w:rPr>
                <w:rFonts w:ascii="PT Astra Serif" w:eastAsia="Calibri" w:hAnsi="PT Astra Serif"/>
              </w:rPr>
              <w:t>.Т</w:t>
            </w:r>
            <w:proofErr w:type="gramEnd"/>
            <w:r>
              <w:rPr>
                <w:rFonts w:ascii="PT Astra Serif" w:eastAsia="Calibri" w:hAnsi="PT Astra Serif"/>
              </w:rPr>
              <w:t>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06.2024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Корэш и борьбы на поясах»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1D09F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Сибирского Федерального округа по корэш среди мужчин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Корэш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Спортивное 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Корэш и борьбы на поясах»</w:t>
            </w:r>
          </w:p>
        </w:tc>
      </w:tr>
      <w:tr w:rsidR="00E55FC9" w:rsidTr="003A0260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Хоккей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A026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Спортивное 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03-04.2024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(Март-Апрель)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A026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к Первенству России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Прокопьевск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A026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426.1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Чемпионату Сибирской студенческой хоккейной лиги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Кемеровская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A026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к Всероссийскому финалу студенческой хоккейной лиги сезон 2023-2024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Кемеровская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A026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426.3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к Всероссийскому финалу студенческой хоккейной лиги сезон 2023-2024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Барнаул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A026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426.5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Спортивное 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A026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426.6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 среди юниоров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Спортивное 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09.2024-04.2025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(Сентябрь-Апрель)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A026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426.7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Первенству Сибирского Федерального округа среди юниоров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Барнаул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08-09.2024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(Август – 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A0260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426.8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УТМ по подготовке к Первенству Сибирского Федерального округа среди юниоров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09.2024-05.2025-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(Сентябрь-Май)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567832" w:rsidP="00961BF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426.9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C0F5F">
              <w:rPr>
                <w:rFonts w:ascii="PT Astra Serif" w:hAnsi="PT Astra Serif"/>
                <w:b/>
                <w:sz w:val="20"/>
                <w:szCs w:val="20"/>
              </w:rPr>
              <w:t>УТМ по подготовке к Чемпионату Сибирской студенческой хоккейной лиги сезон 2024-2025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0271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027133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027133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Кемеровская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РОСО «Федерация хоккея Томской области»</w:t>
            </w:r>
          </w:p>
        </w:tc>
      </w:tr>
      <w:tr w:rsidR="00E55FC9" w:rsidTr="006E249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Дзюдо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 «КАТА»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Дзюдо / Ката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 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ДЗЮДО»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по дзюдо среди юношей и девушек до 15 лет, среди юношей и девушек до 18 лет.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Дзюдо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 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ДЗЮДО»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 по дзюдо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Дзюдо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 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ДЗЮДО»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I Всероссийские соревнования по дзюдо среди юношей и девушек до 15 лет, на приз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ы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ООО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«Газпром трансгаз Томск»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Дзюдо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Всероссийское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10.2024 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ДЗЮДО»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Региональные соревнования по дзюдо на призы завода МДФ «ЛАТАТ» среди мальчиков и девочек до 13 лет, среди юношей и девушек до 15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Дзюдо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 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ДЗЮДО»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по дзюдо среди юниоров и юниорок до 21 года, среди юниоров и юниорок до 23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Дзюдо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 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ТРОО «ФЕДЕРАЦИЯ ДЗЮДО»</w:t>
            </w:r>
          </w:p>
        </w:tc>
      </w:tr>
      <w:tr w:rsidR="00E55FC9" w:rsidTr="006E249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Кудо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E4A36"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по кудо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4A36">
              <w:rPr>
                <w:rFonts w:ascii="PT Astra Serif" w:hAnsi="PT Astra Serif"/>
                <w:sz w:val="20"/>
                <w:szCs w:val="20"/>
                <w:lang w:eastAsia="ru-RU"/>
              </w:rPr>
              <w:t>Кудо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1E4A36">
              <w:rPr>
                <w:rFonts w:ascii="PT Astra Serif" w:eastAsiaTheme="minorHAns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1E4A36"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E4A36"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E4A36">
              <w:rPr>
                <w:rFonts w:ascii="PT Astra Serif" w:hAnsi="PT Astra Serif" w:cs="Times New Roman"/>
              </w:rPr>
              <w:t>02.2024 (Февраль)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4A36">
              <w:rPr>
                <w:rFonts w:ascii="PT Astra Serif" w:hAnsi="PT Astra Serif"/>
                <w:sz w:val="20"/>
                <w:szCs w:val="20"/>
                <w:lang w:eastAsia="ru-RU"/>
              </w:rPr>
              <w:t>ТРООФСОО «Федерация кудо России»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E4A36"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по кудо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4A36">
              <w:rPr>
                <w:rFonts w:ascii="PT Astra Serif" w:hAnsi="PT Astra Serif"/>
                <w:sz w:val="20"/>
                <w:szCs w:val="20"/>
                <w:lang w:eastAsia="ru-RU"/>
              </w:rPr>
              <w:t>Кудо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1E4A36">
              <w:rPr>
                <w:rFonts w:ascii="PT Astra Serif" w:eastAsiaTheme="minorHAns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1E4A36"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E4A36"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E4A36">
              <w:rPr>
                <w:rFonts w:ascii="PT Astra Serif" w:hAnsi="PT Astra Serif" w:cs="Times New Roman"/>
              </w:rPr>
              <w:t xml:space="preserve">03.2024 </w:t>
            </w:r>
            <w:r w:rsidRPr="001E4A36">
              <w:rPr>
                <w:rFonts w:ascii="PT Astra Serif" w:hAnsi="PT Astra Serif" w:cs="Times New Roman"/>
              </w:rPr>
              <w:br/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4A36">
              <w:rPr>
                <w:rFonts w:ascii="PT Astra Serif" w:hAnsi="PT Astra Serif"/>
                <w:sz w:val="20"/>
                <w:szCs w:val="20"/>
                <w:lang w:eastAsia="ru-RU"/>
              </w:rPr>
              <w:t>ТРООФСОО «Федерация кудо России»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E4A36">
              <w:rPr>
                <w:rFonts w:ascii="PT Astra Serif" w:hAnsi="PT Astra Serif"/>
                <w:b/>
                <w:sz w:val="20"/>
                <w:szCs w:val="20"/>
              </w:rPr>
              <w:t>Открытый кубок Томской области «Чёрный кот»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4A36">
              <w:rPr>
                <w:rFonts w:ascii="PT Astra Serif" w:hAnsi="PT Astra Serif"/>
                <w:sz w:val="20"/>
                <w:szCs w:val="20"/>
                <w:lang w:eastAsia="ru-RU"/>
              </w:rPr>
              <w:t>Кудо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1E4A36">
              <w:rPr>
                <w:rFonts w:ascii="PT Astra Serif" w:eastAsiaTheme="minorHAns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1E4A36"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E4A36"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E4A36">
              <w:rPr>
                <w:rFonts w:ascii="PT Astra Serif" w:hAnsi="PT Astra Serif" w:cs="Times New Roman"/>
              </w:rPr>
              <w:t>05.2024</w:t>
            </w:r>
          </w:p>
          <w:p w:rsidR="00E55FC9" w:rsidRPr="001E4A36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E4A36"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4A36">
              <w:rPr>
                <w:rFonts w:ascii="PT Astra Serif" w:hAnsi="PT Astra Serif"/>
                <w:sz w:val="20"/>
                <w:szCs w:val="20"/>
                <w:lang w:eastAsia="ru-RU"/>
              </w:rPr>
              <w:t>ТРООФСОО «Федерация кудо России»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E4A36"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4A36">
              <w:rPr>
                <w:rFonts w:ascii="PT Astra Serif" w:hAnsi="PT Astra Serif"/>
                <w:sz w:val="20"/>
                <w:szCs w:val="20"/>
                <w:lang w:eastAsia="ru-RU"/>
              </w:rPr>
              <w:t>Кудо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1E4A36">
              <w:rPr>
                <w:rFonts w:ascii="PT Astra Serif" w:eastAsiaTheme="minorHAnsi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0"/>
                <w:szCs w:val="20"/>
              </w:rPr>
            </w:pPr>
            <w:r w:rsidRPr="001E4A36">
              <w:rPr>
                <w:rFonts w:ascii="PT Astra Serif" w:eastAsiaTheme="minorHAnsi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E4A36">
              <w:rPr>
                <w:rFonts w:ascii="PT Astra Serif" w:eastAsia="Calibri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E4A36">
              <w:rPr>
                <w:rFonts w:ascii="PT Astra Serif" w:hAnsi="PT Astra Serif" w:cs="Times New Roman"/>
              </w:rPr>
              <w:t>10.2024</w:t>
            </w:r>
          </w:p>
          <w:p w:rsidR="00E55FC9" w:rsidRPr="001E4A36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1E4A36">
              <w:rPr>
                <w:rFonts w:ascii="PT Astra Serif" w:hAnsi="PT Astra Serif" w:cs="Times New Roman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4A36">
              <w:rPr>
                <w:rFonts w:ascii="PT Astra Serif" w:hAnsi="PT Astra Serif"/>
                <w:sz w:val="20"/>
                <w:szCs w:val="20"/>
                <w:lang w:eastAsia="ru-RU"/>
              </w:rPr>
              <w:t>ТРООФСОО «Федерация кудо России»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037B1E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7B1E">
              <w:rPr>
                <w:rFonts w:ascii="PT Astra Serif" w:hAnsi="PT Astra Serif"/>
                <w:sz w:val="20"/>
                <w:szCs w:val="20"/>
              </w:rPr>
              <w:t>435.2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037B1E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 w:rsidP="00037B1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E4A36">
              <w:rPr>
                <w:rFonts w:ascii="PT Astra Serif" w:hAnsi="PT Astra Serif"/>
                <w:b/>
                <w:sz w:val="20"/>
                <w:szCs w:val="20"/>
              </w:rPr>
              <w:t>Первенство Сибирского федерального Округа по КУДО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Кудо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1E4A36">
              <w:rPr>
                <w:rFonts w:ascii="PT Astra Serif" w:hAnsi="PT Astra Serif"/>
              </w:rPr>
              <w:t>11.2024</w:t>
            </w:r>
          </w:p>
          <w:p w:rsidR="00E55FC9" w:rsidRPr="001E4A36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1E4A36">
              <w:rPr>
                <w:rFonts w:ascii="PT Astra Serif" w:hAnsi="PT Astra Serif"/>
              </w:rPr>
              <w:t>(Ноябрь)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  <w:lang w:eastAsia="ru-RU"/>
              </w:rPr>
              <w:t>ТРООФСОО «Федерация кудо России»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037B1E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7B1E">
              <w:rPr>
                <w:rFonts w:ascii="PT Astra Serif" w:hAnsi="PT Astra Serif"/>
                <w:sz w:val="20"/>
                <w:szCs w:val="20"/>
              </w:rPr>
              <w:t>435.3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037B1E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E4A36">
              <w:rPr>
                <w:rFonts w:ascii="PT Astra Serif" w:hAnsi="PT Astra Serif"/>
                <w:b/>
                <w:sz w:val="20"/>
                <w:szCs w:val="20"/>
              </w:rPr>
              <w:t xml:space="preserve">Чемпионат Сибирского федерального Округа по КУДО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Кудо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Межрегиональное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1E4A36">
              <w:rPr>
                <w:rFonts w:ascii="PT Astra Serif" w:hAnsi="PT Astra Serif"/>
              </w:rPr>
              <w:t>11.2024</w:t>
            </w:r>
          </w:p>
          <w:p w:rsidR="00E55FC9" w:rsidRPr="001E4A36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1E4A36">
              <w:rPr>
                <w:rFonts w:ascii="PT Astra Serif" w:hAnsi="PT Astra Serif"/>
              </w:rPr>
              <w:t>(Ноябрь)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  <w:lang w:eastAsia="ru-RU"/>
              </w:rPr>
              <w:t>ТРООФСОО «Федерация кудо России»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037B1E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435.4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037B1E" w:rsidRDefault="00E55FC9" w:rsidP="00037B1E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 w:rsidP="00037B1E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E4A36"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по кудо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 w:rsidP="00037B1E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Кудо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 w:rsidP="00037B1E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 w:rsidP="00037B1E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 w:rsidP="00037B1E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E4A36"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 w:rsidP="00037B1E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1E4A36">
              <w:rPr>
                <w:rFonts w:ascii="PT Astra Serif" w:hAnsi="PT Astra Serif"/>
              </w:rPr>
              <w:t>12.2024</w:t>
            </w:r>
          </w:p>
          <w:p w:rsidR="00E55FC9" w:rsidRPr="001E4A36" w:rsidRDefault="00E55FC9" w:rsidP="00037B1E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1E4A36"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1E4A36" w:rsidRDefault="00E55FC9" w:rsidP="00037B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4A36">
              <w:rPr>
                <w:rFonts w:ascii="PT Astra Serif" w:hAnsi="PT Astra Serif"/>
                <w:sz w:val="20"/>
                <w:szCs w:val="20"/>
                <w:lang w:eastAsia="ru-RU"/>
              </w:rPr>
              <w:t>ТРООФСОО «Федерация кудо России»</w:t>
            </w:r>
          </w:p>
        </w:tc>
      </w:tr>
      <w:tr w:rsidR="00E55FC9" w:rsidTr="006E249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Пауэрлифтинг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Пауэрлифтинг / Троеборье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 по классическому троеборью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Пауэрлифтинг / Классическое троеборье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 xml:space="preserve">Пауэрлифтинг / </w:t>
            </w:r>
            <w:r>
              <w:rPr>
                <w:rFonts w:ascii="PT Astra Serif" w:hAnsi="PT Astra Serif"/>
                <w:sz w:val="20"/>
                <w:szCs w:val="20"/>
              </w:rPr>
              <w:t>Троеборье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Чемпионат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Томской области по классическому троеборью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 xml:space="preserve">Пауэрлифтинг / </w:t>
            </w:r>
            <w:r>
              <w:rPr>
                <w:rFonts w:ascii="PT Astra Serif" w:hAnsi="PT Astra Serif"/>
                <w:sz w:val="20"/>
                <w:szCs w:val="20"/>
              </w:rPr>
              <w:t>Классическое троеборье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Пауэрлифтинг / Жим лёжа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</w:rPr>
              <w:br/>
              <w:t>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Пауэрлифтинг / Жим лёжа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Пауэрлифтинг / Троеборье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 по классическому троеборью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Пауэрлифтинг / </w:t>
            </w:r>
            <w:r>
              <w:rPr>
                <w:rFonts w:ascii="PT Astra Serif" w:hAnsi="PT Astra Serif"/>
              </w:rPr>
              <w:t>Классическое троеборье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Пауэрлифтинг / Троеборье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  <w:r>
              <w:rPr>
                <w:rFonts w:ascii="PT Astra Serif" w:hAnsi="PT Astra Serif" w:cs="Times New Roman"/>
                <w:b/>
              </w:rPr>
              <w:br/>
              <w:t>по классическому троеборью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Пауэрлифтинг / </w:t>
            </w:r>
            <w:r>
              <w:rPr>
                <w:rFonts w:ascii="PT Astra Serif" w:hAnsi="PT Astra Serif"/>
              </w:rPr>
              <w:t>Классическое троеборье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Пауэрлифтинг / Жим лёжа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Пауэрлифтинг / Жим лёжа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 «Федерация пауэрлифтинга Томской области»</w:t>
            </w:r>
          </w:p>
        </w:tc>
      </w:tr>
      <w:tr w:rsidR="00E55FC9" w:rsidTr="006E249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Сноуборд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Сноуборд/ сноуборд кросс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РОООО «Федерация сноуборда России» в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Сноуборд/ биг эир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РОООО «Федерация сноуборда России» в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Первенство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Сноуборд/ параллельный слалом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РОООО «Федерация сноуборда России» в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Чемпионат Томской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Сноуборд/ биг эир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Региональное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РОООО «Федерация сноуборда России» в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450.1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УТМ по подготовке к Первенству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Сноуборд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Учебно-тренировочное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Кемеровская область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РОООО «Федерация сноуборда России» в Томской области</w:t>
            </w:r>
          </w:p>
        </w:tc>
      </w:tr>
      <w:tr w:rsidR="00E55FC9" w:rsidTr="006E2499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Настольный теннис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Кубок Томской области (личный)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Открытые региональные соревнования по лигам </w:t>
            </w:r>
            <w:r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  <w:t>II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тур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05.2024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Открытые региональные соревнования по лигам </w:t>
            </w:r>
            <w:r>
              <w:rPr>
                <w:rFonts w:ascii="PT Astra Serif" w:hAnsi="PT Astra Serif" w:cs="Times New Roman"/>
                <w:b/>
                <w:lang w:val="en-US"/>
              </w:rPr>
              <w:t>III</w:t>
            </w:r>
            <w:r>
              <w:rPr>
                <w:rFonts w:ascii="PT Astra Serif" w:hAnsi="PT Astra Serif" w:cs="Times New Roman"/>
                <w:b/>
              </w:rPr>
              <w:t xml:space="preserve"> тур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09.2024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Открытые региональные соревнования по лигам </w:t>
            </w:r>
            <w:r>
              <w:rPr>
                <w:rFonts w:ascii="PT Astra Serif" w:hAnsi="PT Astra Serif" w:cs="Times New Roman"/>
                <w:b/>
                <w:lang w:val="en-US"/>
              </w:rPr>
              <w:t>I</w:t>
            </w:r>
            <w:r>
              <w:rPr>
                <w:rFonts w:ascii="PT Astra Serif" w:hAnsi="PT Astra Serif" w:cs="Times New Roman"/>
                <w:b/>
              </w:rPr>
              <w:t xml:space="preserve"> тур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(Январь)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Открытые региональные соревнования по лигам </w:t>
            </w:r>
            <w:r>
              <w:rPr>
                <w:rFonts w:ascii="PT Astra Serif" w:hAnsi="PT Astra Serif" w:cs="Times New Roman"/>
                <w:b/>
                <w:lang w:val="en-US"/>
              </w:rPr>
              <w:t>IV</w:t>
            </w:r>
            <w:r>
              <w:rPr>
                <w:rFonts w:ascii="PT Astra Serif" w:hAnsi="PT Astra Serif" w:cs="Times New Roman"/>
                <w:b/>
              </w:rPr>
              <w:t xml:space="preserve"> тур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Сибирского федерального округа среди юношей и девушек до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Первенство Сибирского федерального округа мальчиков и девочек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УТМ по подготовке к Первенству Сибирского Федерального округа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Учебно-тренировочное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Абакан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462.1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lang w:val="en-US"/>
              </w:rPr>
              <w:t>XX</w:t>
            </w:r>
            <w:r>
              <w:rPr>
                <w:rFonts w:ascii="PT Astra Serif" w:hAnsi="PT Astra Serif" w:cs="Times New Roman"/>
                <w:b/>
              </w:rPr>
              <w:t xml:space="preserve"> открытые региональные соревнования по настольному теннису в честь Победы ВОВ «Кубок Победы»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Северск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462.2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A462D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Открытые региональные соревнования «Будущее России. Надежды Томска»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05-06.2024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(Май-Июнь)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462.3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Кубок Федерации Томской области по настольному теннису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04.2024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462.4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Открытые региональные соревнования по настольному теннису, посвященные «Дню народного единства»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11.2024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6E249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462.5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ae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УТМ по подготовке к Первенству России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06119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06119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06119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Учебно-тренировочное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Республика Северная Осетия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 «Федерация настольного тенниса Томской области «Золотая ракетка»</w:t>
            </w:r>
          </w:p>
        </w:tc>
      </w:tr>
      <w:tr w:rsidR="00E55FC9" w:rsidTr="00357B1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>
              <w:rPr>
                <w:rFonts w:ascii="PT Astra Serif" w:hAnsi="PT Astra Serif"/>
                <w:b/>
                <w:sz w:val="20"/>
              </w:rPr>
              <w:t>Спортивное метание ножа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Чемпионат Томской области по спортивному метанию ножа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метание ножа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06.2024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 ОФСОО «Спортивное метание ножа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Первенство Томской области по спортивному метанию ножа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метание ножа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06.2024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 ОФСОО «Спортивное метание ножа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Кубок федерации по спортивному метанию ножа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метание ножа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 ОФСОО «Спортивное метание ножа Томской области»</w:t>
            </w:r>
          </w:p>
        </w:tc>
      </w:tr>
      <w:tr w:rsidR="00E55FC9" w:rsidTr="00357B1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Каратэ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Каратэ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03.2024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"Томская областная федерация каратэ"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Каратэ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03.2024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"Томская областная федерация каратэ"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Каратэ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«Томская областная федерация каратэ»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467.3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105237">
              <w:rPr>
                <w:rFonts w:ascii="PT Astra Serif" w:hAnsi="PT Astra Serif"/>
                <w:b/>
                <w:sz w:val="20"/>
              </w:rPr>
              <w:t>Открытые региональные соревнов</w:t>
            </w:r>
            <w:r>
              <w:rPr>
                <w:rFonts w:ascii="PT Astra Serif" w:hAnsi="PT Astra Serif"/>
                <w:b/>
                <w:sz w:val="20"/>
              </w:rPr>
              <w:t>ания Томской области по каратэ «</w:t>
            </w:r>
            <w:r w:rsidRPr="00105237">
              <w:rPr>
                <w:rFonts w:ascii="PT Astra Serif" w:hAnsi="PT Astra Serif"/>
                <w:b/>
                <w:sz w:val="20"/>
              </w:rPr>
              <w:t>Сибирский тигр</w:t>
            </w:r>
            <w:r>
              <w:rPr>
                <w:rFonts w:ascii="PT Astra Serif" w:hAnsi="PT Astra Serif"/>
                <w:b/>
                <w:sz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10523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Каратэ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10523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10523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«Томская областная федерация каратэ»</w:t>
            </w:r>
          </w:p>
        </w:tc>
      </w:tr>
      <w:tr w:rsidR="00E55FC9" w:rsidTr="00961BF3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961BF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Конный спорт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Открытое 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06.2024 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РОООО «Федерация конного спорта»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Открытый 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06.2024 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РОООО «Федерация конного спорта»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Открытые региональные соревнования, посвященные памяти А.Н. Суворина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РОООО «Федерация конного спорта»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Открытые региональные соревнования, посвященные памяти А.Е. Сваровского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09.2024 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РОООО «Федерация конного спорта»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07.2024 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РОООО «Федерация конного спорта»</w:t>
            </w:r>
          </w:p>
        </w:tc>
      </w:tr>
      <w:tr w:rsidR="00E55FC9" w:rsidTr="00357B1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Тхэквондо ГТФ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Региональные соревнования «Фестиваль цветных поясов по Тхэквондо ГТФ»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Тхэквондо ГТФ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04-05.2024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(Апрель-Май)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«Ассоциация тхэквондо ГТФ» Томской области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Тхэквондо ГТФ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11-12.2024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(Ноябрь-Декабрь)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«Ассоциация тхэквондо ГТФ» Томской области</w:t>
            </w:r>
          </w:p>
        </w:tc>
      </w:tr>
      <w:tr w:rsidR="00E55FC9" w:rsidTr="00357B13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Стрельба из лука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Первенство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Стрельба из лука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Межрегиональное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03.2024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(Март)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«Региональная спортивная федерация стрельбы из лука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357B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Открытый Кубок Томской области по стрельбе из лука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Стрельба из лука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Межрегиональное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06.2024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«Региональная спортивная федерация стрельбы из лука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Чемпионат Томской области по стрельбе из лука 2024 (в помещении)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Стрельба из лука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Межрегиональное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«Региональная спортивная федерация стрельбы из лука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proofErr w:type="gramStart"/>
            <w:r w:rsidRPr="0049511E">
              <w:rPr>
                <w:rFonts w:ascii="PT Astra Serif" w:hAnsi="PT Astra Serif"/>
                <w:b/>
                <w:sz w:val="20"/>
              </w:rPr>
              <w:t>Открытый</w:t>
            </w:r>
            <w:proofErr w:type="gramEnd"/>
            <w:r w:rsidRPr="0049511E">
              <w:rPr>
                <w:rFonts w:ascii="PT Astra Serif" w:hAnsi="PT Astra Serif"/>
                <w:b/>
                <w:sz w:val="20"/>
              </w:rPr>
              <w:t xml:space="preserve"> региональные соревнования Томской области по стрельбе из лука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951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Стрельба из лука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951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Межрегиональное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951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951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11.2024</w:t>
            </w:r>
          </w:p>
          <w:p w:rsidR="00E55FC9" w:rsidRDefault="00E55FC9" w:rsidP="004951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9511E">
            <w:pPr>
              <w:spacing w:after="0" w:line="240" w:lineRule="auto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РОО «Региональная спортивная федерация стрельбы из лука Томской области»</w:t>
            </w:r>
          </w:p>
        </w:tc>
      </w:tr>
      <w:tr w:rsidR="00E55FC9" w:rsidTr="00B16ED6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Фехтование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УТМ по подготовке к Чемпионату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Фехтование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Учебно-тренировочное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РСОО «Федерация фехтования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476.1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A462D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Кубок Томской области по фехтованию (дисциплина «арт-фехтование»)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Арт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- фехтование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РСОО «Федерация фехтования Томской области»</w:t>
            </w:r>
          </w:p>
        </w:tc>
      </w:tr>
      <w:tr w:rsidR="00E55FC9" w:rsidTr="00AF13D2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DE6A4C" w:rsidRDefault="00E55FC9" w:rsidP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 w:rsidRPr="00DE6A4C">
              <w:rPr>
                <w:rFonts w:ascii="PT Astra Serif" w:hAnsi="PT Astra Serif"/>
                <w:sz w:val="20"/>
                <w:szCs w:val="20"/>
              </w:rPr>
              <w:t>0001-2-7024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A462D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8F44FA">
              <w:rPr>
                <w:rFonts w:ascii="PT Astra Serif" w:hAnsi="PT Astra Serif"/>
                <w:b/>
                <w:sz w:val="20"/>
              </w:rPr>
              <w:t>Чемпионат Томской области по фехтованию (дисциплины "арт-фехтование")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70ED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Арт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- фехтование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70ED7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70ED7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470ED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РСОО «Федерация фехтования Томской области»</w:t>
            </w:r>
          </w:p>
        </w:tc>
      </w:tr>
      <w:tr w:rsidR="00E55FC9" w:rsidTr="00B16ED6">
        <w:trPr>
          <w:cantSplit/>
          <w:trHeight w:val="20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Эстетическая гимнастика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Региональные соревнования по эстетической гимнастике «Сибирские Афины»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Эстетическая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РОООО «Всероссийская федерация эстетической гимнастики" в Томской области»</w:t>
            </w:r>
          </w:p>
        </w:tc>
      </w:tr>
      <w:tr w:rsidR="00E55FC9" w:rsidTr="00AF13D2">
        <w:trPr>
          <w:cantSplit/>
          <w:trHeight w:val="1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Первенство Томской области по эстетической гимнастике «Сибирские Афины»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Эстетическая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РОООО «Всероссийская федерация эстетической гимнастики" в Томской области»</w:t>
            </w:r>
          </w:p>
        </w:tc>
      </w:tr>
      <w:tr w:rsidR="00E55FC9" w:rsidTr="00AF13D2">
        <w:trPr>
          <w:cantSplit/>
          <w:trHeight w:val="1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478.1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Кубок Томской области по эстетической гимнастике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Эстетическая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09.2024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РОООО «Всероссийская федерация эстетической гимнастики" в Томской области»</w:t>
            </w:r>
          </w:p>
        </w:tc>
      </w:tr>
      <w:tr w:rsidR="00E55FC9" w:rsidTr="00B16ED6">
        <w:trPr>
          <w:cantSplit/>
          <w:trHeight w:val="112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Муайтай 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479.1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Муайтай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муайтай Томской области»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479.2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Муайтай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муайтай Томской области»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479.3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Муайтай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муайтай Томской области»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479.4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8D286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0006-3-7024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УТМ по подготовке к Чемпионату России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Муайтай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63CBD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Учебно-тренировочное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12.2024</w:t>
            </w:r>
          </w:p>
          <w:p w:rsidR="00E55FC9" w:rsidRDefault="00E55FC9" w:rsidP="00363CB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 w:rsidP="00363CB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РСОО «Федерация муайтай Томской области»</w:t>
            </w:r>
          </w:p>
        </w:tc>
      </w:tr>
      <w:tr w:rsidR="00E55FC9" w:rsidTr="00B16ED6">
        <w:trPr>
          <w:cantSplit/>
          <w:trHeight w:val="113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Джиу-джитсу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Открытый региональный турнир «Банзай»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Джиу-джитсу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05.2024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«Томская областная федерация джиу-джитсу»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Джиу-джитсу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(Октябрь)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«Томская областная федерация джиу-джитсу»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Джиу-джитсу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«Томская областная федерация джиу-джитсу»</w:t>
            </w:r>
          </w:p>
        </w:tc>
      </w:tr>
      <w:tr w:rsidR="00E55FC9" w:rsidTr="00B16ED6">
        <w:trPr>
          <w:cantSplit/>
          <w:trHeight w:val="113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Компьютерный спорт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Компьютерный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04-12.2024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(Апрель-Декабрь)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ТООООО «Федерация компьютерного спорта»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Кубок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Компьютерный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04-12.2024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(Апрель-Декабрь)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ТООООО «Федерация компьютерного спорта»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«Чемпионат Томского областного отделения ФКС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Компьютерный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ТООООО «Федерация компьютерного спорта»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«Фестиваль Компьютерного спорта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Компьютерный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ТООООО «Федерация компьютерного спорта»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по киберспорту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Компьютерный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ТООООО «Федерация компьютерного спорта»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«Международный фестиваль киберспорта «TUSUR GAMES v4.0»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Компьютерный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03-05.2024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(Март – 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ТООООО «Федерация компьютерного спорта»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«Geek-конвент Con.Версия»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Компьютерный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04-12.2024</w:t>
            </w:r>
          </w:p>
          <w:p w:rsidR="00E55FC9" w:rsidRDefault="00E55FC9" w:rsidP="007A02E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 – 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ТООООО «Федерация компьютерного спорта»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«Кубок Томского отделения ФКС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Компьютерный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04-12.2024</w:t>
            </w:r>
          </w:p>
          <w:p w:rsidR="00E55FC9" w:rsidRDefault="00E55FC9" w:rsidP="007A02E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 – 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ТООООО «Федерация компьютерного спорта»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«Киберспортивные игры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Компьютерный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04-12.2024</w:t>
            </w:r>
          </w:p>
          <w:p w:rsidR="00E55FC9" w:rsidRDefault="00E55FC9" w:rsidP="007A02E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 – 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ТООООО «Федерация компьютерного спорта»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«Первенство студентов Томской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Компьютерный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03-06.2024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(Март – Июнь)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ТООООО «Федерация компьютерного спорта»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Открытые региональные соревнования Первенство школьников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Компьютерный 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09-12.2024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(Сентябрь-Декабрь)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ТООООО «Федерация компьютерного спорта»</w:t>
            </w:r>
          </w:p>
        </w:tc>
      </w:tr>
      <w:tr w:rsidR="00E55FC9" w:rsidTr="00B16ED6">
        <w:trPr>
          <w:cantSplit/>
          <w:trHeight w:val="113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Восточное боевое единоборство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Первенство Томской области по Восточному Боевому Единоборству (Кобудо)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Восточное боевое единоборство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«Физкультурно спортивная федерация восточного боевого единоборства»</w:t>
            </w:r>
          </w:p>
        </w:tc>
      </w:tr>
      <w:tr w:rsidR="00E55FC9" w:rsidTr="00AF13D2">
        <w:trPr>
          <w:cantSplit/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 по Восточному Боевому Единоборству (Кобудо)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Восточное боевое единоборство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04.2024</w:t>
            </w:r>
          </w:p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(Апрель)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РОО «Физкультурно спортивная федерация восточного боевого единоборства»</w:t>
            </w:r>
          </w:p>
        </w:tc>
      </w:tr>
      <w:tr w:rsidR="00E55FC9" w:rsidTr="00B16ED6">
        <w:trPr>
          <w:cantSplit/>
          <w:trHeight w:val="113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Кинологический спорт</w:t>
            </w:r>
          </w:p>
        </w:tc>
      </w:tr>
      <w:tr w:rsidR="00E55FC9" w:rsidTr="00AF13D2">
        <w:trPr>
          <w:cantSplit/>
          <w:trHeight w:val="2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Кинологический спорт / фристайл – соло (1+1)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 «ФКС»</w:t>
            </w:r>
          </w:p>
        </w:tc>
      </w:tr>
      <w:tr w:rsidR="00E55FC9" w:rsidTr="00AF13D2">
        <w:trPr>
          <w:cantSplit/>
          <w:trHeight w:val="2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Чемпионат Сибирского федерального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Кинологический спорт / фристайл – соло (1+1)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Межрегиональное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05.2024</w:t>
            </w:r>
          </w:p>
          <w:p w:rsidR="00E55FC9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ТОО «ФКС»</w:t>
            </w:r>
          </w:p>
        </w:tc>
      </w:tr>
      <w:tr w:rsidR="00E55FC9" w:rsidTr="00AF13D2">
        <w:trPr>
          <w:cantSplit/>
          <w:trHeight w:val="2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7A02E0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7A02E0">
              <w:rPr>
                <w:rFonts w:ascii="PT Astra Serif" w:hAnsi="PT Astra Serif" w:cs="Times New Roman"/>
                <w:b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 w:rsidP="007A02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A02E0">
              <w:rPr>
                <w:rFonts w:ascii="PT Astra Serif" w:hAnsi="PT Astra Serif" w:cs="Times New Roman"/>
              </w:rPr>
              <w:t>Кинологический спорт / Аджилите, Джайпинг, Двоеборье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</w:t>
            </w:r>
            <w:r w:rsidRPr="007A02E0">
              <w:rPr>
                <w:rFonts w:ascii="PT Astra Serif" w:hAnsi="PT Astra Serif"/>
                <w:sz w:val="20"/>
                <w:szCs w:val="20"/>
              </w:rPr>
              <w:t>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A02E0">
              <w:rPr>
                <w:rFonts w:ascii="PT Astra Serif" w:hAnsi="PT Astra Serif" w:cs="Times New Roman"/>
              </w:rPr>
              <w:t>05.2024</w:t>
            </w:r>
          </w:p>
          <w:p w:rsidR="00E55FC9" w:rsidRPr="007A02E0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A02E0">
              <w:rPr>
                <w:rFonts w:ascii="PT Astra Serif" w:hAnsi="PT Astra Serif" w:cs="Times New Roman"/>
              </w:rPr>
              <w:t>(Май)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ТОО «ФКС»</w:t>
            </w:r>
          </w:p>
        </w:tc>
      </w:tr>
      <w:tr w:rsidR="00E55FC9" w:rsidTr="00AF13D2">
        <w:trPr>
          <w:cantSplit/>
          <w:trHeight w:val="2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7A02E0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7A02E0">
              <w:rPr>
                <w:rFonts w:ascii="PT Astra Serif" w:hAnsi="PT Astra Serif" w:cs="Times New Roman"/>
                <w:b/>
              </w:rPr>
              <w:t>Кубок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A02E0">
              <w:rPr>
                <w:rFonts w:ascii="PT Astra Serif" w:hAnsi="PT Astra Serif" w:cs="Times New Roman"/>
              </w:rPr>
              <w:t>Кинологический спорт / фристайл – соло (1+1)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</w:t>
            </w: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сероссийские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A02E0">
              <w:rPr>
                <w:rFonts w:ascii="PT Astra Serif" w:hAnsi="PT Astra Serif" w:cs="Times New Roman"/>
              </w:rPr>
              <w:t>07.2024</w:t>
            </w:r>
          </w:p>
          <w:p w:rsidR="00E55FC9" w:rsidRPr="007A02E0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A02E0">
              <w:rPr>
                <w:rFonts w:ascii="PT Astra Serif" w:hAnsi="PT Astra Serif" w:cs="Times New Roman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ТОО «ФКС»</w:t>
            </w:r>
          </w:p>
        </w:tc>
      </w:tr>
      <w:tr w:rsidR="00E55FC9" w:rsidTr="00AF13D2">
        <w:trPr>
          <w:cantSplit/>
          <w:trHeight w:val="2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7A02E0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499.1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7A02E0">
              <w:rPr>
                <w:rFonts w:ascii="PT Astra Serif" w:hAnsi="PT Astra Serif" w:cs="Times New Roman"/>
                <w:b/>
              </w:rPr>
              <w:t>Первенство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A02E0">
              <w:rPr>
                <w:rFonts w:ascii="PT Astra Serif" w:hAnsi="PT Astra Serif" w:cs="Times New Roman"/>
              </w:rPr>
              <w:t>Кинологический спорт / фристайл – соло (1+1)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</w:t>
            </w:r>
            <w:r w:rsidRPr="007A02E0">
              <w:rPr>
                <w:rFonts w:ascii="PT Astra Serif" w:hAnsi="PT Astra Serif"/>
                <w:sz w:val="20"/>
                <w:szCs w:val="20"/>
              </w:rPr>
              <w:t>егиональное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A02E0">
              <w:rPr>
                <w:rFonts w:ascii="PT Astra Serif" w:hAnsi="PT Astra Serif" w:cs="Times New Roman"/>
              </w:rPr>
              <w:t>07.2024</w:t>
            </w:r>
          </w:p>
          <w:p w:rsidR="00E55FC9" w:rsidRPr="007A02E0" w:rsidRDefault="00E55FC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7A02E0">
              <w:rPr>
                <w:rFonts w:ascii="PT Astra Serif" w:hAnsi="PT Astra Serif" w:cs="Times New Roman"/>
              </w:rPr>
              <w:t>(Июль)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ТОО «ФКС»</w:t>
            </w:r>
          </w:p>
        </w:tc>
      </w:tr>
      <w:tr w:rsidR="00E55FC9" w:rsidTr="00B16ED6">
        <w:trPr>
          <w:cantSplit/>
          <w:trHeight w:val="214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Лапта</w:t>
            </w:r>
          </w:p>
        </w:tc>
      </w:tr>
      <w:tr w:rsidR="00E55FC9" w:rsidTr="00AF13D2">
        <w:trPr>
          <w:cantSplit/>
          <w:trHeight w:val="2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7A02E0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Лапта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егиональные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09.2024</w:t>
            </w:r>
          </w:p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(Сентябрь)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лапты»</w:t>
            </w:r>
          </w:p>
        </w:tc>
      </w:tr>
      <w:tr w:rsidR="00E55FC9" w:rsidTr="00AF13D2">
        <w:trPr>
          <w:cantSplit/>
          <w:trHeight w:val="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7A02E0" w:rsidRDefault="00E55FC9" w:rsidP="00B16ED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500.1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Первенство Томской области по мини-лапте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Лапта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егиональные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10.2024</w:t>
            </w:r>
          </w:p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ТРОО «Томская областная федерация лапты»</w:t>
            </w:r>
          </w:p>
        </w:tc>
      </w:tr>
      <w:tr w:rsidR="00E55FC9" w:rsidTr="00B16ED6">
        <w:trPr>
          <w:cantSplit/>
          <w:trHeight w:val="234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Армейский рукопашный бой</w:t>
            </w:r>
          </w:p>
        </w:tc>
      </w:tr>
      <w:tr w:rsidR="00E55FC9" w:rsidTr="00AF13D2">
        <w:trPr>
          <w:cantSplit/>
          <w:trHeight w:val="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7A02E0" w:rsidRDefault="00E55FC9" w:rsidP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Первенство Томской области по армейскому рукопашному бою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Армейский рукопашный 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егиональные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11.2024</w:t>
            </w:r>
          </w:p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(Ноябрь)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ОГАУ «ЦСП СК ТО»</w:t>
            </w:r>
          </w:p>
        </w:tc>
      </w:tr>
      <w:tr w:rsidR="00E55FC9" w:rsidTr="00B83515">
        <w:trPr>
          <w:cantSplit/>
          <w:trHeight w:val="234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02E0">
              <w:rPr>
                <w:rFonts w:ascii="PT Astra Serif" w:hAnsi="PT Astra Serif"/>
                <w:b/>
                <w:sz w:val="20"/>
                <w:szCs w:val="20"/>
              </w:rPr>
              <w:t xml:space="preserve">Фиджитал спорт </w:t>
            </w:r>
          </w:p>
        </w:tc>
      </w:tr>
      <w:tr w:rsidR="00E55FC9" w:rsidTr="00AF13D2">
        <w:trPr>
          <w:cantSplit/>
          <w:trHeight w:val="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7A02E0" w:rsidRDefault="00E55FC9" w:rsidP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502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02E0">
              <w:rPr>
                <w:rFonts w:ascii="PT Astra Serif" w:hAnsi="PT Astra Serif"/>
                <w:b/>
                <w:sz w:val="20"/>
                <w:szCs w:val="20"/>
              </w:rPr>
              <w:t xml:space="preserve">Первый Чемпионат по фиджитал спорту среди студентов Большого университета </w:t>
            </w:r>
          </w:p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02E0">
              <w:rPr>
                <w:rFonts w:ascii="PT Astra Serif" w:hAnsi="PT Astra Serif"/>
                <w:b/>
                <w:sz w:val="20"/>
                <w:szCs w:val="20"/>
              </w:rPr>
              <w:t>г. Томска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Фиджитал спорт (функционально-цифровой спорт)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егиональные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10.2024</w:t>
            </w:r>
          </w:p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(Октябрь)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ТРООФСОО «Всероссийская федерация фиджитал спорта (функционально-цифрового спорта)»</w:t>
            </w:r>
          </w:p>
        </w:tc>
      </w:tr>
      <w:tr w:rsidR="00E55FC9" w:rsidTr="00B83515">
        <w:trPr>
          <w:cantSplit/>
          <w:trHeight w:val="234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027133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27133">
              <w:rPr>
                <w:rFonts w:ascii="PT Astra Serif" w:hAnsi="PT Astra Serif"/>
                <w:b/>
                <w:sz w:val="20"/>
                <w:szCs w:val="20"/>
              </w:rPr>
              <w:t>Практическая стрельба</w:t>
            </w:r>
          </w:p>
        </w:tc>
      </w:tr>
      <w:tr w:rsidR="00E55FC9" w:rsidTr="00AF13D2">
        <w:trPr>
          <w:cantSplit/>
          <w:trHeight w:val="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2F0622" w:rsidRDefault="00E55FC9" w:rsidP="00B835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622">
              <w:rPr>
                <w:rFonts w:ascii="PT Astra Serif" w:hAnsi="PT Astra Serif"/>
                <w:sz w:val="20"/>
                <w:szCs w:val="20"/>
              </w:rPr>
              <w:t>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2F0622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027133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F0622"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 по практической стрельбе из карабина, пистолетного калибра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2F0622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622">
              <w:rPr>
                <w:rFonts w:ascii="PT Astra Serif" w:hAnsi="PT Astra Serif"/>
                <w:sz w:val="20"/>
                <w:szCs w:val="20"/>
              </w:rPr>
              <w:t>Практическая стрельба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 w:rsidP="002F062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 w:rsidP="002F062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егиональные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2F0622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622"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2F0622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  <w:r w:rsidRPr="002F0622">
              <w:rPr>
                <w:rFonts w:ascii="PT Astra Serif" w:hAnsi="PT Astra Serif"/>
                <w:sz w:val="20"/>
                <w:szCs w:val="20"/>
              </w:rPr>
              <w:t>–</w:t>
            </w:r>
            <w:r>
              <w:rPr>
                <w:rFonts w:ascii="PT Astra Serif" w:hAnsi="PT Astra Serif"/>
                <w:sz w:val="20"/>
                <w:szCs w:val="20"/>
              </w:rPr>
              <w:t>12.</w:t>
            </w:r>
            <w:r w:rsidRPr="002F0622">
              <w:rPr>
                <w:rFonts w:ascii="PT Astra Serif" w:hAnsi="PT Astra Serif"/>
                <w:sz w:val="20"/>
                <w:szCs w:val="20"/>
              </w:rPr>
              <w:t>2024 (Ноябрь – 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2F0622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622">
              <w:rPr>
                <w:rFonts w:ascii="PT Astra Serif" w:hAnsi="PT Astra Serif"/>
                <w:sz w:val="20"/>
                <w:szCs w:val="20"/>
              </w:rPr>
              <w:t xml:space="preserve">РООСОО </w:t>
            </w:r>
            <w:r>
              <w:rPr>
                <w:rFonts w:ascii="PT Astra Serif" w:hAnsi="PT Astra Serif"/>
                <w:sz w:val="20"/>
                <w:szCs w:val="20"/>
              </w:rPr>
              <w:t>«</w:t>
            </w:r>
            <w:r w:rsidRPr="002F0622">
              <w:rPr>
                <w:rFonts w:ascii="PT Astra Serif" w:hAnsi="PT Astra Serif"/>
                <w:sz w:val="20"/>
                <w:szCs w:val="20"/>
              </w:rPr>
              <w:t>Федерац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ия практической стрельбы России» </w:t>
            </w:r>
            <w:r w:rsidRPr="002F0622">
              <w:rPr>
                <w:rFonts w:ascii="PT Astra Serif" w:hAnsi="PT Astra Serif"/>
                <w:sz w:val="20"/>
                <w:szCs w:val="20"/>
              </w:rPr>
              <w:t>Федерация практической стрельбы Томской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E55FC9" w:rsidTr="00AF13D2">
        <w:trPr>
          <w:cantSplit/>
          <w:trHeight w:val="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2F0622" w:rsidRDefault="00E55FC9" w:rsidP="00B835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622">
              <w:rPr>
                <w:rFonts w:ascii="PT Astra Serif" w:hAnsi="PT Astra Serif"/>
                <w:sz w:val="20"/>
                <w:szCs w:val="20"/>
              </w:rPr>
              <w:t>504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2F0622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027133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F0622"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 по практической стрельбе из пистолета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027133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F0622">
              <w:rPr>
                <w:rFonts w:ascii="PT Astra Serif" w:hAnsi="PT Astra Serif"/>
                <w:sz w:val="20"/>
                <w:szCs w:val="20"/>
              </w:rPr>
              <w:t>Практическая стрельба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 w:rsidP="002F062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 w:rsidP="002F062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егиональные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2F0622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622"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027133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  <w:r w:rsidRPr="002F0622">
              <w:rPr>
                <w:rFonts w:ascii="PT Astra Serif" w:hAnsi="PT Astra Serif"/>
                <w:sz w:val="20"/>
                <w:szCs w:val="20"/>
              </w:rPr>
              <w:t>–</w:t>
            </w:r>
            <w:r>
              <w:rPr>
                <w:rFonts w:ascii="PT Astra Serif" w:hAnsi="PT Astra Serif"/>
                <w:sz w:val="20"/>
                <w:szCs w:val="20"/>
              </w:rPr>
              <w:t>12.</w:t>
            </w:r>
            <w:r w:rsidRPr="002F0622">
              <w:rPr>
                <w:rFonts w:ascii="PT Astra Serif" w:hAnsi="PT Astra Serif"/>
                <w:sz w:val="20"/>
                <w:szCs w:val="20"/>
              </w:rPr>
              <w:t>2024 (Ноябрь – 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027133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F0622">
              <w:rPr>
                <w:rFonts w:ascii="PT Astra Serif" w:hAnsi="PT Astra Serif"/>
                <w:sz w:val="20"/>
                <w:szCs w:val="20"/>
              </w:rPr>
              <w:t xml:space="preserve">РООСОО </w:t>
            </w:r>
            <w:r>
              <w:rPr>
                <w:rFonts w:ascii="PT Astra Serif" w:hAnsi="PT Astra Serif"/>
                <w:sz w:val="20"/>
                <w:szCs w:val="20"/>
              </w:rPr>
              <w:t>«</w:t>
            </w:r>
            <w:r w:rsidRPr="002F0622">
              <w:rPr>
                <w:rFonts w:ascii="PT Astra Serif" w:hAnsi="PT Astra Serif"/>
                <w:sz w:val="20"/>
                <w:szCs w:val="20"/>
              </w:rPr>
              <w:t>Федерац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ия практической стрельбы России» </w:t>
            </w:r>
            <w:r w:rsidRPr="002F0622">
              <w:rPr>
                <w:rFonts w:ascii="PT Astra Serif" w:hAnsi="PT Astra Serif"/>
                <w:sz w:val="20"/>
                <w:szCs w:val="20"/>
              </w:rPr>
              <w:t>Федерация практической стрельбы Томской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E55FC9" w:rsidTr="00B83515">
        <w:trPr>
          <w:cantSplit/>
          <w:trHeight w:val="234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4E767F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E767F">
              <w:rPr>
                <w:rFonts w:ascii="PT Astra Serif" w:hAnsi="PT Astra Serif"/>
                <w:b/>
                <w:sz w:val="20"/>
                <w:szCs w:val="20"/>
              </w:rPr>
              <w:t>Скейтбординг</w:t>
            </w:r>
          </w:p>
        </w:tc>
      </w:tr>
      <w:tr w:rsidR="00E55FC9" w:rsidTr="00AF13D2">
        <w:trPr>
          <w:cantSplit/>
          <w:trHeight w:val="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FC9" w:rsidRPr="004E767F" w:rsidRDefault="00E55FC9" w:rsidP="00961B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767F">
              <w:rPr>
                <w:rFonts w:ascii="PT Astra Serif" w:hAnsi="PT Astra Serif"/>
                <w:sz w:val="20"/>
                <w:szCs w:val="20"/>
              </w:rPr>
              <w:t>505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4E767F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4E767F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Чемпионат Томской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4E767F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767F">
              <w:rPr>
                <w:rFonts w:ascii="PT Astra Serif" w:hAnsi="PT Astra Serif"/>
                <w:sz w:val="20"/>
                <w:szCs w:val="20"/>
              </w:rPr>
              <w:t>Скейтбординг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 w:rsidP="00334B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02E0">
              <w:rPr>
                <w:rFonts w:ascii="PT Astra Serif" w:hAnsi="PT Astra Serif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7A02E0" w:rsidRDefault="00E55FC9" w:rsidP="00334B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7A02E0">
              <w:rPr>
                <w:rFonts w:ascii="PT Astra Serif" w:hAnsi="PT Astra Serif"/>
                <w:sz w:val="20"/>
                <w:szCs w:val="20"/>
                <w:lang w:eastAsia="ru-RU"/>
              </w:rPr>
              <w:t>егиональные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2F0622" w:rsidRDefault="00E55FC9" w:rsidP="00334B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622"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4E767F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767F">
              <w:rPr>
                <w:rFonts w:ascii="PT Astra Serif" w:hAnsi="PT Astra Serif"/>
                <w:sz w:val="20"/>
                <w:szCs w:val="20"/>
              </w:rPr>
              <w:t>12.2024</w:t>
            </w:r>
          </w:p>
          <w:p w:rsidR="00E55FC9" w:rsidRPr="004E767F" w:rsidRDefault="00E55FC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E767F">
              <w:rPr>
                <w:rFonts w:ascii="PT Astra Serif" w:hAnsi="PT Astra Serif"/>
                <w:sz w:val="20"/>
                <w:szCs w:val="20"/>
              </w:rPr>
              <w:t>(Декабрь)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FC9" w:rsidRPr="004E767F" w:rsidRDefault="00E55F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767F">
              <w:rPr>
                <w:rFonts w:ascii="PT Astra Serif" w:hAnsi="PT Astra Serif"/>
                <w:sz w:val="20"/>
                <w:szCs w:val="20"/>
              </w:rPr>
              <w:t>РФСОО «Федерация Скейтбординга» Томской области</w:t>
            </w:r>
          </w:p>
        </w:tc>
      </w:tr>
    </w:tbl>
    <w:p w:rsidR="00B35DFB" w:rsidRDefault="0002634E">
      <w:pPr>
        <w:tabs>
          <w:tab w:val="left" w:pos="8820"/>
        </w:tabs>
        <w:spacing w:after="0" w:line="240" w:lineRule="auto"/>
        <w:outlineLvl w:val="0"/>
      </w:pPr>
      <w:bookmarkStart w:id="0" w:name="_GoBack"/>
      <w:bookmarkEnd w:id="0"/>
      <w:r>
        <w:rPr>
          <w:rFonts w:ascii="PT Astra Serif" w:hAnsi="PT Astra Serif"/>
          <w:b/>
          <w:bCs/>
          <w:sz w:val="24"/>
          <w:szCs w:val="24"/>
          <w:lang w:eastAsia="ru-RU"/>
        </w:rPr>
        <w:tab/>
      </w:r>
    </w:p>
    <w:sectPr w:rsidR="00B35DFB" w:rsidSect="00B35DFB">
      <w:pgSz w:w="16838" w:h="11906" w:orient="landscape"/>
      <w:pgMar w:top="567" w:right="1134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408"/>
  <w:characterSpacingControl w:val="doNotCompress"/>
  <w:savePreviewPicture/>
  <w:compat/>
  <w:rsids>
    <w:rsidRoot w:val="00B35DFB"/>
    <w:rsid w:val="00014B1E"/>
    <w:rsid w:val="00020242"/>
    <w:rsid w:val="0002634E"/>
    <w:rsid w:val="00027133"/>
    <w:rsid w:val="0003470E"/>
    <w:rsid w:val="00037B1E"/>
    <w:rsid w:val="00061199"/>
    <w:rsid w:val="00084AE7"/>
    <w:rsid w:val="00091ED6"/>
    <w:rsid w:val="001047B8"/>
    <w:rsid w:val="00105237"/>
    <w:rsid w:val="00131E5A"/>
    <w:rsid w:val="00154E58"/>
    <w:rsid w:val="0015693A"/>
    <w:rsid w:val="0017203C"/>
    <w:rsid w:val="00176BC8"/>
    <w:rsid w:val="00195633"/>
    <w:rsid w:val="001C6A05"/>
    <w:rsid w:val="001D09F9"/>
    <w:rsid w:val="001E4A36"/>
    <w:rsid w:val="00204898"/>
    <w:rsid w:val="0022419D"/>
    <w:rsid w:val="00226564"/>
    <w:rsid w:val="00234E72"/>
    <w:rsid w:val="002435D8"/>
    <w:rsid w:val="002C03C5"/>
    <w:rsid w:val="002F0622"/>
    <w:rsid w:val="00334B66"/>
    <w:rsid w:val="00345629"/>
    <w:rsid w:val="00357B13"/>
    <w:rsid w:val="00363CBD"/>
    <w:rsid w:val="003715F3"/>
    <w:rsid w:val="003A0260"/>
    <w:rsid w:val="003B0E7A"/>
    <w:rsid w:val="003C6BC5"/>
    <w:rsid w:val="00405C5A"/>
    <w:rsid w:val="00406A53"/>
    <w:rsid w:val="0042336B"/>
    <w:rsid w:val="004244F5"/>
    <w:rsid w:val="004523EE"/>
    <w:rsid w:val="00470ED7"/>
    <w:rsid w:val="0049511E"/>
    <w:rsid w:val="004976B0"/>
    <w:rsid w:val="004B7BB5"/>
    <w:rsid w:val="004C11C6"/>
    <w:rsid w:val="004E0B04"/>
    <w:rsid w:val="004E3ABD"/>
    <w:rsid w:val="004E767F"/>
    <w:rsid w:val="005005C0"/>
    <w:rsid w:val="00517E6C"/>
    <w:rsid w:val="005262E0"/>
    <w:rsid w:val="00527F4E"/>
    <w:rsid w:val="00542B8A"/>
    <w:rsid w:val="00553A3E"/>
    <w:rsid w:val="00567832"/>
    <w:rsid w:val="00574504"/>
    <w:rsid w:val="005B5E8D"/>
    <w:rsid w:val="005B713B"/>
    <w:rsid w:val="005C0F5F"/>
    <w:rsid w:val="005C7D9F"/>
    <w:rsid w:val="005D239B"/>
    <w:rsid w:val="00611DA7"/>
    <w:rsid w:val="006237DD"/>
    <w:rsid w:val="0064220C"/>
    <w:rsid w:val="00654D73"/>
    <w:rsid w:val="006B58A9"/>
    <w:rsid w:val="006E1E8C"/>
    <w:rsid w:val="006E2499"/>
    <w:rsid w:val="00702A49"/>
    <w:rsid w:val="00751CF0"/>
    <w:rsid w:val="00753CB7"/>
    <w:rsid w:val="00762F6D"/>
    <w:rsid w:val="007658CB"/>
    <w:rsid w:val="007739FD"/>
    <w:rsid w:val="00775601"/>
    <w:rsid w:val="007965B4"/>
    <w:rsid w:val="007A02E0"/>
    <w:rsid w:val="007A21D0"/>
    <w:rsid w:val="007B4843"/>
    <w:rsid w:val="007C3F89"/>
    <w:rsid w:val="00800D24"/>
    <w:rsid w:val="00804E3D"/>
    <w:rsid w:val="00855999"/>
    <w:rsid w:val="00857395"/>
    <w:rsid w:val="00877D03"/>
    <w:rsid w:val="008957FB"/>
    <w:rsid w:val="008A7B81"/>
    <w:rsid w:val="008C74CA"/>
    <w:rsid w:val="008D2865"/>
    <w:rsid w:val="008D4272"/>
    <w:rsid w:val="008F1CD6"/>
    <w:rsid w:val="008F44FA"/>
    <w:rsid w:val="00906579"/>
    <w:rsid w:val="00915A9F"/>
    <w:rsid w:val="0092267E"/>
    <w:rsid w:val="009537C3"/>
    <w:rsid w:val="00961BF3"/>
    <w:rsid w:val="009741F7"/>
    <w:rsid w:val="00982FA8"/>
    <w:rsid w:val="00991C9C"/>
    <w:rsid w:val="00A17484"/>
    <w:rsid w:val="00A26C76"/>
    <w:rsid w:val="00A27D53"/>
    <w:rsid w:val="00A462D0"/>
    <w:rsid w:val="00A92AA8"/>
    <w:rsid w:val="00A95EBC"/>
    <w:rsid w:val="00AD6104"/>
    <w:rsid w:val="00AF13D2"/>
    <w:rsid w:val="00B15606"/>
    <w:rsid w:val="00B16ED6"/>
    <w:rsid w:val="00B35DFB"/>
    <w:rsid w:val="00B41551"/>
    <w:rsid w:val="00B82AE7"/>
    <w:rsid w:val="00B83515"/>
    <w:rsid w:val="00BB0600"/>
    <w:rsid w:val="00BB4C37"/>
    <w:rsid w:val="00BC3C79"/>
    <w:rsid w:val="00C068E0"/>
    <w:rsid w:val="00C26B97"/>
    <w:rsid w:val="00C34B4A"/>
    <w:rsid w:val="00C5310F"/>
    <w:rsid w:val="00C90903"/>
    <w:rsid w:val="00CF635F"/>
    <w:rsid w:val="00D270E6"/>
    <w:rsid w:val="00D30E76"/>
    <w:rsid w:val="00D46F4F"/>
    <w:rsid w:val="00D5305E"/>
    <w:rsid w:val="00D676B1"/>
    <w:rsid w:val="00D755AB"/>
    <w:rsid w:val="00D86C49"/>
    <w:rsid w:val="00DC365F"/>
    <w:rsid w:val="00E20D92"/>
    <w:rsid w:val="00E242DF"/>
    <w:rsid w:val="00E547DC"/>
    <w:rsid w:val="00E55FC9"/>
    <w:rsid w:val="00EA3E4A"/>
    <w:rsid w:val="00EF5DEC"/>
    <w:rsid w:val="00F03373"/>
    <w:rsid w:val="00F16346"/>
    <w:rsid w:val="00F361A0"/>
    <w:rsid w:val="00F61698"/>
    <w:rsid w:val="00F632AD"/>
    <w:rsid w:val="00F827AA"/>
    <w:rsid w:val="00F932AB"/>
    <w:rsid w:val="00F974C0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A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"/>
    <w:uiPriority w:val="9"/>
    <w:qFormat/>
    <w:rsid w:val="00580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">
    <w:name w:val="Заголовок 1 Знак"/>
    <w:basedOn w:val="a0"/>
    <w:uiPriority w:val="9"/>
    <w:qFormat/>
    <w:rsid w:val="005806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Схема документа Знак"/>
    <w:basedOn w:val="a0"/>
    <w:uiPriority w:val="99"/>
    <w:semiHidden/>
    <w:qFormat/>
    <w:rsid w:val="005806AE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basedOn w:val="a0"/>
    <w:uiPriority w:val="10"/>
    <w:qFormat/>
    <w:rsid w:val="005806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pt">
    <w:name w:val="Основной текст + 13 pt"/>
    <w:basedOn w:val="a0"/>
    <w:qFormat/>
    <w:rsid w:val="005806AE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6"/>
      <w:szCs w:val="26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5806AE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sid w:val="003F3A90"/>
    <w:rPr>
      <w:color w:val="0000FF"/>
      <w:u w:val="single"/>
    </w:rPr>
  </w:style>
  <w:style w:type="character" w:customStyle="1" w:styleId="er2xx9">
    <w:name w:val="_er2xx9"/>
    <w:basedOn w:val="a0"/>
    <w:qFormat/>
    <w:rsid w:val="002E0B4E"/>
  </w:style>
  <w:style w:type="character" w:styleId="a6">
    <w:name w:val="Strong"/>
    <w:basedOn w:val="a0"/>
    <w:uiPriority w:val="22"/>
    <w:qFormat/>
    <w:rsid w:val="001F786B"/>
    <w:rPr>
      <w:b/>
      <w:bCs/>
    </w:rPr>
  </w:style>
  <w:style w:type="character" w:customStyle="1" w:styleId="a7">
    <w:name w:val="Верхний колонтитул Знак"/>
    <w:basedOn w:val="a0"/>
    <w:uiPriority w:val="99"/>
    <w:semiHidden/>
    <w:qFormat/>
    <w:rsid w:val="0081046C"/>
    <w:rPr>
      <w:rFonts w:eastAsia="Times New Roman" w:cs="Times New Roman"/>
    </w:rPr>
  </w:style>
  <w:style w:type="character" w:customStyle="1" w:styleId="a8">
    <w:name w:val="Нижний колонтитул Знак"/>
    <w:basedOn w:val="a0"/>
    <w:uiPriority w:val="99"/>
    <w:semiHidden/>
    <w:qFormat/>
    <w:rsid w:val="0081046C"/>
    <w:rPr>
      <w:rFonts w:eastAsia="Times New Roman" w:cs="Times New Roman"/>
    </w:rPr>
  </w:style>
  <w:style w:type="character" w:customStyle="1" w:styleId="ListLabel1">
    <w:name w:val="ListLabel 1"/>
    <w:qFormat/>
    <w:rsid w:val="006610E5"/>
    <w:rPr>
      <w:rFonts w:cs="Times New Roman"/>
    </w:rPr>
  </w:style>
  <w:style w:type="character" w:customStyle="1" w:styleId="ListLabel2">
    <w:name w:val="ListLabel 2"/>
    <w:qFormat/>
    <w:rsid w:val="006610E5"/>
    <w:rPr>
      <w:rFonts w:cs="Times New Roman"/>
    </w:rPr>
  </w:style>
  <w:style w:type="character" w:customStyle="1" w:styleId="ListLabel3">
    <w:name w:val="ListLabel 3"/>
    <w:qFormat/>
    <w:rsid w:val="006610E5"/>
    <w:rPr>
      <w:rFonts w:cs="Times New Roman"/>
    </w:rPr>
  </w:style>
  <w:style w:type="character" w:customStyle="1" w:styleId="ListLabel4">
    <w:name w:val="ListLabel 4"/>
    <w:qFormat/>
    <w:rsid w:val="006610E5"/>
    <w:rPr>
      <w:rFonts w:cs="Times New Roman"/>
    </w:rPr>
  </w:style>
  <w:style w:type="character" w:customStyle="1" w:styleId="ListLabel5">
    <w:name w:val="ListLabel 5"/>
    <w:qFormat/>
    <w:rsid w:val="006610E5"/>
    <w:rPr>
      <w:rFonts w:cs="Times New Roman"/>
    </w:rPr>
  </w:style>
  <w:style w:type="character" w:customStyle="1" w:styleId="ListLabel6">
    <w:name w:val="ListLabel 6"/>
    <w:qFormat/>
    <w:rsid w:val="006610E5"/>
    <w:rPr>
      <w:rFonts w:cs="Times New Roman"/>
    </w:rPr>
  </w:style>
  <w:style w:type="character" w:customStyle="1" w:styleId="ListLabel7">
    <w:name w:val="ListLabel 7"/>
    <w:qFormat/>
    <w:rsid w:val="006610E5"/>
    <w:rPr>
      <w:rFonts w:cs="Times New Roman"/>
    </w:rPr>
  </w:style>
  <w:style w:type="character" w:customStyle="1" w:styleId="ListLabel8">
    <w:name w:val="ListLabel 8"/>
    <w:qFormat/>
    <w:rsid w:val="006610E5"/>
    <w:rPr>
      <w:rFonts w:cs="Times New Roman"/>
    </w:rPr>
  </w:style>
  <w:style w:type="character" w:customStyle="1" w:styleId="ListLabel9">
    <w:name w:val="ListLabel 9"/>
    <w:qFormat/>
    <w:rsid w:val="006610E5"/>
    <w:rPr>
      <w:rFonts w:cs="Times New Roman"/>
    </w:rPr>
  </w:style>
  <w:style w:type="character" w:customStyle="1" w:styleId="ListLabel10">
    <w:name w:val="ListLabel 10"/>
    <w:qFormat/>
    <w:rsid w:val="006610E5"/>
    <w:rPr>
      <w:rFonts w:cs="Times New Roman"/>
    </w:rPr>
  </w:style>
  <w:style w:type="character" w:customStyle="1" w:styleId="ListLabel11">
    <w:name w:val="ListLabel 11"/>
    <w:qFormat/>
    <w:rsid w:val="006610E5"/>
    <w:rPr>
      <w:rFonts w:cs="Times New Roman"/>
    </w:rPr>
  </w:style>
  <w:style w:type="character" w:customStyle="1" w:styleId="ListLabel12">
    <w:name w:val="ListLabel 12"/>
    <w:qFormat/>
    <w:rsid w:val="006610E5"/>
    <w:rPr>
      <w:rFonts w:cs="Times New Roman"/>
    </w:rPr>
  </w:style>
  <w:style w:type="character" w:customStyle="1" w:styleId="ListLabel13">
    <w:name w:val="ListLabel 13"/>
    <w:qFormat/>
    <w:rsid w:val="006610E5"/>
    <w:rPr>
      <w:rFonts w:cs="Times New Roman"/>
    </w:rPr>
  </w:style>
  <w:style w:type="character" w:customStyle="1" w:styleId="ListLabel14">
    <w:name w:val="ListLabel 14"/>
    <w:qFormat/>
    <w:rsid w:val="006610E5"/>
    <w:rPr>
      <w:rFonts w:cs="Times New Roman"/>
    </w:rPr>
  </w:style>
  <w:style w:type="character" w:customStyle="1" w:styleId="ListLabel15">
    <w:name w:val="ListLabel 15"/>
    <w:qFormat/>
    <w:rsid w:val="006610E5"/>
    <w:rPr>
      <w:rFonts w:cs="Times New Roman"/>
    </w:rPr>
  </w:style>
  <w:style w:type="character" w:customStyle="1" w:styleId="ListLabel16">
    <w:name w:val="ListLabel 16"/>
    <w:qFormat/>
    <w:rsid w:val="006610E5"/>
    <w:rPr>
      <w:rFonts w:cs="Times New Roman"/>
    </w:rPr>
  </w:style>
  <w:style w:type="character" w:customStyle="1" w:styleId="ListLabel17">
    <w:name w:val="ListLabel 17"/>
    <w:qFormat/>
    <w:rsid w:val="006610E5"/>
    <w:rPr>
      <w:rFonts w:cs="Times New Roman"/>
    </w:rPr>
  </w:style>
  <w:style w:type="character" w:customStyle="1" w:styleId="ListLabel18">
    <w:name w:val="ListLabel 18"/>
    <w:qFormat/>
    <w:rsid w:val="006610E5"/>
    <w:rPr>
      <w:rFonts w:cs="Times New Roman"/>
    </w:rPr>
  </w:style>
  <w:style w:type="character" w:customStyle="1" w:styleId="ListLabel19">
    <w:name w:val="ListLabel 19"/>
    <w:qFormat/>
    <w:rsid w:val="006610E5"/>
    <w:rPr>
      <w:rFonts w:cs="Times New Roman"/>
    </w:rPr>
  </w:style>
  <w:style w:type="character" w:customStyle="1" w:styleId="ListLabel20">
    <w:name w:val="ListLabel 20"/>
    <w:qFormat/>
    <w:rsid w:val="006610E5"/>
    <w:rPr>
      <w:rFonts w:cs="Times New Roman"/>
    </w:rPr>
  </w:style>
  <w:style w:type="character" w:customStyle="1" w:styleId="ListLabel21">
    <w:name w:val="ListLabel 21"/>
    <w:qFormat/>
    <w:rsid w:val="006610E5"/>
    <w:rPr>
      <w:rFonts w:cs="Times New Roman"/>
    </w:rPr>
  </w:style>
  <w:style w:type="character" w:customStyle="1" w:styleId="ListLabel22">
    <w:name w:val="ListLabel 22"/>
    <w:qFormat/>
    <w:rsid w:val="006610E5"/>
    <w:rPr>
      <w:rFonts w:cs="Times New Roman"/>
    </w:rPr>
  </w:style>
  <w:style w:type="character" w:customStyle="1" w:styleId="ListLabel23">
    <w:name w:val="ListLabel 23"/>
    <w:qFormat/>
    <w:rsid w:val="006610E5"/>
    <w:rPr>
      <w:rFonts w:cs="Times New Roman"/>
    </w:rPr>
  </w:style>
  <w:style w:type="character" w:customStyle="1" w:styleId="ListLabel24">
    <w:name w:val="ListLabel 24"/>
    <w:qFormat/>
    <w:rsid w:val="006610E5"/>
    <w:rPr>
      <w:rFonts w:cs="Times New Roman"/>
    </w:rPr>
  </w:style>
  <w:style w:type="character" w:customStyle="1" w:styleId="ListLabel25">
    <w:name w:val="ListLabel 25"/>
    <w:qFormat/>
    <w:rsid w:val="006610E5"/>
    <w:rPr>
      <w:rFonts w:cs="Times New Roman"/>
    </w:rPr>
  </w:style>
  <w:style w:type="character" w:customStyle="1" w:styleId="ListLabel26">
    <w:name w:val="ListLabel 26"/>
    <w:qFormat/>
    <w:rsid w:val="006610E5"/>
    <w:rPr>
      <w:rFonts w:cs="Times New Roman"/>
    </w:rPr>
  </w:style>
  <w:style w:type="character" w:customStyle="1" w:styleId="ListLabel27">
    <w:name w:val="ListLabel 27"/>
    <w:qFormat/>
    <w:rsid w:val="006610E5"/>
    <w:rPr>
      <w:rFonts w:cs="Times New Roman"/>
    </w:rPr>
  </w:style>
  <w:style w:type="character" w:customStyle="1" w:styleId="ListLabel28">
    <w:name w:val="ListLabel 28"/>
    <w:qFormat/>
    <w:rsid w:val="006610E5"/>
    <w:rPr>
      <w:rFonts w:cs="Times New Roman"/>
    </w:rPr>
  </w:style>
  <w:style w:type="character" w:customStyle="1" w:styleId="ListLabel29">
    <w:name w:val="ListLabel 29"/>
    <w:qFormat/>
    <w:rsid w:val="006610E5"/>
    <w:rPr>
      <w:rFonts w:cs="Times New Roman"/>
    </w:rPr>
  </w:style>
  <w:style w:type="character" w:customStyle="1" w:styleId="ListLabel30">
    <w:name w:val="ListLabel 30"/>
    <w:qFormat/>
    <w:rsid w:val="006610E5"/>
    <w:rPr>
      <w:rFonts w:cs="Times New Roman"/>
    </w:rPr>
  </w:style>
  <w:style w:type="character" w:customStyle="1" w:styleId="ListLabel31">
    <w:name w:val="ListLabel 31"/>
    <w:qFormat/>
    <w:rsid w:val="006610E5"/>
    <w:rPr>
      <w:rFonts w:cs="Times New Roman"/>
    </w:rPr>
  </w:style>
  <w:style w:type="character" w:customStyle="1" w:styleId="ListLabel32">
    <w:name w:val="ListLabel 32"/>
    <w:qFormat/>
    <w:rsid w:val="006610E5"/>
    <w:rPr>
      <w:rFonts w:cs="Times New Roman"/>
    </w:rPr>
  </w:style>
  <w:style w:type="character" w:customStyle="1" w:styleId="ListLabel33">
    <w:name w:val="ListLabel 33"/>
    <w:qFormat/>
    <w:rsid w:val="006610E5"/>
    <w:rPr>
      <w:rFonts w:cs="Times New Roman"/>
    </w:rPr>
  </w:style>
  <w:style w:type="character" w:customStyle="1" w:styleId="ListLabel34">
    <w:name w:val="ListLabel 34"/>
    <w:qFormat/>
    <w:rsid w:val="006610E5"/>
    <w:rPr>
      <w:rFonts w:cs="Times New Roman"/>
    </w:rPr>
  </w:style>
  <w:style w:type="character" w:customStyle="1" w:styleId="ListLabel35">
    <w:name w:val="ListLabel 35"/>
    <w:qFormat/>
    <w:rsid w:val="006610E5"/>
    <w:rPr>
      <w:rFonts w:cs="Times New Roman"/>
    </w:rPr>
  </w:style>
  <w:style w:type="character" w:customStyle="1" w:styleId="ListLabel36">
    <w:name w:val="ListLabel 36"/>
    <w:qFormat/>
    <w:rsid w:val="006610E5"/>
    <w:rPr>
      <w:rFonts w:cs="Times New Roman"/>
    </w:rPr>
  </w:style>
  <w:style w:type="character" w:customStyle="1" w:styleId="ListLabel37">
    <w:name w:val="ListLabel 37"/>
    <w:qFormat/>
    <w:rsid w:val="006610E5"/>
    <w:rPr>
      <w:rFonts w:cs="Times New Roman"/>
    </w:rPr>
  </w:style>
  <w:style w:type="character" w:customStyle="1" w:styleId="ListLabel38">
    <w:name w:val="ListLabel 38"/>
    <w:qFormat/>
    <w:rsid w:val="006610E5"/>
    <w:rPr>
      <w:rFonts w:cs="Times New Roman"/>
    </w:rPr>
  </w:style>
  <w:style w:type="character" w:customStyle="1" w:styleId="ListLabel39">
    <w:name w:val="ListLabel 39"/>
    <w:qFormat/>
    <w:rsid w:val="006610E5"/>
    <w:rPr>
      <w:rFonts w:cs="Times New Roman"/>
    </w:rPr>
  </w:style>
  <w:style w:type="character" w:customStyle="1" w:styleId="ListLabel40">
    <w:name w:val="ListLabel 40"/>
    <w:qFormat/>
    <w:rsid w:val="006610E5"/>
    <w:rPr>
      <w:rFonts w:cs="Times New Roman"/>
    </w:rPr>
  </w:style>
  <w:style w:type="character" w:customStyle="1" w:styleId="ListLabel41">
    <w:name w:val="ListLabel 41"/>
    <w:qFormat/>
    <w:rsid w:val="006610E5"/>
    <w:rPr>
      <w:rFonts w:cs="Times New Roman"/>
    </w:rPr>
  </w:style>
  <w:style w:type="character" w:customStyle="1" w:styleId="ListLabel42">
    <w:name w:val="ListLabel 42"/>
    <w:qFormat/>
    <w:rsid w:val="006610E5"/>
    <w:rPr>
      <w:rFonts w:cs="Times New Roman"/>
    </w:rPr>
  </w:style>
  <w:style w:type="character" w:customStyle="1" w:styleId="ListLabel43">
    <w:name w:val="ListLabel 43"/>
    <w:qFormat/>
    <w:rsid w:val="006610E5"/>
    <w:rPr>
      <w:rFonts w:cs="Times New Roman"/>
    </w:rPr>
  </w:style>
  <w:style w:type="character" w:customStyle="1" w:styleId="ListLabel44">
    <w:name w:val="ListLabel 44"/>
    <w:qFormat/>
    <w:rsid w:val="006610E5"/>
    <w:rPr>
      <w:rFonts w:cs="Times New Roman"/>
    </w:rPr>
  </w:style>
  <w:style w:type="character" w:customStyle="1" w:styleId="ListLabel45">
    <w:name w:val="ListLabel 45"/>
    <w:qFormat/>
    <w:rsid w:val="006610E5"/>
    <w:rPr>
      <w:rFonts w:cs="Times New Roman"/>
    </w:rPr>
  </w:style>
  <w:style w:type="character" w:customStyle="1" w:styleId="ListLabel46">
    <w:name w:val="ListLabel 46"/>
    <w:qFormat/>
    <w:rsid w:val="006610E5"/>
    <w:rPr>
      <w:rFonts w:cs="Times New Roman"/>
    </w:rPr>
  </w:style>
  <w:style w:type="character" w:customStyle="1" w:styleId="ListLabel47">
    <w:name w:val="ListLabel 47"/>
    <w:qFormat/>
    <w:rsid w:val="006610E5"/>
    <w:rPr>
      <w:rFonts w:cs="Times New Roman"/>
    </w:rPr>
  </w:style>
  <w:style w:type="character" w:customStyle="1" w:styleId="ListLabel48">
    <w:name w:val="ListLabel 48"/>
    <w:qFormat/>
    <w:rsid w:val="006610E5"/>
    <w:rPr>
      <w:rFonts w:cs="Times New Roman"/>
    </w:rPr>
  </w:style>
  <w:style w:type="character" w:customStyle="1" w:styleId="ListLabel49">
    <w:name w:val="ListLabel 49"/>
    <w:qFormat/>
    <w:rsid w:val="006610E5"/>
    <w:rPr>
      <w:rFonts w:cs="Times New Roman"/>
    </w:rPr>
  </w:style>
  <w:style w:type="character" w:customStyle="1" w:styleId="ListLabel50">
    <w:name w:val="ListLabel 50"/>
    <w:qFormat/>
    <w:rsid w:val="006610E5"/>
    <w:rPr>
      <w:rFonts w:cs="Times New Roman"/>
    </w:rPr>
  </w:style>
  <w:style w:type="character" w:customStyle="1" w:styleId="ListLabel51">
    <w:name w:val="ListLabel 51"/>
    <w:qFormat/>
    <w:rsid w:val="006610E5"/>
    <w:rPr>
      <w:rFonts w:cs="Times New Roman"/>
    </w:rPr>
  </w:style>
  <w:style w:type="character" w:customStyle="1" w:styleId="ListLabel52">
    <w:name w:val="ListLabel 52"/>
    <w:qFormat/>
    <w:rsid w:val="006610E5"/>
    <w:rPr>
      <w:rFonts w:cs="Times New Roman"/>
    </w:rPr>
  </w:style>
  <w:style w:type="character" w:customStyle="1" w:styleId="ListLabel53">
    <w:name w:val="ListLabel 53"/>
    <w:qFormat/>
    <w:rsid w:val="006610E5"/>
    <w:rPr>
      <w:rFonts w:cs="Times New Roman"/>
    </w:rPr>
  </w:style>
  <w:style w:type="character" w:customStyle="1" w:styleId="ListLabel54">
    <w:name w:val="ListLabel 54"/>
    <w:qFormat/>
    <w:rsid w:val="006610E5"/>
    <w:rPr>
      <w:rFonts w:cs="Times New Roman"/>
    </w:rPr>
  </w:style>
  <w:style w:type="character" w:customStyle="1" w:styleId="ListLabel55">
    <w:name w:val="ListLabel 55"/>
    <w:qFormat/>
    <w:rsid w:val="006610E5"/>
    <w:rPr>
      <w:rFonts w:cs="Times New Roman"/>
    </w:rPr>
  </w:style>
  <w:style w:type="character" w:customStyle="1" w:styleId="ListLabel56">
    <w:name w:val="ListLabel 56"/>
    <w:qFormat/>
    <w:rsid w:val="006610E5"/>
    <w:rPr>
      <w:rFonts w:cs="Times New Roman"/>
    </w:rPr>
  </w:style>
  <w:style w:type="character" w:customStyle="1" w:styleId="ListLabel57">
    <w:name w:val="ListLabel 57"/>
    <w:qFormat/>
    <w:rsid w:val="006610E5"/>
    <w:rPr>
      <w:rFonts w:cs="Times New Roman"/>
    </w:rPr>
  </w:style>
  <w:style w:type="character" w:customStyle="1" w:styleId="ListLabel58">
    <w:name w:val="ListLabel 58"/>
    <w:qFormat/>
    <w:rsid w:val="006610E5"/>
    <w:rPr>
      <w:rFonts w:cs="Times New Roman"/>
    </w:rPr>
  </w:style>
  <w:style w:type="character" w:customStyle="1" w:styleId="ListLabel59">
    <w:name w:val="ListLabel 59"/>
    <w:qFormat/>
    <w:rsid w:val="006610E5"/>
    <w:rPr>
      <w:rFonts w:cs="Times New Roman"/>
    </w:rPr>
  </w:style>
  <w:style w:type="character" w:customStyle="1" w:styleId="ListLabel60">
    <w:name w:val="ListLabel 60"/>
    <w:qFormat/>
    <w:rsid w:val="006610E5"/>
    <w:rPr>
      <w:rFonts w:cs="Times New Roman"/>
    </w:rPr>
  </w:style>
  <w:style w:type="character" w:customStyle="1" w:styleId="ListLabel61">
    <w:name w:val="ListLabel 61"/>
    <w:qFormat/>
    <w:rsid w:val="006610E5"/>
    <w:rPr>
      <w:rFonts w:cs="Times New Roman"/>
    </w:rPr>
  </w:style>
  <w:style w:type="character" w:customStyle="1" w:styleId="ListLabel62">
    <w:name w:val="ListLabel 62"/>
    <w:qFormat/>
    <w:rsid w:val="006610E5"/>
    <w:rPr>
      <w:rFonts w:cs="Times New Roman"/>
    </w:rPr>
  </w:style>
  <w:style w:type="character" w:customStyle="1" w:styleId="ListLabel63">
    <w:name w:val="ListLabel 63"/>
    <w:qFormat/>
    <w:rsid w:val="006610E5"/>
    <w:rPr>
      <w:rFonts w:cs="Times New Roman"/>
    </w:rPr>
  </w:style>
  <w:style w:type="character" w:customStyle="1" w:styleId="ListLabel64">
    <w:name w:val="ListLabel 64"/>
    <w:qFormat/>
    <w:rsid w:val="006610E5"/>
    <w:rPr>
      <w:rFonts w:cs="Times New Roman"/>
    </w:rPr>
  </w:style>
  <w:style w:type="character" w:customStyle="1" w:styleId="ListLabel65">
    <w:name w:val="ListLabel 65"/>
    <w:qFormat/>
    <w:rsid w:val="006610E5"/>
    <w:rPr>
      <w:rFonts w:cs="Times New Roman"/>
    </w:rPr>
  </w:style>
  <w:style w:type="character" w:customStyle="1" w:styleId="ListLabel66">
    <w:name w:val="ListLabel 66"/>
    <w:qFormat/>
    <w:rsid w:val="006610E5"/>
    <w:rPr>
      <w:rFonts w:cs="Times New Roman"/>
    </w:rPr>
  </w:style>
  <w:style w:type="character" w:customStyle="1" w:styleId="ListLabel67">
    <w:name w:val="ListLabel 67"/>
    <w:qFormat/>
    <w:rsid w:val="006610E5"/>
    <w:rPr>
      <w:rFonts w:cs="Times New Roman"/>
    </w:rPr>
  </w:style>
  <w:style w:type="character" w:customStyle="1" w:styleId="ListLabel68">
    <w:name w:val="ListLabel 68"/>
    <w:qFormat/>
    <w:rsid w:val="006610E5"/>
    <w:rPr>
      <w:rFonts w:cs="Times New Roman"/>
    </w:rPr>
  </w:style>
  <w:style w:type="character" w:customStyle="1" w:styleId="ListLabel69">
    <w:name w:val="ListLabel 69"/>
    <w:qFormat/>
    <w:rsid w:val="006610E5"/>
    <w:rPr>
      <w:rFonts w:cs="Times New Roman"/>
    </w:rPr>
  </w:style>
  <w:style w:type="character" w:customStyle="1" w:styleId="ListLabel70">
    <w:name w:val="ListLabel 70"/>
    <w:qFormat/>
    <w:rsid w:val="006610E5"/>
    <w:rPr>
      <w:rFonts w:cs="Times New Roman"/>
    </w:rPr>
  </w:style>
  <w:style w:type="character" w:customStyle="1" w:styleId="ListLabel71">
    <w:name w:val="ListLabel 71"/>
    <w:qFormat/>
    <w:rsid w:val="006610E5"/>
    <w:rPr>
      <w:rFonts w:cs="Times New Roman"/>
    </w:rPr>
  </w:style>
  <w:style w:type="character" w:customStyle="1" w:styleId="ListLabel72">
    <w:name w:val="ListLabel 72"/>
    <w:qFormat/>
    <w:rsid w:val="006610E5"/>
    <w:rPr>
      <w:rFonts w:cs="Times New Roman"/>
    </w:rPr>
  </w:style>
  <w:style w:type="character" w:customStyle="1" w:styleId="ListLabel73">
    <w:name w:val="ListLabel 73"/>
    <w:qFormat/>
    <w:rsid w:val="006610E5"/>
    <w:rPr>
      <w:rFonts w:cs="Times New Roman"/>
    </w:rPr>
  </w:style>
  <w:style w:type="character" w:customStyle="1" w:styleId="ListLabel74">
    <w:name w:val="ListLabel 74"/>
    <w:qFormat/>
    <w:rsid w:val="006610E5"/>
    <w:rPr>
      <w:rFonts w:cs="Times New Roman"/>
    </w:rPr>
  </w:style>
  <w:style w:type="character" w:customStyle="1" w:styleId="ListLabel75">
    <w:name w:val="ListLabel 75"/>
    <w:qFormat/>
    <w:rsid w:val="006610E5"/>
    <w:rPr>
      <w:rFonts w:cs="Times New Roman"/>
    </w:rPr>
  </w:style>
  <w:style w:type="character" w:customStyle="1" w:styleId="ListLabel76">
    <w:name w:val="ListLabel 76"/>
    <w:qFormat/>
    <w:rsid w:val="006610E5"/>
    <w:rPr>
      <w:rFonts w:cs="Times New Roman"/>
    </w:rPr>
  </w:style>
  <w:style w:type="character" w:customStyle="1" w:styleId="ListLabel77">
    <w:name w:val="ListLabel 77"/>
    <w:qFormat/>
    <w:rsid w:val="006610E5"/>
    <w:rPr>
      <w:rFonts w:cs="Times New Roman"/>
    </w:rPr>
  </w:style>
  <w:style w:type="character" w:customStyle="1" w:styleId="ListLabel78">
    <w:name w:val="ListLabel 78"/>
    <w:qFormat/>
    <w:rsid w:val="006610E5"/>
    <w:rPr>
      <w:rFonts w:cs="Times New Roman"/>
    </w:rPr>
  </w:style>
  <w:style w:type="character" w:customStyle="1" w:styleId="ListLabel79">
    <w:name w:val="ListLabel 79"/>
    <w:qFormat/>
    <w:rsid w:val="006610E5"/>
    <w:rPr>
      <w:rFonts w:cs="Times New Roman"/>
    </w:rPr>
  </w:style>
  <w:style w:type="character" w:customStyle="1" w:styleId="ListLabel80">
    <w:name w:val="ListLabel 80"/>
    <w:qFormat/>
    <w:rsid w:val="006610E5"/>
    <w:rPr>
      <w:rFonts w:cs="Times New Roman"/>
    </w:rPr>
  </w:style>
  <w:style w:type="character" w:customStyle="1" w:styleId="ListLabel81">
    <w:name w:val="ListLabel 81"/>
    <w:qFormat/>
    <w:rsid w:val="006610E5"/>
    <w:rPr>
      <w:rFonts w:cs="Times New Roman"/>
    </w:rPr>
  </w:style>
  <w:style w:type="character" w:customStyle="1" w:styleId="ListLabel82">
    <w:name w:val="ListLabel 82"/>
    <w:qFormat/>
    <w:rsid w:val="006610E5"/>
    <w:rPr>
      <w:rFonts w:cs="Times New Roman"/>
    </w:rPr>
  </w:style>
  <w:style w:type="character" w:customStyle="1" w:styleId="ListLabel83">
    <w:name w:val="ListLabel 83"/>
    <w:qFormat/>
    <w:rsid w:val="006610E5"/>
    <w:rPr>
      <w:rFonts w:cs="Times New Roman"/>
    </w:rPr>
  </w:style>
  <w:style w:type="character" w:customStyle="1" w:styleId="ListLabel84">
    <w:name w:val="ListLabel 84"/>
    <w:qFormat/>
    <w:rsid w:val="006610E5"/>
    <w:rPr>
      <w:rFonts w:cs="Times New Roman"/>
    </w:rPr>
  </w:style>
  <w:style w:type="character" w:customStyle="1" w:styleId="ListLabel85">
    <w:name w:val="ListLabel 85"/>
    <w:qFormat/>
    <w:rsid w:val="006610E5"/>
    <w:rPr>
      <w:rFonts w:cs="Times New Roman"/>
    </w:rPr>
  </w:style>
  <w:style w:type="character" w:customStyle="1" w:styleId="ListLabel86">
    <w:name w:val="ListLabel 86"/>
    <w:qFormat/>
    <w:rsid w:val="006610E5"/>
    <w:rPr>
      <w:rFonts w:cs="Times New Roman"/>
    </w:rPr>
  </w:style>
  <w:style w:type="character" w:customStyle="1" w:styleId="ListLabel87">
    <w:name w:val="ListLabel 87"/>
    <w:qFormat/>
    <w:rsid w:val="006610E5"/>
    <w:rPr>
      <w:rFonts w:cs="Times New Roman"/>
    </w:rPr>
  </w:style>
  <w:style w:type="character" w:customStyle="1" w:styleId="ListLabel88">
    <w:name w:val="ListLabel 88"/>
    <w:qFormat/>
    <w:rsid w:val="006610E5"/>
    <w:rPr>
      <w:rFonts w:cs="Times New Roman"/>
    </w:rPr>
  </w:style>
  <w:style w:type="character" w:customStyle="1" w:styleId="ListLabel89">
    <w:name w:val="ListLabel 89"/>
    <w:qFormat/>
    <w:rsid w:val="006610E5"/>
    <w:rPr>
      <w:rFonts w:cs="Times New Roman"/>
    </w:rPr>
  </w:style>
  <w:style w:type="character" w:customStyle="1" w:styleId="ListLabel90">
    <w:name w:val="ListLabel 90"/>
    <w:qFormat/>
    <w:rsid w:val="006610E5"/>
    <w:rPr>
      <w:rFonts w:cs="Times New Roman"/>
    </w:rPr>
  </w:style>
  <w:style w:type="character" w:customStyle="1" w:styleId="ListLabel91">
    <w:name w:val="ListLabel 91"/>
    <w:qFormat/>
    <w:rsid w:val="006610E5"/>
    <w:rPr>
      <w:rFonts w:cs="Times New Roman"/>
    </w:rPr>
  </w:style>
  <w:style w:type="character" w:customStyle="1" w:styleId="ListLabel92">
    <w:name w:val="ListLabel 92"/>
    <w:qFormat/>
    <w:rsid w:val="006610E5"/>
    <w:rPr>
      <w:rFonts w:cs="Times New Roman"/>
    </w:rPr>
  </w:style>
  <w:style w:type="character" w:customStyle="1" w:styleId="ListLabel93">
    <w:name w:val="ListLabel 93"/>
    <w:qFormat/>
    <w:rsid w:val="006610E5"/>
    <w:rPr>
      <w:rFonts w:cs="Times New Roman"/>
    </w:rPr>
  </w:style>
  <w:style w:type="character" w:customStyle="1" w:styleId="ListLabel94">
    <w:name w:val="ListLabel 94"/>
    <w:qFormat/>
    <w:rsid w:val="006610E5"/>
    <w:rPr>
      <w:rFonts w:cs="Times New Roman"/>
    </w:rPr>
  </w:style>
  <w:style w:type="character" w:customStyle="1" w:styleId="ListLabel95">
    <w:name w:val="ListLabel 95"/>
    <w:qFormat/>
    <w:rsid w:val="006610E5"/>
    <w:rPr>
      <w:rFonts w:cs="Times New Roman"/>
    </w:rPr>
  </w:style>
  <w:style w:type="character" w:customStyle="1" w:styleId="ListLabel96">
    <w:name w:val="ListLabel 96"/>
    <w:qFormat/>
    <w:rsid w:val="006610E5"/>
    <w:rPr>
      <w:rFonts w:cs="Times New Roman"/>
    </w:rPr>
  </w:style>
  <w:style w:type="character" w:customStyle="1" w:styleId="ListLabel97">
    <w:name w:val="ListLabel 97"/>
    <w:qFormat/>
    <w:rsid w:val="006610E5"/>
    <w:rPr>
      <w:rFonts w:cs="Times New Roman"/>
    </w:rPr>
  </w:style>
  <w:style w:type="character" w:customStyle="1" w:styleId="ListLabel98">
    <w:name w:val="ListLabel 98"/>
    <w:qFormat/>
    <w:rsid w:val="006610E5"/>
    <w:rPr>
      <w:rFonts w:cs="Times New Roman"/>
    </w:rPr>
  </w:style>
  <w:style w:type="character" w:customStyle="1" w:styleId="ListLabel99">
    <w:name w:val="ListLabel 99"/>
    <w:qFormat/>
    <w:rsid w:val="006610E5"/>
    <w:rPr>
      <w:rFonts w:cs="Times New Roman"/>
    </w:rPr>
  </w:style>
  <w:style w:type="character" w:customStyle="1" w:styleId="ListLabel100">
    <w:name w:val="ListLabel 100"/>
    <w:qFormat/>
    <w:rsid w:val="006610E5"/>
    <w:rPr>
      <w:rFonts w:cs="Times New Roman"/>
    </w:rPr>
  </w:style>
  <w:style w:type="character" w:customStyle="1" w:styleId="ListLabel101">
    <w:name w:val="ListLabel 101"/>
    <w:qFormat/>
    <w:rsid w:val="006610E5"/>
    <w:rPr>
      <w:rFonts w:cs="Times New Roman"/>
    </w:rPr>
  </w:style>
  <w:style w:type="character" w:customStyle="1" w:styleId="ListLabel102">
    <w:name w:val="ListLabel 102"/>
    <w:qFormat/>
    <w:rsid w:val="006610E5"/>
    <w:rPr>
      <w:rFonts w:cs="Times New Roman"/>
    </w:rPr>
  </w:style>
  <w:style w:type="character" w:customStyle="1" w:styleId="ListLabel103">
    <w:name w:val="ListLabel 103"/>
    <w:qFormat/>
    <w:rsid w:val="006610E5"/>
    <w:rPr>
      <w:rFonts w:cs="Times New Roman"/>
    </w:rPr>
  </w:style>
  <w:style w:type="character" w:customStyle="1" w:styleId="ListLabel104">
    <w:name w:val="ListLabel 104"/>
    <w:qFormat/>
    <w:rsid w:val="006610E5"/>
    <w:rPr>
      <w:rFonts w:cs="Times New Roman"/>
    </w:rPr>
  </w:style>
  <w:style w:type="character" w:customStyle="1" w:styleId="ListLabel105">
    <w:name w:val="ListLabel 105"/>
    <w:qFormat/>
    <w:rsid w:val="006610E5"/>
    <w:rPr>
      <w:rFonts w:cs="Times New Roman"/>
    </w:rPr>
  </w:style>
  <w:style w:type="character" w:customStyle="1" w:styleId="ListLabel106">
    <w:name w:val="ListLabel 106"/>
    <w:qFormat/>
    <w:rsid w:val="006610E5"/>
    <w:rPr>
      <w:rFonts w:cs="Times New Roman"/>
    </w:rPr>
  </w:style>
  <w:style w:type="character" w:customStyle="1" w:styleId="ListLabel107">
    <w:name w:val="ListLabel 107"/>
    <w:qFormat/>
    <w:rsid w:val="006610E5"/>
    <w:rPr>
      <w:rFonts w:cs="Times New Roman"/>
    </w:rPr>
  </w:style>
  <w:style w:type="character" w:customStyle="1" w:styleId="ListLabel108">
    <w:name w:val="ListLabel 108"/>
    <w:qFormat/>
    <w:rsid w:val="006610E5"/>
    <w:rPr>
      <w:rFonts w:cs="Times New Roman"/>
    </w:rPr>
  </w:style>
  <w:style w:type="character" w:customStyle="1" w:styleId="ListLabel109">
    <w:name w:val="ListLabel 109"/>
    <w:qFormat/>
    <w:rsid w:val="006610E5"/>
    <w:rPr>
      <w:rFonts w:cs="Times New Roman"/>
    </w:rPr>
  </w:style>
  <w:style w:type="character" w:customStyle="1" w:styleId="ListLabel110">
    <w:name w:val="ListLabel 110"/>
    <w:qFormat/>
    <w:rsid w:val="006610E5"/>
    <w:rPr>
      <w:rFonts w:cs="Times New Roman"/>
    </w:rPr>
  </w:style>
  <w:style w:type="character" w:customStyle="1" w:styleId="ListLabel111">
    <w:name w:val="ListLabel 111"/>
    <w:qFormat/>
    <w:rsid w:val="006610E5"/>
    <w:rPr>
      <w:rFonts w:cs="Times New Roman"/>
    </w:rPr>
  </w:style>
  <w:style w:type="character" w:customStyle="1" w:styleId="ListLabel112">
    <w:name w:val="ListLabel 112"/>
    <w:qFormat/>
    <w:rsid w:val="006610E5"/>
    <w:rPr>
      <w:rFonts w:cs="Times New Roman"/>
    </w:rPr>
  </w:style>
  <w:style w:type="character" w:customStyle="1" w:styleId="ListLabel113">
    <w:name w:val="ListLabel 113"/>
    <w:qFormat/>
    <w:rsid w:val="006610E5"/>
    <w:rPr>
      <w:rFonts w:cs="Times New Roman"/>
    </w:rPr>
  </w:style>
  <w:style w:type="character" w:customStyle="1" w:styleId="ListLabel114">
    <w:name w:val="ListLabel 114"/>
    <w:qFormat/>
    <w:rsid w:val="006610E5"/>
    <w:rPr>
      <w:rFonts w:cs="Times New Roman"/>
    </w:rPr>
  </w:style>
  <w:style w:type="character" w:customStyle="1" w:styleId="ListLabel115">
    <w:name w:val="ListLabel 115"/>
    <w:qFormat/>
    <w:rsid w:val="006610E5"/>
    <w:rPr>
      <w:rFonts w:cs="Times New Roman"/>
    </w:rPr>
  </w:style>
  <w:style w:type="character" w:customStyle="1" w:styleId="ListLabel116">
    <w:name w:val="ListLabel 116"/>
    <w:qFormat/>
    <w:rsid w:val="006610E5"/>
    <w:rPr>
      <w:rFonts w:cs="Times New Roman"/>
    </w:rPr>
  </w:style>
  <w:style w:type="character" w:customStyle="1" w:styleId="ListLabel117">
    <w:name w:val="ListLabel 117"/>
    <w:qFormat/>
    <w:rsid w:val="006610E5"/>
    <w:rPr>
      <w:rFonts w:cs="Times New Roman"/>
    </w:rPr>
  </w:style>
  <w:style w:type="character" w:customStyle="1" w:styleId="ListLabel118">
    <w:name w:val="ListLabel 118"/>
    <w:qFormat/>
    <w:rsid w:val="006610E5"/>
    <w:rPr>
      <w:b w:val="0"/>
      <w:color w:val="auto"/>
    </w:rPr>
  </w:style>
  <w:style w:type="character" w:customStyle="1" w:styleId="ListLabel119">
    <w:name w:val="ListLabel 119"/>
    <w:qFormat/>
    <w:rsid w:val="006610E5"/>
    <w:rPr>
      <w:color w:val="000000"/>
    </w:rPr>
  </w:style>
  <w:style w:type="paragraph" w:customStyle="1" w:styleId="a9">
    <w:name w:val="Заголовок"/>
    <w:basedOn w:val="a"/>
    <w:next w:val="aa"/>
    <w:qFormat/>
    <w:rsid w:val="006610E5"/>
    <w:pPr>
      <w:keepNext/>
      <w:spacing w:before="240" w:after="120"/>
    </w:pPr>
    <w:rPr>
      <w:rFonts w:ascii="PT Astra Serif" w:eastAsia="Microsoft YaHei" w:hAnsi="PT Astra Serif" w:cs="Arial"/>
      <w:sz w:val="28"/>
      <w:szCs w:val="28"/>
    </w:rPr>
  </w:style>
  <w:style w:type="paragraph" w:styleId="aa">
    <w:name w:val="Body Text"/>
    <w:basedOn w:val="a"/>
    <w:rsid w:val="006610E5"/>
    <w:pPr>
      <w:spacing w:after="140"/>
    </w:pPr>
  </w:style>
  <w:style w:type="paragraph" w:styleId="ab">
    <w:name w:val="List"/>
    <w:basedOn w:val="aa"/>
    <w:rsid w:val="006610E5"/>
    <w:rPr>
      <w:rFonts w:ascii="PT Astra Serif" w:hAnsi="PT Astra Serif" w:cs="Arial"/>
    </w:rPr>
  </w:style>
  <w:style w:type="paragraph" w:customStyle="1" w:styleId="Caption">
    <w:name w:val="Caption"/>
    <w:basedOn w:val="a"/>
    <w:qFormat/>
    <w:rsid w:val="006610E5"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c">
    <w:name w:val="index heading"/>
    <w:basedOn w:val="a"/>
    <w:qFormat/>
    <w:rsid w:val="006610E5"/>
    <w:pPr>
      <w:suppressLineNumbers/>
    </w:pPr>
    <w:rPr>
      <w:rFonts w:ascii="PT Astra Serif" w:hAnsi="PT Astra Serif" w:cs="Arial"/>
    </w:rPr>
  </w:style>
  <w:style w:type="paragraph" w:styleId="ad">
    <w:name w:val="Document Map"/>
    <w:basedOn w:val="a"/>
    <w:uiPriority w:val="99"/>
    <w:semiHidden/>
    <w:unhideWhenUsed/>
    <w:qFormat/>
    <w:rsid w:val="005806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5806AE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5806A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uiPriority w:val="10"/>
    <w:qFormat/>
    <w:rsid w:val="005806AE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unhideWhenUsed/>
    <w:qFormat/>
    <w:rsid w:val="005806A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806AE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qFormat/>
    <w:rsid w:val="005806AE"/>
    <w:rPr>
      <w:rFonts w:eastAsia="Times New Roman" w:cs="Times New Roman"/>
    </w:rPr>
  </w:style>
  <w:style w:type="paragraph" w:styleId="af2">
    <w:name w:val="Balloon Text"/>
    <w:basedOn w:val="a"/>
    <w:uiPriority w:val="99"/>
    <w:semiHidden/>
    <w:unhideWhenUsed/>
    <w:qFormat/>
    <w:rsid w:val="005806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DE2ECD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F102E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rsid w:val="00855FC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customStyle="1" w:styleId="Header">
    <w:name w:val="Header"/>
    <w:basedOn w:val="a"/>
    <w:uiPriority w:val="99"/>
    <w:semiHidden/>
    <w:unhideWhenUsed/>
    <w:rsid w:val="0081046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81046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Заголовок таблицы"/>
    <w:basedOn w:val="af3"/>
    <w:qFormat/>
    <w:rsid w:val="006610E5"/>
    <w:pPr>
      <w:jc w:val="center"/>
    </w:pPr>
    <w:rPr>
      <w:b/>
      <w:bCs/>
    </w:rPr>
  </w:style>
  <w:style w:type="paragraph" w:customStyle="1" w:styleId="10">
    <w:name w:val="Абзац списка1"/>
    <w:basedOn w:val="a"/>
    <w:rsid w:val="00553A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  <w:ind w:left="720"/>
      <w:contextualSpacing/>
    </w:pPr>
    <w:rPr>
      <w:rFonts w:ascii="Times New Roman" w:hAnsi="Times New Roman"/>
      <w:sz w:val="20"/>
      <w:lang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332">
          <w:marLeft w:val="0"/>
          <w:marRight w:val="0"/>
          <w:marTop w:val="0"/>
          <w:marBottom w:val="0"/>
          <w:divBdr>
            <w:top w:val="single" w:sz="2" w:space="8" w:color="E5E7EB"/>
            <w:left w:val="single" w:sz="2" w:space="16" w:color="E5E7EB"/>
            <w:bottom w:val="single" w:sz="2" w:space="8" w:color="E5E7EB"/>
            <w:right w:val="single" w:sz="2" w:space="16" w:color="E5E7E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E187-653C-45E1-9A8E-08424E7D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86</Pages>
  <Words>26547</Words>
  <Characters>151322</Characters>
  <Application>Microsoft Office Word</Application>
  <DocSecurity>0</DocSecurity>
  <Lines>1261</Lines>
  <Paragraphs>355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КАЛЕНДАРНЫЙ ПЛАН</vt:lpstr>
      <vt:lpstr>ОФИЦИАЛЬНЫХ ФИЗКУЛЬТУРНЫХ МЕРОПРИЯТИЙ </vt:lpstr>
      <vt:lpstr>И СПОРТИВНЫХ МЕРОПРИЯТИЙ ТОМСКОЙ ОБЛАСТИ НА 2024 ГОД</vt:lpstr>
      <vt:lpstr/>
      <vt:lpstr>утвержден распоряжением Департамента спорта Томской области от 06.05.2024 № 1-р-</vt:lpstr>
      <vt:lpstr>«Об утверждении Календарного плана официальных физкультурных мероприятий и спорт</vt:lpstr>
      <vt:lpstr/>
      <vt:lpstr>Раздел I– Региональные официальные физкультурные мероприятия, межмуниципальные о</vt:lpstr>
      <vt:lpstr>межрегиональные и всероссийские официальные физкультурные мероприятия</vt:lpstr>
      <vt:lpstr/>
      <vt:lpstr>Раздел II– Региональные официальные спортивные мероприятия, межмуниципальные офи</vt:lpstr>
      <vt:lpstr/>
    </vt:vector>
  </TitlesOfParts>
  <Company/>
  <LinksUpToDate>false</LinksUpToDate>
  <CharactersWithSpaces>177514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</dc:creator>
  <dc:description/>
  <cp:lastModifiedBy>nkv</cp:lastModifiedBy>
  <cp:revision>61</cp:revision>
  <cp:lastPrinted>2024-01-16T10:16:00Z</cp:lastPrinted>
  <dcterms:created xsi:type="dcterms:W3CDTF">2024-09-09T10:55:00Z</dcterms:created>
  <dcterms:modified xsi:type="dcterms:W3CDTF">2024-12-13T08:25:00Z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