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BE6" w:rsidRPr="00212BE6" w:rsidRDefault="00212BE6" w:rsidP="00212BE6">
      <w:pPr>
        <w:pStyle w:val="3"/>
        <w:spacing w:after="0"/>
        <w:ind w:firstLine="0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212BE6">
        <w:rPr>
          <w:rFonts w:ascii="PT Astra Serif" w:hAnsi="PT Astra Serif"/>
          <w:b/>
          <w:sz w:val="28"/>
          <w:szCs w:val="28"/>
        </w:rPr>
        <w:t xml:space="preserve">Список победителей </w:t>
      </w:r>
      <w:r w:rsidRPr="00212BE6">
        <w:rPr>
          <w:rFonts w:ascii="PT Astra Serif" w:hAnsi="PT Astra Serif"/>
          <w:b/>
          <w:color w:val="000000"/>
          <w:sz w:val="28"/>
          <w:szCs w:val="28"/>
        </w:rPr>
        <w:t xml:space="preserve">областного этапа Всероссийского фестиваля </w:t>
      </w:r>
    </w:p>
    <w:p w:rsidR="00212BE6" w:rsidRPr="00212BE6" w:rsidRDefault="00212BE6" w:rsidP="00212BE6">
      <w:pPr>
        <w:pStyle w:val="3"/>
        <w:spacing w:after="0"/>
        <w:ind w:firstLine="0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212BE6">
        <w:rPr>
          <w:rFonts w:ascii="PT Astra Serif" w:hAnsi="PT Astra Serif"/>
          <w:b/>
          <w:color w:val="000000"/>
          <w:sz w:val="28"/>
          <w:szCs w:val="28"/>
        </w:rPr>
        <w:t>«Российская студенческая весна»</w:t>
      </w:r>
    </w:p>
    <w:p w:rsidR="00212BE6" w:rsidRDefault="00212BE6" w:rsidP="00212BE6">
      <w:pPr>
        <w:pStyle w:val="3"/>
        <w:spacing w:after="0"/>
        <w:ind w:firstLine="0"/>
        <w:rPr>
          <w:rFonts w:ascii="PT Astra Serif" w:hAnsi="PT Astra Serif"/>
          <w:b/>
          <w:color w:val="000000"/>
          <w:sz w:val="28"/>
          <w:szCs w:val="28"/>
        </w:rPr>
      </w:pPr>
    </w:p>
    <w:p w:rsidR="00212BE6" w:rsidRPr="00212BE6" w:rsidRDefault="00212BE6" w:rsidP="00212BE6">
      <w:pPr>
        <w:pStyle w:val="3"/>
        <w:spacing w:after="0"/>
        <w:ind w:firstLine="0"/>
        <w:rPr>
          <w:rFonts w:ascii="PT Astra Serif" w:hAnsi="PT Astra Serif"/>
          <w:b/>
          <w:color w:val="000000"/>
          <w:sz w:val="28"/>
          <w:szCs w:val="28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 w:rsidRPr="004874C9">
        <w:rPr>
          <w:b/>
          <w:color w:val="000000"/>
          <w:sz w:val="27"/>
          <w:szCs w:val="27"/>
        </w:rPr>
        <w:t>1. Региональная программа: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 «Налегке» (ТУСУР) - 1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«Загадки весны» (</w:t>
      </w:r>
      <w:proofErr w:type="spellStart"/>
      <w:r>
        <w:rPr>
          <w:color w:val="000000"/>
          <w:sz w:val="27"/>
          <w:szCs w:val="27"/>
        </w:rPr>
        <w:t>СибГМУ</w:t>
      </w:r>
      <w:proofErr w:type="spellEnd"/>
      <w:r>
        <w:rPr>
          <w:color w:val="000000"/>
          <w:sz w:val="27"/>
          <w:szCs w:val="27"/>
        </w:rPr>
        <w:t>) - 2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 «Своими глазами» (ТГАСУ) - 3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2</w:t>
      </w:r>
      <w:r w:rsidRPr="004874C9">
        <w:rPr>
          <w:b/>
          <w:color w:val="000000"/>
          <w:sz w:val="27"/>
          <w:szCs w:val="27"/>
        </w:rPr>
        <w:t>. Общекомандный зачет: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1) </w:t>
      </w:r>
      <w:proofErr w:type="spellStart"/>
      <w:r>
        <w:rPr>
          <w:color w:val="000000"/>
          <w:sz w:val="27"/>
          <w:szCs w:val="27"/>
        </w:rPr>
        <w:t>СибГМУ</w:t>
      </w:r>
      <w:proofErr w:type="spellEnd"/>
      <w:r>
        <w:rPr>
          <w:color w:val="000000"/>
          <w:sz w:val="27"/>
          <w:szCs w:val="27"/>
        </w:rPr>
        <w:t xml:space="preserve"> - 1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ТУСУР - 2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 ТГАСУ - 3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4) НИ ТПУ - 3 место. 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3</w:t>
      </w:r>
      <w:r w:rsidRPr="004874C9">
        <w:rPr>
          <w:b/>
          <w:color w:val="000000"/>
          <w:sz w:val="27"/>
          <w:szCs w:val="27"/>
        </w:rPr>
        <w:t>. Специальная номинация «Приз зрительских симпатий»: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1) НИ ТПУ. </w:t>
      </w:r>
    </w:p>
    <w:p w:rsidR="00212BE6" w:rsidRDefault="00212BE6" w:rsidP="00212BE6">
      <w:pPr>
        <w:pStyle w:val="3"/>
        <w:spacing w:after="0"/>
        <w:ind w:firstLine="0"/>
        <w:rPr>
          <w:rFonts w:ascii="PT Astra Serif" w:hAnsi="PT Astra Serif"/>
          <w:color w:val="000000"/>
          <w:sz w:val="28"/>
          <w:szCs w:val="28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4</w:t>
      </w:r>
      <w:r w:rsidRPr="004874C9">
        <w:rPr>
          <w:rFonts w:ascii="PT Astra Serif" w:hAnsi="PT Astra Serif"/>
          <w:b/>
          <w:color w:val="000000"/>
          <w:sz w:val="28"/>
          <w:szCs w:val="28"/>
        </w:rPr>
        <w:t>. Вокальное направление (народная песня):</w:t>
      </w:r>
    </w:p>
    <w:p w:rsidR="00212BE6" w:rsidRPr="005E3425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 w:rsidRPr="005E3425">
        <w:rPr>
          <w:rFonts w:ascii="PT Astra Serif" w:hAnsi="PT Astra Serif"/>
          <w:color w:val="000000"/>
          <w:sz w:val="28"/>
          <w:szCs w:val="28"/>
        </w:rPr>
        <w:t xml:space="preserve">1) </w:t>
      </w:r>
      <w:proofErr w:type="spellStart"/>
      <w:r w:rsidRPr="005E3425">
        <w:rPr>
          <w:rFonts w:ascii="PT Astra Serif" w:hAnsi="PT Astra Serif"/>
          <w:color w:val="000000"/>
          <w:sz w:val="28"/>
          <w:szCs w:val="28"/>
          <w:lang w:val="en-US"/>
        </w:rPr>
        <w:t>Olatunji</w:t>
      </w:r>
      <w:proofErr w:type="spellEnd"/>
      <w:r w:rsidRPr="005E3425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5E3425">
        <w:rPr>
          <w:rFonts w:ascii="PT Astra Serif" w:hAnsi="PT Astra Serif"/>
          <w:color w:val="000000"/>
          <w:sz w:val="28"/>
          <w:szCs w:val="28"/>
          <w:lang w:val="en-US"/>
        </w:rPr>
        <w:t>Victoria</w:t>
      </w:r>
      <w:r w:rsidRPr="005E3425">
        <w:rPr>
          <w:rFonts w:ascii="PT Astra Serif" w:hAnsi="PT Astra Serif"/>
          <w:color w:val="000000"/>
          <w:sz w:val="28"/>
          <w:szCs w:val="28"/>
        </w:rPr>
        <w:t xml:space="preserve"> (</w:t>
      </w:r>
      <w:proofErr w:type="spellStart"/>
      <w:r w:rsidRPr="005E3425">
        <w:rPr>
          <w:rFonts w:ascii="PT Astra Serif" w:hAnsi="PT Astra Serif"/>
          <w:color w:val="000000"/>
          <w:sz w:val="28"/>
          <w:szCs w:val="28"/>
        </w:rPr>
        <w:t>СибГМУ</w:t>
      </w:r>
      <w:proofErr w:type="spellEnd"/>
      <w:r w:rsidRPr="005E3425">
        <w:rPr>
          <w:rFonts w:ascii="PT Astra Serif" w:hAnsi="PT Astra Serif"/>
          <w:color w:val="000000"/>
          <w:sz w:val="28"/>
          <w:szCs w:val="28"/>
        </w:rPr>
        <w:t>) - 1 место;</w:t>
      </w:r>
    </w:p>
    <w:p w:rsidR="00212BE6" w:rsidRPr="005E3425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 w:rsidRPr="005E3425">
        <w:rPr>
          <w:rFonts w:ascii="PT Astra Serif" w:hAnsi="PT Astra Serif"/>
          <w:color w:val="000000"/>
          <w:sz w:val="28"/>
          <w:szCs w:val="28"/>
        </w:rPr>
        <w:t xml:space="preserve">2) </w:t>
      </w:r>
      <w:proofErr w:type="spellStart"/>
      <w:r w:rsidRPr="005E3425">
        <w:rPr>
          <w:rFonts w:ascii="PT Astra Serif" w:hAnsi="PT Astra Serif"/>
          <w:color w:val="000000"/>
          <w:sz w:val="28"/>
          <w:szCs w:val="28"/>
        </w:rPr>
        <w:t>Галышева</w:t>
      </w:r>
      <w:proofErr w:type="spellEnd"/>
      <w:r w:rsidRPr="005E3425">
        <w:rPr>
          <w:rFonts w:ascii="PT Astra Serif" w:hAnsi="PT Astra Serif"/>
          <w:color w:val="000000"/>
          <w:sz w:val="28"/>
          <w:szCs w:val="28"/>
        </w:rPr>
        <w:t xml:space="preserve"> Валерия Андреевна (НИ ТПУ) - 2 место;</w:t>
      </w:r>
    </w:p>
    <w:p w:rsidR="00212BE6" w:rsidRPr="005E3425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 w:rsidRPr="005E3425">
        <w:rPr>
          <w:rFonts w:ascii="PT Astra Serif" w:hAnsi="PT Astra Serif"/>
          <w:color w:val="000000"/>
          <w:sz w:val="28"/>
          <w:szCs w:val="28"/>
        </w:rPr>
        <w:t>3) Арещенко Анна Евгеньевна (ТГАСУ) - 3 место.</w:t>
      </w:r>
    </w:p>
    <w:p w:rsidR="00212BE6" w:rsidRPr="005E3425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5</w:t>
      </w:r>
      <w:r w:rsidRPr="004874C9">
        <w:rPr>
          <w:rFonts w:ascii="PT Astra Serif" w:hAnsi="PT Astra Serif"/>
          <w:b/>
          <w:color w:val="000000"/>
          <w:sz w:val="28"/>
          <w:szCs w:val="28"/>
        </w:rPr>
        <w:t>. Вокальное направление (академическое пение):</w:t>
      </w:r>
    </w:p>
    <w:p w:rsidR="00212BE6" w:rsidRPr="005E3425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 w:rsidRPr="005E3425">
        <w:rPr>
          <w:rFonts w:ascii="PT Astra Serif" w:hAnsi="PT Astra Serif"/>
          <w:color w:val="000000"/>
          <w:sz w:val="28"/>
          <w:szCs w:val="28"/>
        </w:rPr>
        <w:t xml:space="preserve">1) Академический хор </w:t>
      </w:r>
      <w:proofErr w:type="spellStart"/>
      <w:r w:rsidRPr="005E3425">
        <w:rPr>
          <w:rFonts w:ascii="PT Astra Serif" w:hAnsi="PT Astra Serif"/>
          <w:color w:val="000000"/>
          <w:sz w:val="28"/>
          <w:szCs w:val="28"/>
        </w:rPr>
        <w:t>СибГМУ</w:t>
      </w:r>
      <w:proofErr w:type="spellEnd"/>
      <w:r w:rsidRPr="005E3425">
        <w:rPr>
          <w:rFonts w:ascii="PT Astra Serif" w:hAnsi="PT Astra Serif"/>
          <w:color w:val="000000"/>
          <w:sz w:val="28"/>
          <w:szCs w:val="28"/>
        </w:rPr>
        <w:t xml:space="preserve"> (</w:t>
      </w:r>
      <w:proofErr w:type="spellStart"/>
      <w:r w:rsidRPr="005E3425">
        <w:rPr>
          <w:rFonts w:ascii="PT Astra Serif" w:hAnsi="PT Astra Serif"/>
          <w:color w:val="000000"/>
          <w:sz w:val="28"/>
          <w:szCs w:val="28"/>
        </w:rPr>
        <w:t>СибГМУ</w:t>
      </w:r>
      <w:proofErr w:type="spellEnd"/>
      <w:r w:rsidRPr="005E3425">
        <w:rPr>
          <w:rFonts w:ascii="PT Astra Serif" w:hAnsi="PT Astra Serif"/>
          <w:color w:val="000000"/>
          <w:sz w:val="28"/>
          <w:szCs w:val="28"/>
        </w:rPr>
        <w:t>) - 2 место;</w:t>
      </w:r>
    </w:p>
    <w:p w:rsidR="00212BE6" w:rsidRPr="005E3425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 w:rsidRPr="005E3425">
        <w:rPr>
          <w:rFonts w:ascii="PT Astra Serif" w:hAnsi="PT Astra Serif"/>
          <w:color w:val="000000"/>
          <w:sz w:val="28"/>
          <w:szCs w:val="28"/>
        </w:rPr>
        <w:t xml:space="preserve">2) </w:t>
      </w:r>
      <w:proofErr w:type="spellStart"/>
      <w:r w:rsidRPr="005E3425">
        <w:rPr>
          <w:rFonts w:ascii="PT Astra Serif" w:hAnsi="PT Astra Serif"/>
          <w:color w:val="000000"/>
          <w:sz w:val="28"/>
          <w:szCs w:val="28"/>
        </w:rPr>
        <w:t>Каташева</w:t>
      </w:r>
      <w:proofErr w:type="spellEnd"/>
      <w:r w:rsidRPr="005E3425">
        <w:rPr>
          <w:rFonts w:ascii="PT Astra Serif" w:hAnsi="PT Astra Serif"/>
          <w:color w:val="000000"/>
          <w:sz w:val="28"/>
          <w:szCs w:val="28"/>
        </w:rPr>
        <w:t xml:space="preserve"> Елена Викторовна (СПО) - 3 место.</w:t>
      </w:r>
    </w:p>
    <w:p w:rsidR="00212BE6" w:rsidRPr="005E3425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6</w:t>
      </w:r>
      <w:r w:rsidRPr="004874C9">
        <w:rPr>
          <w:rFonts w:ascii="PT Astra Serif" w:hAnsi="PT Astra Serif"/>
          <w:b/>
          <w:color w:val="000000"/>
          <w:sz w:val="28"/>
          <w:szCs w:val="28"/>
        </w:rPr>
        <w:t>. Вокальное направление (эстрадное пение):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 w:rsidRPr="005E3425">
        <w:rPr>
          <w:rFonts w:ascii="PT Astra Serif" w:hAnsi="PT Astra Serif"/>
          <w:color w:val="000000"/>
          <w:sz w:val="28"/>
          <w:szCs w:val="28"/>
        </w:rPr>
        <w:t>1) Хор ТГПУ - 1 место</w:t>
      </w:r>
      <w:r>
        <w:rPr>
          <w:rFonts w:ascii="PT Astra Serif" w:hAnsi="PT Astra Serif"/>
          <w:color w:val="000000"/>
          <w:sz w:val="28"/>
          <w:szCs w:val="28"/>
        </w:rPr>
        <w:t>;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2) Горохова Вера Игоревна (ТГПУ) - 2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3) Григорян Марианна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Леваевна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(НИ ТГУ) - 3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7</w:t>
      </w:r>
      <w:r w:rsidRPr="004874C9">
        <w:rPr>
          <w:rFonts w:ascii="PT Astra Serif" w:hAnsi="PT Astra Serif"/>
          <w:b/>
          <w:color w:val="000000"/>
          <w:sz w:val="28"/>
          <w:szCs w:val="28"/>
        </w:rPr>
        <w:t>. Вокальное направление (авторская песня):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1) Музыкальная группа «</w:t>
      </w:r>
      <w:r>
        <w:rPr>
          <w:rFonts w:ascii="PT Astra Serif" w:hAnsi="PT Astra Serif"/>
          <w:color w:val="000000"/>
          <w:sz w:val="28"/>
          <w:szCs w:val="28"/>
          <w:lang w:val="en-US"/>
        </w:rPr>
        <w:t>KOFLER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691BA3"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</w:rPr>
        <w:t>(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СибГМУ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>) - 2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2) Маркова Мария Андреевна - (СТС/СПО) - 3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8</w:t>
      </w:r>
      <w:r w:rsidRPr="004874C9">
        <w:rPr>
          <w:rFonts w:ascii="PT Astra Serif" w:hAnsi="PT Astra Serif"/>
          <w:b/>
          <w:color w:val="000000"/>
          <w:sz w:val="28"/>
          <w:szCs w:val="28"/>
        </w:rPr>
        <w:t>. Инструментальное направление (народное):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1)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Чертищев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Дмитрий Андреевич (НИ ТПУ) - 1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9</w:t>
      </w:r>
      <w:r w:rsidRPr="004874C9">
        <w:rPr>
          <w:rFonts w:ascii="PT Astra Serif" w:hAnsi="PT Astra Serif"/>
          <w:b/>
          <w:color w:val="000000"/>
          <w:sz w:val="28"/>
          <w:szCs w:val="28"/>
        </w:rPr>
        <w:t>. Инструментальное направление (</w:t>
      </w:r>
      <w:proofErr w:type="gramStart"/>
      <w:r w:rsidRPr="004874C9">
        <w:rPr>
          <w:rFonts w:ascii="PT Astra Serif" w:hAnsi="PT Astra Serif"/>
          <w:b/>
          <w:color w:val="000000"/>
          <w:sz w:val="28"/>
          <w:szCs w:val="28"/>
        </w:rPr>
        <w:t>струнные</w:t>
      </w:r>
      <w:proofErr w:type="gramEnd"/>
      <w:r w:rsidRPr="004874C9">
        <w:rPr>
          <w:rFonts w:ascii="PT Astra Serif" w:hAnsi="PT Astra Serif"/>
          <w:b/>
          <w:color w:val="000000"/>
          <w:sz w:val="28"/>
          <w:szCs w:val="28"/>
        </w:rPr>
        <w:t>):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1) Гасанов Рустам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Фаррух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Оглы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(ТГАСУ) - 1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10</w:t>
      </w:r>
      <w:r w:rsidRPr="004874C9">
        <w:rPr>
          <w:rFonts w:ascii="PT Astra Serif" w:hAnsi="PT Astra Serif"/>
          <w:b/>
          <w:color w:val="000000"/>
          <w:sz w:val="28"/>
          <w:szCs w:val="28"/>
        </w:rPr>
        <w:t>. Инструментальное направление (</w:t>
      </w:r>
      <w:proofErr w:type="gramStart"/>
      <w:r w:rsidRPr="004874C9">
        <w:rPr>
          <w:rFonts w:ascii="PT Astra Serif" w:hAnsi="PT Astra Serif"/>
          <w:b/>
          <w:color w:val="000000"/>
          <w:sz w:val="28"/>
          <w:szCs w:val="28"/>
        </w:rPr>
        <w:t>клавишные</w:t>
      </w:r>
      <w:proofErr w:type="gramEnd"/>
      <w:r w:rsidRPr="004874C9">
        <w:rPr>
          <w:rFonts w:ascii="PT Astra Serif" w:hAnsi="PT Astra Serif"/>
          <w:b/>
          <w:color w:val="000000"/>
          <w:sz w:val="28"/>
          <w:szCs w:val="28"/>
        </w:rPr>
        <w:t>):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1) Рауд Лев Сергеевич (НИ ТГУ) - 1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2) Баранова Анастасия Андреевна (ТГПУ) - 2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3) Геворкян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Ануш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Артавадзовна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(НИ ТГУ) - 3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11</w:t>
      </w:r>
      <w:r w:rsidRPr="004874C9">
        <w:rPr>
          <w:rFonts w:ascii="PT Astra Serif" w:hAnsi="PT Astra Serif"/>
          <w:b/>
          <w:color w:val="000000"/>
          <w:sz w:val="28"/>
          <w:szCs w:val="28"/>
        </w:rPr>
        <w:t>. Инст</w:t>
      </w:r>
      <w:r w:rsidR="00C644AD">
        <w:rPr>
          <w:rFonts w:ascii="PT Astra Serif" w:hAnsi="PT Astra Serif"/>
          <w:b/>
          <w:color w:val="000000"/>
          <w:sz w:val="28"/>
          <w:szCs w:val="28"/>
        </w:rPr>
        <w:t>рументальное направление (духов</w:t>
      </w:r>
      <w:r w:rsidRPr="004874C9">
        <w:rPr>
          <w:rFonts w:ascii="PT Astra Serif" w:hAnsi="PT Astra Serif"/>
          <w:b/>
          <w:color w:val="000000"/>
          <w:sz w:val="28"/>
          <w:szCs w:val="28"/>
        </w:rPr>
        <w:t>ые):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lastRenderedPageBreak/>
        <w:t>1.Котович Алексей Александрович (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СибГМУ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>) - 2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12</w:t>
      </w:r>
      <w:r w:rsidRPr="004874C9">
        <w:rPr>
          <w:rFonts w:ascii="PT Astra Serif" w:hAnsi="PT Astra Serif"/>
          <w:b/>
          <w:color w:val="000000"/>
          <w:sz w:val="28"/>
          <w:szCs w:val="28"/>
        </w:rPr>
        <w:t>. Инструментальное направление (смешанные ансамбли):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1) СМО «Доминанта» (НИ ТПУ) - 1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13</w:t>
      </w:r>
      <w:r w:rsidRPr="004874C9">
        <w:rPr>
          <w:rFonts w:ascii="PT Astra Serif" w:hAnsi="PT Astra Serif"/>
          <w:b/>
          <w:color w:val="000000"/>
          <w:sz w:val="28"/>
          <w:szCs w:val="28"/>
        </w:rPr>
        <w:t>. Инструментальное направление (</w:t>
      </w:r>
      <w:proofErr w:type="spellStart"/>
      <w:r w:rsidRPr="004874C9">
        <w:rPr>
          <w:rFonts w:ascii="PT Astra Serif" w:hAnsi="PT Astra Serif"/>
          <w:b/>
          <w:color w:val="000000"/>
          <w:sz w:val="28"/>
          <w:szCs w:val="28"/>
        </w:rPr>
        <w:t>виа</w:t>
      </w:r>
      <w:proofErr w:type="spellEnd"/>
      <w:r w:rsidRPr="004874C9">
        <w:rPr>
          <w:rFonts w:ascii="PT Astra Serif" w:hAnsi="PT Astra Serif"/>
          <w:b/>
          <w:color w:val="000000"/>
          <w:sz w:val="28"/>
          <w:szCs w:val="28"/>
        </w:rPr>
        <w:t>):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1) Константинова Елизавета Дмитриевн</w:t>
      </w:r>
      <w:r w:rsidR="00C644AD">
        <w:rPr>
          <w:rFonts w:ascii="PT Astra Serif" w:hAnsi="PT Astra Serif"/>
          <w:color w:val="000000"/>
          <w:sz w:val="28"/>
          <w:szCs w:val="28"/>
        </w:rPr>
        <w:t xml:space="preserve">а, </w:t>
      </w:r>
      <w:proofErr w:type="spellStart"/>
      <w:r w:rsidR="00C644AD">
        <w:rPr>
          <w:rFonts w:ascii="PT Astra Serif" w:hAnsi="PT Astra Serif"/>
          <w:color w:val="000000"/>
          <w:sz w:val="28"/>
          <w:szCs w:val="28"/>
        </w:rPr>
        <w:t>Лукиев</w:t>
      </w:r>
      <w:proofErr w:type="spellEnd"/>
      <w:r w:rsidR="00C644AD">
        <w:rPr>
          <w:rFonts w:ascii="PT Astra Serif" w:hAnsi="PT Astra Serif"/>
          <w:color w:val="000000"/>
          <w:sz w:val="28"/>
          <w:szCs w:val="28"/>
        </w:rPr>
        <w:t xml:space="preserve"> Иван Васильевич, </w:t>
      </w:r>
      <w:proofErr w:type="spellStart"/>
      <w:r w:rsidR="00C644AD">
        <w:rPr>
          <w:rFonts w:ascii="PT Astra Serif" w:hAnsi="PT Astra Serif"/>
          <w:color w:val="000000"/>
          <w:sz w:val="28"/>
          <w:szCs w:val="28"/>
        </w:rPr>
        <w:t>Свин</w:t>
      </w:r>
      <w:r>
        <w:rPr>
          <w:rFonts w:ascii="PT Astra Serif" w:hAnsi="PT Astra Serif"/>
          <w:color w:val="000000"/>
          <w:sz w:val="28"/>
          <w:szCs w:val="28"/>
        </w:rPr>
        <w:t>ухов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Богдан Владимирович,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Супруненко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Александр Андреевич, Грибков Александр Сергеевич, Никифоров Никита Сергеевич (НИ ТПУ) - 1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2) Творческий коллектив «</w:t>
      </w:r>
      <w:r>
        <w:rPr>
          <w:rFonts w:ascii="PT Astra Serif" w:hAnsi="PT Astra Serif"/>
          <w:color w:val="000000"/>
          <w:sz w:val="28"/>
          <w:szCs w:val="28"/>
          <w:lang w:val="en-US"/>
        </w:rPr>
        <w:t>Clan</w:t>
      </w:r>
      <w:r w:rsidRPr="00691BA3"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  <w:lang w:val="en-US"/>
        </w:rPr>
        <w:t>Soprano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691BA3">
        <w:rPr>
          <w:rFonts w:ascii="PT Astra Serif" w:hAnsi="PT Astra Serif"/>
          <w:color w:val="000000"/>
          <w:sz w:val="28"/>
          <w:szCs w:val="28"/>
        </w:rPr>
        <w:t xml:space="preserve"> (</w:t>
      </w:r>
      <w:r>
        <w:rPr>
          <w:rFonts w:ascii="PT Astra Serif" w:hAnsi="PT Astra Serif"/>
          <w:color w:val="000000"/>
          <w:sz w:val="28"/>
          <w:szCs w:val="28"/>
        </w:rPr>
        <w:t>СТС/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СибГМУ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>) - 2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3) Творческий коллектив «</w:t>
      </w:r>
      <w:r>
        <w:rPr>
          <w:rFonts w:ascii="PT Astra Serif" w:hAnsi="PT Astra Serif"/>
          <w:color w:val="000000"/>
          <w:sz w:val="28"/>
          <w:szCs w:val="28"/>
          <w:lang w:val="en-US"/>
        </w:rPr>
        <w:t>Clan</w:t>
      </w:r>
      <w:r w:rsidRPr="00691BA3">
        <w:rPr>
          <w:rFonts w:ascii="PT Astra Serif" w:hAnsi="PT Astra Serif"/>
          <w:color w:val="000000"/>
          <w:sz w:val="28"/>
          <w:szCs w:val="28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  <w:lang w:val="en-US"/>
        </w:rPr>
        <w:t>Soprano</w:t>
      </w:r>
      <w:r>
        <w:rPr>
          <w:rFonts w:ascii="PT Astra Serif" w:hAnsi="PT Astra Serif"/>
          <w:color w:val="000000"/>
          <w:sz w:val="28"/>
          <w:szCs w:val="28"/>
        </w:rPr>
        <w:t>»</w:t>
      </w:r>
      <w:r w:rsidRPr="00691BA3">
        <w:rPr>
          <w:rFonts w:ascii="PT Astra Serif" w:hAnsi="PT Astra Serif"/>
          <w:color w:val="000000"/>
          <w:sz w:val="28"/>
          <w:szCs w:val="28"/>
        </w:rPr>
        <w:t xml:space="preserve"> (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СибГМУ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>) - 3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14</w:t>
      </w:r>
      <w:r w:rsidRPr="004874C9">
        <w:rPr>
          <w:rFonts w:ascii="PT Astra Serif" w:hAnsi="PT Astra Serif"/>
          <w:b/>
          <w:color w:val="000000"/>
          <w:sz w:val="28"/>
          <w:szCs w:val="28"/>
        </w:rPr>
        <w:t>. Танцевальное направление (народный танец):</w:t>
      </w:r>
    </w:p>
    <w:p w:rsidR="00212BE6" w:rsidRPr="00C644AD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  <w:lang w:val="en-US"/>
        </w:rPr>
      </w:pPr>
      <w:r w:rsidRPr="00C644AD">
        <w:rPr>
          <w:rFonts w:ascii="PT Astra Serif" w:hAnsi="PT Astra Serif"/>
          <w:color w:val="000000"/>
          <w:sz w:val="28"/>
          <w:szCs w:val="28"/>
          <w:lang w:val="en-US"/>
        </w:rPr>
        <w:t xml:space="preserve">1) </w:t>
      </w:r>
      <w:r>
        <w:rPr>
          <w:rFonts w:ascii="PT Astra Serif" w:hAnsi="PT Astra Serif"/>
          <w:color w:val="000000"/>
          <w:sz w:val="28"/>
          <w:szCs w:val="28"/>
          <w:lang w:val="en-US"/>
        </w:rPr>
        <w:t>Dance</w:t>
      </w:r>
      <w:r w:rsidRPr="00C644AD">
        <w:rPr>
          <w:rFonts w:ascii="PT Astra Serif" w:hAnsi="PT Astra Serif"/>
          <w:color w:val="000000"/>
          <w:sz w:val="28"/>
          <w:szCs w:val="28"/>
          <w:lang w:val="en-US"/>
        </w:rPr>
        <w:t xml:space="preserve"> </w:t>
      </w:r>
      <w:r>
        <w:rPr>
          <w:rFonts w:ascii="PT Astra Serif" w:hAnsi="PT Astra Serif"/>
          <w:color w:val="000000"/>
          <w:sz w:val="28"/>
          <w:szCs w:val="28"/>
          <w:lang w:val="en-US"/>
        </w:rPr>
        <w:t>group</w:t>
      </w:r>
      <w:r w:rsidRPr="00C644AD">
        <w:rPr>
          <w:rFonts w:ascii="PT Astra Serif" w:hAnsi="PT Astra Serif"/>
          <w:color w:val="000000"/>
          <w:sz w:val="28"/>
          <w:szCs w:val="28"/>
          <w:lang w:val="en-US"/>
        </w:rPr>
        <w:t xml:space="preserve"> «</w:t>
      </w:r>
      <w:r>
        <w:rPr>
          <w:rFonts w:ascii="PT Astra Serif" w:hAnsi="PT Astra Serif"/>
          <w:color w:val="000000"/>
          <w:sz w:val="28"/>
          <w:szCs w:val="28"/>
          <w:lang w:val="en-US"/>
        </w:rPr>
        <w:t>Flash</w:t>
      </w:r>
      <w:r w:rsidRPr="00C644AD">
        <w:rPr>
          <w:rFonts w:ascii="PT Astra Serif" w:hAnsi="PT Astra Serif"/>
          <w:color w:val="000000"/>
          <w:sz w:val="28"/>
          <w:szCs w:val="28"/>
          <w:lang w:val="en-US"/>
        </w:rPr>
        <w:t>» (</w:t>
      </w:r>
      <w:r>
        <w:rPr>
          <w:rFonts w:ascii="PT Astra Serif" w:hAnsi="PT Astra Serif"/>
          <w:color w:val="000000"/>
          <w:sz w:val="28"/>
          <w:szCs w:val="28"/>
          <w:lang w:val="en-US"/>
        </w:rPr>
        <w:t>C</w:t>
      </w:r>
      <w:r>
        <w:rPr>
          <w:rFonts w:ascii="PT Astra Serif" w:hAnsi="PT Astra Serif"/>
          <w:color w:val="000000"/>
          <w:sz w:val="28"/>
          <w:szCs w:val="28"/>
        </w:rPr>
        <w:t>ТС</w:t>
      </w:r>
      <w:r w:rsidRPr="00C644AD">
        <w:rPr>
          <w:rFonts w:ascii="PT Astra Serif" w:hAnsi="PT Astra Serif"/>
          <w:color w:val="000000"/>
          <w:sz w:val="28"/>
          <w:szCs w:val="28"/>
          <w:lang w:val="en-US"/>
        </w:rPr>
        <w:t>/</w:t>
      </w:r>
      <w:r>
        <w:rPr>
          <w:rFonts w:ascii="PT Astra Serif" w:hAnsi="PT Astra Serif"/>
          <w:color w:val="000000"/>
          <w:sz w:val="28"/>
          <w:szCs w:val="28"/>
        </w:rPr>
        <w:t>ТУСУР</w:t>
      </w:r>
      <w:r w:rsidRPr="00C644AD">
        <w:rPr>
          <w:rFonts w:ascii="PT Astra Serif" w:hAnsi="PT Astra Serif"/>
          <w:color w:val="000000"/>
          <w:sz w:val="28"/>
          <w:szCs w:val="28"/>
          <w:lang w:val="en-US"/>
        </w:rPr>
        <w:t xml:space="preserve">) - 1 </w:t>
      </w:r>
      <w:r>
        <w:rPr>
          <w:rFonts w:ascii="PT Astra Serif" w:hAnsi="PT Astra Serif"/>
          <w:color w:val="000000"/>
          <w:sz w:val="28"/>
          <w:szCs w:val="28"/>
        </w:rPr>
        <w:t>место</w:t>
      </w:r>
      <w:r w:rsidRPr="00C644AD">
        <w:rPr>
          <w:rFonts w:ascii="PT Astra Serif" w:hAnsi="PT Astra Serif"/>
          <w:color w:val="000000"/>
          <w:sz w:val="28"/>
          <w:szCs w:val="28"/>
          <w:lang w:val="en-US"/>
        </w:rPr>
        <w:t>;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2) Народный ансамбль «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Сибиринка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>»  (СТС/СПО) - 2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3)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Живаев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Владимир Александрович,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Живаев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Владислав Александрович (НИ ТПУ) - 3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>15</w:t>
      </w:r>
      <w:r w:rsidRPr="004874C9">
        <w:rPr>
          <w:rFonts w:ascii="PT Astra Serif" w:hAnsi="PT Astra Serif"/>
          <w:b/>
          <w:color w:val="000000"/>
          <w:sz w:val="28"/>
          <w:szCs w:val="28"/>
        </w:rPr>
        <w:t>. Танцевальное направление (эстрадный танец):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1) Театр танца ТГПУ - 1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2) Танцевальная сборная ТГПУ - 2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3) Танцевальная команда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СибГМУ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«</w:t>
      </w:r>
      <w:proofErr w:type="spellStart"/>
      <w:r>
        <w:rPr>
          <w:rFonts w:ascii="PT Astra Serif" w:hAnsi="PT Astra Serif"/>
          <w:color w:val="000000"/>
          <w:sz w:val="28"/>
          <w:szCs w:val="28"/>
          <w:lang w:val="en-US"/>
        </w:rPr>
        <w:t>Anastezia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>» (СТС/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СибГМУ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>) - 3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b/>
          <w:color w:val="000000"/>
          <w:sz w:val="28"/>
          <w:szCs w:val="28"/>
        </w:rPr>
      </w:pPr>
      <w:r w:rsidRPr="004874C9">
        <w:rPr>
          <w:rFonts w:ascii="PT Astra Serif" w:hAnsi="PT Astra Serif"/>
          <w:b/>
          <w:color w:val="000000"/>
          <w:sz w:val="28"/>
          <w:szCs w:val="28"/>
        </w:rPr>
        <w:t>1</w:t>
      </w:r>
      <w:r>
        <w:rPr>
          <w:rFonts w:ascii="PT Astra Serif" w:hAnsi="PT Astra Serif"/>
          <w:b/>
          <w:color w:val="000000"/>
          <w:sz w:val="28"/>
          <w:szCs w:val="28"/>
        </w:rPr>
        <w:t>6</w:t>
      </w:r>
      <w:r w:rsidRPr="004874C9">
        <w:rPr>
          <w:rFonts w:ascii="PT Astra Serif" w:hAnsi="PT Astra Serif"/>
          <w:b/>
          <w:color w:val="000000"/>
          <w:sz w:val="28"/>
          <w:szCs w:val="28"/>
        </w:rPr>
        <w:t>. Танцевальное направление (современный танец):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rFonts w:ascii="PT Astra Serif" w:hAnsi="PT Astra Serif"/>
          <w:color w:val="000000"/>
          <w:sz w:val="28"/>
          <w:szCs w:val="28"/>
        </w:rPr>
        <w:t>1) «</w:t>
      </w:r>
      <w:proofErr w:type="spellStart"/>
      <w:r>
        <w:rPr>
          <w:color w:val="000000"/>
          <w:sz w:val="27"/>
          <w:szCs w:val="27"/>
        </w:rPr>
        <w:t>Red</w:t>
      </w:r>
      <w:proofErr w:type="spellEnd"/>
      <w:r>
        <w:rPr>
          <w:color w:val="000000"/>
          <w:sz w:val="27"/>
          <w:szCs w:val="27"/>
        </w:rPr>
        <w:t xml:space="preserve"> Z </w:t>
      </w:r>
      <w:proofErr w:type="spellStart"/>
      <w:r>
        <w:rPr>
          <w:color w:val="000000"/>
          <w:sz w:val="27"/>
          <w:szCs w:val="27"/>
        </w:rPr>
        <w:t>Crew</w:t>
      </w:r>
      <w:proofErr w:type="spellEnd"/>
      <w:r>
        <w:rPr>
          <w:color w:val="000000"/>
          <w:sz w:val="27"/>
          <w:szCs w:val="27"/>
        </w:rPr>
        <w:t>» (НИ ТГУ) - 1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2) </w:t>
      </w:r>
      <w:proofErr w:type="spellStart"/>
      <w:r>
        <w:rPr>
          <w:color w:val="000000"/>
          <w:sz w:val="27"/>
          <w:szCs w:val="27"/>
        </w:rPr>
        <w:t>Еремеева</w:t>
      </w:r>
      <w:proofErr w:type="spellEnd"/>
      <w:r>
        <w:rPr>
          <w:color w:val="000000"/>
          <w:sz w:val="27"/>
          <w:szCs w:val="27"/>
        </w:rPr>
        <w:t xml:space="preserve"> Полина Юрьевна, </w:t>
      </w:r>
      <w:proofErr w:type="spellStart"/>
      <w:r>
        <w:rPr>
          <w:color w:val="000000"/>
          <w:sz w:val="27"/>
          <w:szCs w:val="27"/>
        </w:rPr>
        <w:t>Русалева</w:t>
      </w:r>
      <w:proofErr w:type="spellEnd"/>
      <w:r>
        <w:rPr>
          <w:color w:val="000000"/>
          <w:sz w:val="27"/>
          <w:szCs w:val="27"/>
        </w:rPr>
        <w:t xml:space="preserve"> Влада Александровна (НИ ТГУ) - 2 место;</w:t>
      </w:r>
    </w:p>
    <w:p w:rsidR="00212BE6" w:rsidRPr="005259E7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>3) Танцевальная сборная СПО (СПО) - 3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b/>
          <w:color w:val="000000"/>
          <w:sz w:val="28"/>
          <w:szCs w:val="28"/>
        </w:rPr>
      </w:pPr>
      <w:r w:rsidRPr="004874C9">
        <w:rPr>
          <w:rFonts w:ascii="PT Astra Serif" w:hAnsi="PT Astra Serif"/>
          <w:b/>
          <w:color w:val="000000"/>
          <w:sz w:val="28"/>
          <w:szCs w:val="28"/>
        </w:rPr>
        <w:t>1</w:t>
      </w:r>
      <w:r>
        <w:rPr>
          <w:rFonts w:ascii="PT Astra Serif" w:hAnsi="PT Astra Serif"/>
          <w:b/>
          <w:color w:val="000000"/>
          <w:sz w:val="28"/>
          <w:szCs w:val="28"/>
        </w:rPr>
        <w:t>7</w:t>
      </w:r>
      <w:r w:rsidRPr="004874C9">
        <w:rPr>
          <w:rFonts w:ascii="PT Astra Serif" w:hAnsi="PT Astra Serif"/>
          <w:b/>
          <w:color w:val="000000"/>
          <w:sz w:val="28"/>
          <w:szCs w:val="28"/>
        </w:rPr>
        <w:t>. Танцевальное направление (</w:t>
      </w:r>
      <w:r>
        <w:rPr>
          <w:rFonts w:ascii="PT Astra Serif" w:hAnsi="PT Astra Serif"/>
          <w:b/>
          <w:color w:val="000000"/>
          <w:sz w:val="28"/>
          <w:szCs w:val="28"/>
        </w:rPr>
        <w:t>уличный</w:t>
      </w:r>
      <w:r w:rsidRPr="004874C9">
        <w:rPr>
          <w:rFonts w:ascii="PT Astra Serif" w:hAnsi="PT Astra Serif"/>
          <w:b/>
          <w:color w:val="000000"/>
          <w:sz w:val="28"/>
          <w:szCs w:val="28"/>
        </w:rPr>
        <w:t xml:space="preserve"> танец):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 xml:space="preserve">1) Танцевальная команда 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СибГМУ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 xml:space="preserve"> «</w:t>
      </w:r>
      <w:proofErr w:type="spellStart"/>
      <w:r>
        <w:rPr>
          <w:rFonts w:ascii="PT Astra Serif" w:hAnsi="PT Astra Serif"/>
          <w:color w:val="000000"/>
          <w:sz w:val="28"/>
          <w:szCs w:val="28"/>
          <w:lang w:val="en-US"/>
        </w:rPr>
        <w:t>Anastezia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>» (</w:t>
      </w:r>
      <w:proofErr w:type="spellStart"/>
      <w:r>
        <w:rPr>
          <w:rFonts w:ascii="PT Astra Serif" w:hAnsi="PT Astra Serif"/>
          <w:color w:val="000000"/>
          <w:sz w:val="28"/>
          <w:szCs w:val="28"/>
        </w:rPr>
        <w:t>СибГМУ</w:t>
      </w:r>
      <w:proofErr w:type="spellEnd"/>
      <w:r>
        <w:rPr>
          <w:rFonts w:ascii="PT Astra Serif" w:hAnsi="PT Astra Serif"/>
          <w:color w:val="000000"/>
          <w:sz w:val="28"/>
          <w:szCs w:val="28"/>
        </w:rPr>
        <w:t>) - 1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rFonts w:ascii="PT Astra Serif" w:hAnsi="PT Astra Serif"/>
          <w:color w:val="000000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8"/>
        </w:rPr>
        <w:t>2) Танцевальная сборная ТПУ - 2 место;</w:t>
      </w:r>
    </w:p>
    <w:p w:rsidR="00212BE6" w:rsidRP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 w:rsidRPr="00212BE6">
        <w:rPr>
          <w:rFonts w:ascii="PT Astra Serif" w:hAnsi="PT Astra Serif"/>
          <w:color w:val="000000"/>
          <w:sz w:val="28"/>
          <w:szCs w:val="28"/>
        </w:rPr>
        <w:t>3) «</w:t>
      </w:r>
      <w:r w:rsidRPr="005259E7">
        <w:rPr>
          <w:color w:val="000000"/>
          <w:sz w:val="27"/>
          <w:szCs w:val="27"/>
          <w:lang w:val="en-US"/>
        </w:rPr>
        <w:t>Street</w:t>
      </w:r>
      <w:r w:rsidRPr="00212BE6">
        <w:rPr>
          <w:color w:val="000000"/>
          <w:sz w:val="27"/>
          <w:szCs w:val="27"/>
        </w:rPr>
        <w:t xml:space="preserve"> </w:t>
      </w:r>
      <w:r w:rsidRPr="005259E7">
        <w:rPr>
          <w:color w:val="000000"/>
          <w:sz w:val="27"/>
          <w:szCs w:val="27"/>
          <w:lang w:val="en-US"/>
        </w:rPr>
        <w:t>dance</w:t>
      </w:r>
      <w:r w:rsidRPr="00212BE6">
        <w:rPr>
          <w:color w:val="000000"/>
          <w:sz w:val="27"/>
          <w:szCs w:val="27"/>
        </w:rPr>
        <w:t>» (</w:t>
      </w:r>
      <w:r>
        <w:rPr>
          <w:color w:val="000000"/>
          <w:sz w:val="27"/>
          <w:szCs w:val="27"/>
        </w:rPr>
        <w:t>НИ</w:t>
      </w:r>
      <w:r w:rsidRPr="00212BE6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ТГУ</w:t>
      </w:r>
      <w:r w:rsidRPr="00212BE6">
        <w:rPr>
          <w:color w:val="000000"/>
          <w:sz w:val="27"/>
          <w:szCs w:val="27"/>
        </w:rPr>
        <w:t xml:space="preserve">) - 3 </w:t>
      </w:r>
      <w:r>
        <w:rPr>
          <w:color w:val="000000"/>
          <w:sz w:val="27"/>
          <w:szCs w:val="27"/>
        </w:rPr>
        <w:t>место</w:t>
      </w:r>
      <w:r w:rsidRPr="00212BE6">
        <w:rPr>
          <w:color w:val="000000"/>
          <w:sz w:val="27"/>
          <w:szCs w:val="27"/>
        </w:rPr>
        <w:t>.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 w:rsidRPr="004874C9">
        <w:rPr>
          <w:b/>
          <w:color w:val="000000"/>
          <w:sz w:val="27"/>
          <w:szCs w:val="27"/>
        </w:rPr>
        <w:t>1</w:t>
      </w:r>
      <w:r>
        <w:rPr>
          <w:b/>
          <w:color w:val="000000"/>
          <w:sz w:val="27"/>
          <w:szCs w:val="27"/>
        </w:rPr>
        <w:t>8</w:t>
      </w:r>
      <w:r w:rsidRPr="004874C9">
        <w:rPr>
          <w:b/>
          <w:color w:val="000000"/>
          <w:sz w:val="27"/>
          <w:szCs w:val="27"/>
        </w:rPr>
        <w:t>. Театральное направление (художественное слово):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 Сапунов Семен Александрович (НИ ТГУ) - 1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Лунев Михаил Вячеславович (СТС/ТГАСУ) - 2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3) </w:t>
      </w:r>
      <w:proofErr w:type="spellStart"/>
      <w:r>
        <w:rPr>
          <w:color w:val="000000"/>
          <w:sz w:val="27"/>
          <w:szCs w:val="27"/>
        </w:rPr>
        <w:t>Колмыкова</w:t>
      </w:r>
      <w:proofErr w:type="spellEnd"/>
      <w:r>
        <w:rPr>
          <w:color w:val="000000"/>
          <w:sz w:val="27"/>
          <w:szCs w:val="27"/>
        </w:rPr>
        <w:t xml:space="preserve"> Александра Константиновна (НИ ТГУ) - 3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 w:rsidRPr="004874C9">
        <w:rPr>
          <w:b/>
          <w:color w:val="000000"/>
          <w:sz w:val="27"/>
          <w:szCs w:val="27"/>
        </w:rPr>
        <w:t>1</w:t>
      </w:r>
      <w:r>
        <w:rPr>
          <w:b/>
          <w:color w:val="000000"/>
          <w:sz w:val="27"/>
          <w:szCs w:val="27"/>
        </w:rPr>
        <w:t>9</w:t>
      </w:r>
      <w:r w:rsidRPr="004874C9">
        <w:rPr>
          <w:b/>
          <w:color w:val="000000"/>
          <w:sz w:val="27"/>
          <w:szCs w:val="27"/>
        </w:rPr>
        <w:t>. Театральное направление (эстрадный монолог):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1). </w:t>
      </w:r>
      <w:proofErr w:type="spellStart"/>
      <w:r>
        <w:rPr>
          <w:color w:val="000000"/>
          <w:sz w:val="27"/>
          <w:szCs w:val="27"/>
        </w:rPr>
        <w:t>Керничко</w:t>
      </w:r>
      <w:proofErr w:type="spellEnd"/>
      <w:r>
        <w:rPr>
          <w:color w:val="000000"/>
          <w:sz w:val="27"/>
          <w:szCs w:val="27"/>
        </w:rPr>
        <w:t xml:space="preserve"> Валерий Викторович (СПО) - 1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20</w:t>
      </w:r>
      <w:r w:rsidRPr="004874C9">
        <w:rPr>
          <w:b/>
          <w:color w:val="000000"/>
          <w:sz w:val="27"/>
          <w:szCs w:val="27"/>
        </w:rPr>
        <w:t>. Театральное направление (эстрадная миниатюра):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 Захарчук Полина Игоревна (</w:t>
      </w:r>
      <w:proofErr w:type="spellStart"/>
      <w:r>
        <w:rPr>
          <w:color w:val="000000"/>
          <w:sz w:val="27"/>
          <w:szCs w:val="27"/>
        </w:rPr>
        <w:t>СибГМУ</w:t>
      </w:r>
      <w:proofErr w:type="spellEnd"/>
      <w:r>
        <w:rPr>
          <w:color w:val="000000"/>
          <w:sz w:val="27"/>
          <w:szCs w:val="27"/>
        </w:rPr>
        <w:t>) - 1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21</w:t>
      </w:r>
      <w:r w:rsidRPr="004874C9">
        <w:rPr>
          <w:b/>
          <w:color w:val="000000"/>
          <w:sz w:val="27"/>
          <w:szCs w:val="27"/>
        </w:rPr>
        <w:t>. Театральное направление (театр малых форм):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 СТЭМ «АМПЛУА» (ТУСУР) - 1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Театральная студия «Улица лиц» (ТГАСУ) - 2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lastRenderedPageBreak/>
        <w:t>22</w:t>
      </w:r>
      <w:r w:rsidRPr="004874C9">
        <w:rPr>
          <w:b/>
          <w:color w:val="000000"/>
          <w:sz w:val="27"/>
          <w:szCs w:val="27"/>
        </w:rPr>
        <w:t>. Оригинальный жанр (оригинальный номер):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 Студия «Катарсис» (ТУСУР) - 1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Театр пластики «Магия рук» (ТУСУР) - 2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 w:rsidRPr="004874C9">
        <w:rPr>
          <w:b/>
          <w:color w:val="000000"/>
          <w:sz w:val="27"/>
          <w:szCs w:val="27"/>
        </w:rPr>
        <w:t>2</w:t>
      </w:r>
      <w:r>
        <w:rPr>
          <w:b/>
          <w:color w:val="000000"/>
          <w:sz w:val="27"/>
          <w:szCs w:val="27"/>
        </w:rPr>
        <w:t>3</w:t>
      </w:r>
      <w:r w:rsidRPr="004874C9">
        <w:rPr>
          <w:b/>
          <w:color w:val="000000"/>
          <w:sz w:val="27"/>
          <w:szCs w:val="27"/>
        </w:rPr>
        <w:t>. Оригинальный жанр (цирковое искусство):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1) </w:t>
      </w:r>
      <w:proofErr w:type="spellStart"/>
      <w:r>
        <w:rPr>
          <w:color w:val="000000"/>
          <w:sz w:val="27"/>
          <w:szCs w:val="27"/>
        </w:rPr>
        <w:t>Синюткина</w:t>
      </w:r>
      <w:proofErr w:type="spellEnd"/>
      <w:r>
        <w:rPr>
          <w:color w:val="000000"/>
          <w:sz w:val="27"/>
          <w:szCs w:val="27"/>
        </w:rPr>
        <w:t xml:space="preserve"> Анна Сергеевна (НИ ТПУ) - 1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 w:rsidRPr="004874C9">
        <w:rPr>
          <w:b/>
          <w:color w:val="000000"/>
          <w:sz w:val="27"/>
          <w:szCs w:val="27"/>
        </w:rPr>
        <w:t>2</w:t>
      </w:r>
      <w:r>
        <w:rPr>
          <w:b/>
          <w:color w:val="000000"/>
          <w:sz w:val="27"/>
          <w:szCs w:val="27"/>
        </w:rPr>
        <w:t>4</w:t>
      </w:r>
      <w:r w:rsidRPr="004874C9">
        <w:rPr>
          <w:b/>
          <w:color w:val="000000"/>
          <w:sz w:val="27"/>
          <w:szCs w:val="27"/>
        </w:rPr>
        <w:t>. Видео (музыкальный клип):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 Русин Александр Александрович (НИ ТПУ) - 1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Лаптев Альберт Андреевич (СПО) - 2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3) </w:t>
      </w:r>
      <w:proofErr w:type="spellStart"/>
      <w:r>
        <w:rPr>
          <w:color w:val="000000"/>
          <w:sz w:val="27"/>
          <w:szCs w:val="27"/>
        </w:rPr>
        <w:t>Цой</w:t>
      </w:r>
      <w:proofErr w:type="spellEnd"/>
      <w:r>
        <w:rPr>
          <w:color w:val="000000"/>
          <w:sz w:val="27"/>
          <w:szCs w:val="27"/>
        </w:rPr>
        <w:t xml:space="preserve"> Анна (ТГАСУ) - 3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 w:rsidRPr="004874C9">
        <w:rPr>
          <w:b/>
          <w:color w:val="000000"/>
          <w:sz w:val="27"/>
          <w:szCs w:val="27"/>
        </w:rPr>
        <w:t>2</w:t>
      </w:r>
      <w:r>
        <w:rPr>
          <w:b/>
          <w:color w:val="000000"/>
          <w:sz w:val="27"/>
          <w:szCs w:val="27"/>
        </w:rPr>
        <w:t>5</w:t>
      </w:r>
      <w:r w:rsidRPr="004874C9">
        <w:rPr>
          <w:b/>
          <w:color w:val="000000"/>
          <w:sz w:val="27"/>
          <w:szCs w:val="27"/>
        </w:rPr>
        <w:t>. Видео (юмористический ролик):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1) </w:t>
      </w:r>
      <w:proofErr w:type="spellStart"/>
      <w:r>
        <w:rPr>
          <w:color w:val="000000"/>
          <w:sz w:val="27"/>
          <w:szCs w:val="27"/>
        </w:rPr>
        <w:t>Шабуров</w:t>
      </w:r>
      <w:proofErr w:type="spellEnd"/>
      <w:r>
        <w:rPr>
          <w:color w:val="000000"/>
          <w:sz w:val="27"/>
          <w:szCs w:val="27"/>
        </w:rPr>
        <w:t xml:space="preserve"> Семен Юрьевич (НИ ТПУ) - 1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 w:rsidRPr="004874C9">
        <w:rPr>
          <w:b/>
          <w:color w:val="000000"/>
          <w:sz w:val="27"/>
          <w:szCs w:val="27"/>
        </w:rPr>
        <w:t>2</w:t>
      </w:r>
      <w:r>
        <w:rPr>
          <w:b/>
          <w:color w:val="000000"/>
          <w:sz w:val="27"/>
          <w:szCs w:val="27"/>
        </w:rPr>
        <w:t>6</w:t>
      </w:r>
      <w:r w:rsidRPr="004874C9">
        <w:rPr>
          <w:b/>
          <w:color w:val="000000"/>
          <w:sz w:val="27"/>
          <w:szCs w:val="27"/>
        </w:rPr>
        <w:t>. Видео (рекламный ролик):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1) </w:t>
      </w:r>
      <w:proofErr w:type="spellStart"/>
      <w:r>
        <w:rPr>
          <w:color w:val="000000"/>
          <w:sz w:val="27"/>
          <w:szCs w:val="27"/>
        </w:rPr>
        <w:t>Филипенко</w:t>
      </w:r>
      <w:proofErr w:type="spellEnd"/>
      <w:r>
        <w:rPr>
          <w:color w:val="000000"/>
          <w:sz w:val="27"/>
          <w:szCs w:val="27"/>
        </w:rPr>
        <w:t xml:space="preserve"> Федор Игоревич (НИ ТПУ) - 1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 w:rsidRPr="004874C9">
        <w:rPr>
          <w:b/>
          <w:color w:val="000000"/>
          <w:sz w:val="27"/>
          <w:szCs w:val="27"/>
        </w:rPr>
        <w:t>2</w:t>
      </w:r>
      <w:r>
        <w:rPr>
          <w:b/>
          <w:color w:val="000000"/>
          <w:sz w:val="27"/>
          <w:szCs w:val="27"/>
        </w:rPr>
        <w:t>7</w:t>
      </w:r>
      <w:r w:rsidRPr="004874C9">
        <w:rPr>
          <w:b/>
          <w:color w:val="000000"/>
          <w:sz w:val="27"/>
          <w:szCs w:val="27"/>
        </w:rPr>
        <w:t>. Видео (репортаж):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 Осипова Татьяна (</w:t>
      </w:r>
      <w:proofErr w:type="spellStart"/>
      <w:r>
        <w:rPr>
          <w:color w:val="000000"/>
          <w:sz w:val="27"/>
          <w:szCs w:val="27"/>
        </w:rPr>
        <w:t>СибГМУ</w:t>
      </w:r>
      <w:proofErr w:type="spellEnd"/>
      <w:r>
        <w:rPr>
          <w:color w:val="000000"/>
          <w:sz w:val="27"/>
          <w:szCs w:val="27"/>
        </w:rPr>
        <w:t>) - 1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 w:rsidRPr="004874C9">
        <w:rPr>
          <w:b/>
          <w:color w:val="000000"/>
          <w:sz w:val="27"/>
          <w:szCs w:val="27"/>
        </w:rPr>
        <w:t>2</w:t>
      </w:r>
      <w:r>
        <w:rPr>
          <w:b/>
          <w:color w:val="000000"/>
          <w:sz w:val="27"/>
          <w:szCs w:val="27"/>
        </w:rPr>
        <w:t>8</w:t>
      </w:r>
      <w:r w:rsidRPr="004874C9">
        <w:rPr>
          <w:b/>
          <w:color w:val="000000"/>
          <w:sz w:val="27"/>
          <w:szCs w:val="27"/>
        </w:rPr>
        <w:t>. Видео (социальный ролик):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1) </w:t>
      </w:r>
      <w:proofErr w:type="spellStart"/>
      <w:r>
        <w:rPr>
          <w:color w:val="000000"/>
          <w:sz w:val="27"/>
          <w:szCs w:val="27"/>
        </w:rPr>
        <w:t>Липилкина</w:t>
      </w:r>
      <w:proofErr w:type="spellEnd"/>
      <w:r>
        <w:rPr>
          <w:color w:val="000000"/>
          <w:sz w:val="27"/>
          <w:szCs w:val="27"/>
        </w:rPr>
        <w:t xml:space="preserve"> Екатерина Александровна; Палагин Игорь Владимирович; Кулеш Дарья Александровна; </w:t>
      </w:r>
      <w:proofErr w:type="spellStart"/>
      <w:r>
        <w:rPr>
          <w:color w:val="000000"/>
          <w:sz w:val="27"/>
          <w:szCs w:val="27"/>
        </w:rPr>
        <w:t>Рузавина</w:t>
      </w:r>
      <w:proofErr w:type="spellEnd"/>
      <w:r>
        <w:rPr>
          <w:color w:val="000000"/>
          <w:sz w:val="27"/>
          <w:szCs w:val="27"/>
        </w:rPr>
        <w:t xml:space="preserve"> Светлана Владимировна; </w:t>
      </w:r>
      <w:proofErr w:type="spellStart"/>
      <w:r>
        <w:rPr>
          <w:color w:val="000000"/>
          <w:sz w:val="27"/>
          <w:szCs w:val="27"/>
        </w:rPr>
        <w:t>Синарбина</w:t>
      </w:r>
      <w:proofErr w:type="spellEnd"/>
      <w:r>
        <w:rPr>
          <w:color w:val="000000"/>
          <w:sz w:val="27"/>
          <w:szCs w:val="27"/>
        </w:rPr>
        <w:t xml:space="preserve"> Анна Алексеевна; Калинина Наталья Витальевна (СПО) - 1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2) </w:t>
      </w:r>
      <w:proofErr w:type="spellStart"/>
      <w:r>
        <w:rPr>
          <w:color w:val="000000"/>
          <w:sz w:val="27"/>
          <w:szCs w:val="27"/>
        </w:rPr>
        <w:t>Цепаев</w:t>
      </w:r>
      <w:proofErr w:type="spellEnd"/>
      <w:r>
        <w:rPr>
          <w:color w:val="000000"/>
          <w:sz w:val="27"/>
          <w:szCs w:val="27"/>
        </w:rPr>
        <w:t xml:space="preserve"> Денис Константинович (ТГАСУ) - 2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 w:rsidRPr="004874C9">
        <w:rPr>
          <w:b/>
          <w:color w:val="000000"/>
          <w:sz w:val="27"/>
          <w:szCs w:val="27"/>
        </w:rPr>
        <w:t>2</w:t>
      </w:r>
      <w:r>
        <w:rPr>
          <w:b/>
          <w:color w:val="000000"/>
          <w:sz w:val="27"/>
          <w:szCs w:val="27"/>
        </w:rPr>
        <w:t>9</w:t>
      </w:r>
      <w:r w:rsidRPr="004874C9">
        <w:rPr>
          <w:b/>
          <w:color w:val="000000"/>
          <w:sz w:val="27"/>
          <w:szCs w:val="27"/>
        </w:rPr>
        <w:t>.</w:t>
      </w:r>
      <w:r>
        <w:rPr>
          <w:b/>
          <w:color w:val="000000"/>
          <w:sz w:val="27"/>
          <w:szCs w:val="27"/>
        </w:rPr>
        <w:t xml:space="preserve"> Видео (короткометражный фильм):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 Медведев Илья Валерьевич (ТГАСУ) - 1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30</w:t>
      </w:r>
      <w:r w:rsidRPr="004874C9">
        <w:rPr>
          <w:b/>
          <w:color w:val="000000"/>
          <w:sz w:val="27"/>
          <w:szCs w:val="27"/>
        </w:rPr>
        <w:t>. Журналистика (фоторепортаж):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 Григорьева Алина Владимировна (НИ ТПУ) - 2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2) </w:t>
      </w:r>
      <w:proofErr w:type="spellStart"/>
      <w:r>
        <w:rPr>
          <w:color w:val="000000"/>
          <w:sz w:val="27"/>
          <w:szCs w:val="27"/>
        </w:rPr>
        <w:t>Галаутдинов</w:t>
      </w:r>
      <w:proofErr w:type="spellEnd"/>
      <w:r>
        <w:rPr>
          <w:color w:val="000000"/>
          <w:sz w:val="27"/>
          <w:szCs w:val="27"/>
        </w:rPr>
        <w:t xml:space="preserve"> Альберт </w:t>
      </w:r>
      <w:proofErr w:type="spellStart"/>
      <w:r>
        <w:rPr>
          <w:color w:val="000000"/>
          <w:sz w:val="27"/>
          <w:szCs w:val="27"/>
        </w:rPr>
        <w:t>Зильфетович</w:t>
      </w:r>
      <w:proofErr w:type="spellEnd"/>
      <w:r>
        <w:rPr>
          <w:color w:val="000000"/>
          <w:sz w:val="27"/>
          <w:szCs w:val="27"/>
        </w:rPr>
        <w:t xml:space="preserve"> (ТУСУР) - 2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3) </w:t>
      </w:r>
      <w:proofErr w:type="spellStart"/>
      <w:r>
        <w:rPr>
          <w:color w:val="000000"/>
          <w:sz w:val="27"/>
          <w:szCs w:val="27"/>
        </w:rPr>
        <w:t>Липовкин</w:t>
      </w:r>
      <w:proofErr w:type="spellEnd"/>
      <w:r>
        <w:rPr>
          <w:color w:val="000000"/>
          <w:sz w:val="27"/>
          <w:szCs w:val="27"/>
        </w:rPr>
        <w:t xml:space="preserve"> Сергей Сергеевич (СПО) - 3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31</w:t>
      </w:r>
      <w:r w:rsidRPr="004874C9">
        <w:rPr>
          <w:b/>
          <w:color w:val="000000"/>
          <w:sz w:val="27"/>
          <w:szCs w:val="27"/>
        </w:rPr>
        <w:t>. Журналистика (видеорепортаж):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 Руденко Кирилл Викторович; Чапурина Анна Алексеевна (СПО) - 2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Кудрявцева Светлана Вячеславовна (НИ ТГУ) - 3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32</w:t>
      </w:r>
      <w:r w:rsidRPr="004874C9">
        <w:rPr>
          <w:b/>
          <w:color w:val="000000"/>
          <w:sz w:val="27"/>
          <w:szCs w:val="27"/>
        </w:rPr>
        <w:t>. Журналистика (</w:t>
      </w:r>
      <w:proofErr w:type="spellStart"/>
      <w:r w:rsidRPr="004874C9">
        <w:rPr>
          <w:b/>
          <w:color w:val="000000"/>
          <w:sz w:val="27"/>
          <w:szCs w:val="27"/>
        </w:rPr>
        <w:t>аудиоподкаст</w:t>
      </w:r>
      <w:proofErr w:type="spellEnd"/>
      <w:r w:rsidRPr="004874C9">
        <w:rPr>
          <w:b/>
          <w:color w:val="000000"/>
          <w:sz w:val="27"/>
          <w:szCs w:val="27"/>
        </w:rPr>
        <w:t>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1) </w:t>
      </w:r>
      <w:proofErr w:type="spellStart"/>
      <w:r>
        <w:rPr>
          <w:color w:val="000000"/>
          <w:sz w:val="27"/>
          <w:szCs w:val="27"/>
        </w:rPr>
        <w:t>Устюгов</w:t>
      </w:r>
      <w:proofErr w:type="spellEnd"/>
      <w:r>
        <w:rPr>
          <w:color w:val="000000"/>
          <w:sz w:val="27"/>
          <w:szCs w:val="27"/>
        </w:rPr>
        <w:t xml:space="preserve"> Артем Сергеевич (ТГАСУ) - 2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2) Приходько Лада Дмитриевна; </w:t>
      </w:r>
      <w:proofErr w:type="spellStart"/>
      <w:r>
        <w:rPr>
          <w:color w:val="000000"/>
          <w:sz w:val="27"/>
          <w:szCs w:val="27"/>
        </w:rPr>
        <w:t>Бастрыгина</w:t>
      </w:r>
      <w:proofErr w:type="spellEnd"/>
      <w:r>
        <w:rPr>
          <w:color w:val="000000"/>
          <w:sz w:val="27"/>
          <w:szCs w:val="27"/>
        </w:rPr>
        <w:t xml:space="preserve"> Эльвира Александровна; Зубков Дмитрий Андреевич (СПО) - 3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p w:rsidR="00212BE6" w:rsidRPr="004874C9" w:rsidRDefault="00212BE6" w:rsidP="00212BE6">
      <w:pPr>
        <w:pStyle w:val="3"/>
        <w:spacing w:after="0"/>
        <w:ind w:firstLine="0"/>
        <w:jc w:val="both"/>
        <w:rPr>
          <w:b/>
          <w:color w:val="000000"/>
          <w:sz w:val="27"/>
          <w:szCs w:val="27"/>
        </w:rPr>
      </w:pPr>
      <w:r w:rsidRPr="004874C9">
        <w:rPr>
          <w:b/>
          <w:color w:val="000000"/>
          <w:sz w:val="27"/>
          <w:szCs w:val="27"/>
        </w:rPr>
        <w:t>3</w:t>
      </w:r>
      <w:r>
        <w:rPr>
          <w:b/>
          <w:color w:val="000000"/>
          <w:sz w:val="27"/>
          <w:szCs w:val="27"/>
        </w:rPr>
        <w:t>3</w:t>
      </w:r>
      <w:r w:rsidRPr="004874C9">
        <w:rPr>
          <w:b/>
          <w:color w:val="000000"/>
          <w:sz w:val="27"/>
          <w:szCs w:val="27"/>
        </w:rPr>
        <w:t>. Журналистика (публикация):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1) </w:t>
      </w:r>
      <w:proofErr w:type="spellStart"/>
      <w:r>
        <w:rPr>
          <w:color w:val="000000"/>
          <w:sz w:val="27"/>
          <w:szCs w:val="27"/>
        </w:rPr>
        <w:t>Паскал</w:t>
      </w:r>
      <w:proofErr w:type="spellEnd"/>
      <w:r>
        <w:rPr>
          <w:color w:val="000000"/>
          <w:sz w:val="27"/>
          <w:szCs w:val="27"/>
        </w:rPr>
        <w:t xml:space="preserve"> Юлия Анатольевна (ТУСУР) - 2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Ермакова Марина Сергеевна (ТГАСУ) - 3 место;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3) </w:t>
      </w:r>
      <w:proofErr w:type="spellStart"/>
      <w:r>
        <w:rPr>
          <w:color w:val="000000"/>
          <w:sz w:val="27"/>
          <w:szCs w:val="27"/>
        </w:rPr>
        <w:t>Канашкова</w:t>
      </w:r>
      <w:proofErr w:type="spellEnd"/>
      <w:r>
        <w:rPr>
          <w:color w:val="000000"/>
          <w:sz w:val="27"/>
          <w:szCs w:val="27"/>
        </w:rPr>
        <w:t xml:space="preserve"> Галина Алексеевна (СПО) - 3 место.</w:t>
      </w:r>
    </w:p>
    <w:p w:rsidR="00212BE6" w:rsidRDefault="00212BE6" w:rsidP="00212BE6">
      <w:pPr>
        <w:pStyle w:val="3"/>
        <w:spacing w:after="0"/>
        <w:ind w:firstLine="0"/>
        <w:jc w:val="both"/>
        <w:rPr>
          <w:color w:val="000000"/>
          <w:sz w:val="27"/>
          <w:szCs w:val="27"/>
        </w:rPr>
      </w:pPr>
    </w:p>
    <w:sectPr w:rsidR="00212BE6" w:rsidSect="00212BE6">
      <w:headerReference w:type="even" r:id="rId6"/>
      <w:headerReference w:type="default" r:id="rId7"/>
      <w:footerReference w:type="default" r:id="rId8"/>
      <w:pgSz w:w="11907" w:h="16840" w:code="9"/>
      <w:pgMar w:top="568" w:right="850" w:bottom="709" w:left="1418" w:header="170" w:footer="0" w:gutter="0"/>
      <w:cols w:space="72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3AA" w:rsidRDefault="005E63AA" w:rsidP="00212BE6">
      <w:r>
        <w:separator/>
      </w:r>
    </w:p>
  </w:endnote>
  <w:endnote w:type="continuationSeparator" w:id="0">
    <w:p w:rsidR="005E63AA" w:rsidRDefault="005E63AA" w:rsidP="00212B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4C9" w:rsidRDefault="005E63AA">
    <w:pPr>
      <w:pStyle w:val="a5"/>
      <w:ind w:left="-567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3AA" w:rsidRDefault="005E63AA" w:rsidP="00212BE6">
      <w:r>
        <w:separator/>
      </w:r>
    </w:p>
  </w:footnote>
  <w:footnote w:type="continuationSeparator" w:id="0">
    <w:p w:rsidR="005E63AA" w:rsidRDefault="005E63AA" w:rsidP="00212B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4C9" w:rsidRDefault="008A4B02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2553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874C9" w:rsidRDefault="005E63A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4C9" w:rsidRPr="00802E05" w:rsidRDefault="005E63AA" w:rsidP="00802E05">
    <w:pPr>
      <w:pStyle w:val="a3"/>
      <w:tabs>
        <w:tab w:val="clear" w:pos="4153"/>
        <w:tab w:val="clear" w:pos="8306"/>
        <w:tab w:val="left" w:pos="840"/>
        <w:tab w:val="left" w:pos="7140"/>
      </w:tabs>
      <w:ind w:firstLine="0"/>
      <w:jc w:val="left"/>
      <w:rPr>
        <w:szCs w:val="2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2BE6"/>
    <w:rsid w:val="00001205"/>
    <w:rsid w:val="00001256"/>
    <w:rsid w:val="00001F84"/>
    <w:rsid w:val="00003CB1"/>
    <w:rsid w:val="00006259"/>
    <w:rsid w:val="000074D9"/>
    <w:rsid w:val="00007978"/>
    <w:rsid w:val="00007B2A"/>
    <w:rsid w:val="00007FE4"/>
    <w:rsid w:val="00011778"/>
    <w:rsid w:val="00011CAC"/>
    <w:rsid w:val="000166AF"/>
    <w:rsid w:val="000175E9"/>
    <w:rsid w:val="00023156"/>
    <w:rsid w:val="0002490A"/>
    <w:rsid w:val="000253A9"/>
    <w:rsid w:val="00026267"/>
    <w:rsid w:val="000300D2"/>
    <w:rsid w:val="000302B5"/>
    <w:rsid w:val="00031614"/>
    <w:rsid w:val="00033AAF"/>
    <w:rsid w:val="00037FF4"/>
    <w:rsid w:val="00040650"/>
    <w:rsid w:val="00042105"/>
    <w:rsid w:val="0004402A"/>
    <w:rsid w:val="0004463C"/>
    <w:rsid w:val="00044B77"/>
    <w:rsid w:val="000455F8"/>
    <w:rsid w:val="00046A97"/>
    <w:rsid w:val="00047ACA"/>
    <w:rsid w:val="00053AA8"/>
    <w:rsid w:val="00055705"/>
    <w:rsid w:val="0005578C"/>
    <w:rsid w:val="00055CF3"/>
    <w:rsid w:val="00056B64"/>
    <w:rsid w:val="00057BDE"/>
    <w:rsid w:val="00057D60"/>
    <w:rsid w:val="000606DC"/>
    <w:rsid w:val="000647D7"/>
    <w:rsid w:val="000659FA"/>
    <w:rsid w:val="00066E3D"/>
    <w:rsid w:val="00067820"/>
    <w:rsid w:val="00067DF0"/>
    <w:rsid w:val="0007062B"/>
    <w:rsid w:val="00072F6A"/>
    <w:rsid w:val="000733F6"/>
    <w:rsid w:val="000745E8"/>
    <w:rsid w:val="000753CA"/>
    <w:rsid w:val="000761BC"/>
    <w:rsid w:val="000774B5"/>
    <w:rsid w:val="0007762D"/>
    <w:rsid w:val="0008058E"/>
    <w:rsid w:val="00080EDF"/>
    <w:rsid w:val="00082CCC"/>
    <w:rsid w:val="00083162"/>
    <w:rsid w:val="0008379D"/>
    <w:rsid w:val="00083DB4"/>
    <w:rsid w:val="0008576D"/>
    <w:rsid w:val="000908D9"/>
    <w:rsid w:val="000909F9"/>
    <w:rsid w:val="00091796"/>
    <w:rsid w:val="00091E46"/>
    <w:rsid w:val="00093046"/>
    <w:rsid w:val="000966E4"/>
    <w:rsid w:val="00097291"/>
    <w:rsid w:val="000A28DA"/>
    <w:rsid w:val="000A6D93"/>
    <w:rsid w:val="000A71D7"/>
    <w:rsid w:val="000A75A4"/>
    <w:rsid w:val="000A7E1C"/>
    <w:rsid w:val="000B1B54"/>
    <w:rsid w:val="000B25F8"/>
    <w:rsid w:val="000B340B"/>
    <w:rsid w:val="000C01BA"/>
    <w:rsid w:val="000C0F7A"/>
    <w:rsid w:val="000C0FBB"/>
    <w:rsid w:val="000C6A7D"/>
    <w:rsid w:val="000C72E2"/>
    <w:rsid w:val="000D03C9"/>
    <w:rsid w:val="000D3B99"/>
    <w:rsid w:val="000D5068"/>
    <w:rsid w:val="000D6777"/>
    <w:rsid w:val="000D7698"/>
    <w:rsid w:val="000E00FD"/>
    <w:rsid w:val="000E1E21"/>
    <w:rsid w:val="000E3177"/>
    <w:rsid w:val="000E5379"/>
    <w:rsid w:val="000E6F7F"/>
    <w:rsid w:val="000E740B"/>
    <w:rsid w:val="000F01F2"/>
    <w:rsid w:val="00103EE1"/>
    <w:rsid w:val="00107487"/>
    <w:rsid w:val="0010781C"/>
    <w:rsid w:val="0011073F"/>
    <w:rsid w:val="00110EA7"/>
    <w:rsid w:val="00111E65"/>
    <w:rsid w:val="00115775"/>
    <w:rsid w:val="00121179"/>
    <w:rsid w:val="00124C23"/>
    <w:rsid w:val="00126184"/>
    <w:rsid w:val="001269D9"/>
    <w:rsid w:val="00127692"/>
    <w:rsid w:val="001276FB"/>
    <w:rsid w:val="0013012A"/>
    <w:rsid w:val="00130DFB"/>
    <w:rsid w:val="00131DBF"/>
    <w:rsid w:val="00134346"/>
    <w:rsid w:val="00141C24"/>
    <w:rsid w:val="00141D34"/>
    <w:rsid w:val="00145644"/>
    <w:rsid w:val="001514E3"/>
    <w:rsid w:val="00152BE7"/>
    <w:rsid w:val="001534BF"/>
    <w:rsid w:val="001538F4"/>
    <w:rsid w:val="00153B35"/>
    <w:rsid w:val="0015413C"/>
    <w:rsid w:val="00155F44"/>
    <w:rsid w:val="001560D5"/>
    <w:rsid w:val="00163557"/>
    <w:rsid w:val="00165D2E"/>
    <w:rsid w:val="001664CD"/>
    <w:rsid w:val="00167076"/>
    <w:rsid w:val="001721A2"/>
    <w:rsid w:val="00175DEC"/>
    <w:rsid w:val="001761DC"/>
    <w:rsid w:val="00176D8D"/>
    <w:rsid w:val="001773D6"/>
    <w:rsid w:val="00180B77"/>
    <w:rsid w:val="00181E53"/>
    <w:rsid w:val="001826F5"/>
    <w:rsid w:val="00182701"/>
    <w:rsid w:val="001839EB"/>
    <w:rsid w:val="00184B36"/>
    <w:rsid w:val="0018594A"/>
    <w:rsid w:val="00185CC1"/>
    <w:rsid w:val="0018669A"/>
    <w:rsid w:val="00186C41"/>
    <w:rsid w:val="001908A6"/>
    <w:rsid w:val="001918BC"/>
    <w:rsid w:val="00195ED3"/>
    <w:rsid w:val="001A5374"/>
    <w:rsid w:val="001A5728"/>
    <w:rsid w:val="001A5BC2"/>
    <w:rsid w:val="001A60E0"/>
    <w:rsid w:val="001A686D"/>
    <w:rsid w:val="001B1319"/>
    <w:rsid w:val="001B18FB"/>
    <w:rsid w:val="001B2D7D"/>
    <w:rsid w:val="001B5052"/>
    <w:rsid w:val="001B578E"/>
    <w:rsid w:val="001C2163"/>
    <w:rsid w:val="001C365F"/>
    <w:rsid w:val="001C4F92"/>
    <w:rsid w:val="001D0A4E"/>
    <w:rsid w:val="001D3457"/>
    <w:rsid w:val="001D428F"/>
    <w:rsid w:val="001D4B09"/>
    <w:rsid w:val="001D4F3D"/>
    <w:rsid w:val="001D535D"/>
    <w:rsid w:val="001D7823"/>
    <w:rsid w:val="001E081F"/>
    <w:rsid w:val="001E0ADE"/>
    <w:rsid w:val="001E12B9"/>
    <w:rsid w:val="001E3EED"/>
    <w:rsid w:val="001E43A3"/>
    <w:rsid w:val="001E60B3"/>
    <w:rsid w:val="001E6F5D"/>
    <w:rsid w:val="001E7347"/>
    <w:rsid w:val="001F03CB"/>
    <w:rsid w:val="001F0957"/>
    <w:rsid w:val="001F369B"/>
    <w:rsid w:val="001F4BB8"/>
    <w:rsid w:val="001F4F9C"/>
    <w:rsid w:val="001F584F"/>
    <w:rsid w:val="001F5AA6"/>
    <w:rsid w:val="001F5DEB"/>
    <w:rsid w:val="001F6171"/>
    <w:rsid w:val="00200C6C"/>
    <w:rsid w:val="002035B5"/>
    <w:rsid w:val="002042D6"/>
    <w:rsid w:val="002046D9"/>
    <w:rsid w:val="00204FAA"/>
    <w:rsid w:val="00205B38"/>
    <w:rsid w:val="00206E7C"/>
    <w:rsid w:val="00212BE6"/>
    <w:rsid w:val="00213614"/>
    <w:rsid w:val="00214247"/>
    <w:rsid w:val="002163C7"/>
    <w:rsid w:val="002173F2"/>
    <w:rsid w:val="00220183"/>
    <w:rsid w:val="0022146D"/>
    <w:rsid w:val="00224082"/>
    <w:rsid w:val="0022409E"/>
    <w:rsid w:val="002265F1"/>
    <w:rsid w:val="00231D26"/>
    <w:rsid w:val="002365D6"/>
    <w:rsid w:val="00241B11"/>
    <w:rsid w:val="00243562"/>
    <w:rsid w:val="00244457"/>
    <w:rsid w:val="002457E1"/>
    <w:rsid w:val="00246AEA"/>
    <w:rsid w:val="002475BF"/>
    <w:rsid w:val="00247C59"/>
    <w:rsid w:val="002501AA"/>
    <w:rsid w:val="0025057B"/>
    <w:rsid w:val="00250DB5"/>
    <w:rsid w:val="00252F0D"/>
    <w:rsid w:val="0026126F"/>
    <w:rsid w:val="002620C7"/>
    <w:rsid w:val="002634A9"/>
    <w:rsid w:val="0026543E"/>
    <w:rsid w:val="00265926"/>
    <w:rsid w:val="00266FF3"/>
    <w:rsid w:val="00267054"/>
    <w:rsid w:val="00267F0B"/>
    <w:rsid w:val="00270DA7"/>
    <w:rsid w:val="00271556"/>
    <w:rsid w:val="002735EE"/>
    <w:rsid w:val="00273EC9"/>
    <w:rsid w:val="002751BD"/>
    <w:rsid w:val="002815BC"/>
    <w:rsid w:val="00283459"/>
    <w:rsid w:val="0028405B"/>
    <w:rsid w:val="00284D50"/>
    <w:rsid w:val="0028568E"/>
    <w:rsid w:val="002914FA"/>
    <w:rsid w:val="00293132"/>
    <w:rsid w:val="0029317A"/>
    <w:rsid w:val="00293964"/>
    <w:rsid w:val="00297A8F"/>
    <w:rsid w:val="002A00E0"/>
    <w:rsid w:val="002A0A92"/>
    <w:rsid w:val="002A10C0"/>
    <w:rsid w:val="002A26CC"/>
    <w:rsid w:val="002A2A93"/>
    <w:rsid w:val="002A4F8E"/>
    <w:rsid w:val="002A64CC"/>
    <w:rsid w:val="002B0785"/>
    <w:rsid w:val="002B1EDB"/>
    <w:rsid w:val="002B266B"/>
    <w:rsid w:val="002B3EA4"/>
    <w:rsid w:val="002B77E0"/>
    <w:rsid w:val="002C302E"/>
    <w:rsid w:val="002C32E4"/>
    <w:rsid w:val="002C4994"/>
    <w:rsid w:val="002C5D60"/>
    <w:rsid w:val="002D3B2E"/>
    <w:rsid w:val="002D43CB"/>
    <w:rsid w:val="002D6786"/>
    <w:rsid w:val="002D7F7C"/>
    <w:rsid w:val="002E042C"/>
    <w:rsid w:val="002E04F1"/>
    <w:rsid w:val="002E0830"/>
    <w:rsid w:val="002E08F3"/>
    <w:rsid w:val="002E0C57"/>
    <w:rsid w:val="002E59E9"/>
    <w:rsid w:val="002E5D59"/>
    <w:rsid w:val="002E74A0"/>
    <w:rsid w:val="002E7A05"/>
    <w:rsid w:val="002F0AC5"/>
    <w:rsid w:val="002F5C51"/>
    <w:rsid w:val="0030107E"/>
    <w:rsid w:val="003022EE"/>
    <w:rsid w:val="0030256F"/>
    <w:rsid w:val="0030584D"/>
    <w:rsid w:val="00310C69"/>
    <w:rsid w:val="003131FA"/>
    <w:rsid w:val="00313DAD"/>
    <w:rsid w:val="003154A8"/>
    <w:rsid w:val="00315A89"/>
    <w:rsid w:val="00316E88"/>
    <w:rsid w:val="0031741F"/>
    <w:rsid w:val="003202E0"/>
    <w:rsid w:val="0032048B"/>
    <w:rsid w:val="003206BD"/>
    <w:rsid w:val="00320CF0"/>
    <w:rsid w:val="00321DBE"/>
    <w:rsid w:val="00323511"/>
    <w:rsid w:val="00325C42"/>
    <w:rsid w:val="00326C7A"/>
    <w:rsid w:val="00331B3D"/>
    <w:rsid w:val="00331DD0"/>
    <w:rsid w:val="00335797"/>
    <w:rsid w:val="00336136"/>
    <w:rsid w:val="0033727A"/>
    <w:rsid w:val="00340462"/>
    <w:rsid w:val="00340D4F"/>
    <w:rsid w:val="0034165F"/>
    <w:rsid w:val="003418D3"/>
    <w:rsid w:val="003442A4"/>
    <w:rsid w:val="00344D7A"/>
    <w:rsid w:val="00346D70"/>
    <w:rsid w:val="00351144"/>
    <w:rsid w:val="00351F93"/>
    <w:rsid w:val="003523BA"/>
    <w:rsid w:val="00353CB2"/>
    <w:rsid w:val="00361989"/>
    <w:rsid w:val="00363FBD"/>
    <w:rsid w:val="0036575C"/>
    <w:rsid w:val="00365E28"/>
    <w:rsid w:val="00367251"/>
    <w:rsid w:val="00367D4A"/>
    <w:rsid w:val="00370134"/>
    <w:rsid w:val="003701B4"/>
    <w:rsid w:val="0037134F"/>
    <w:rsid w:val="00371918"/>
    <w:rsid w:val="00371A4B"/>
    <w:rsid w:val="00371DAF"/>
    <w:rsid w:val="00372D82"/>
    <w:rsid w:val="00373479"/>
    <w:rsid w:val="0037487A"/>
    <w:rsid w:val="003750F3"/>
    <w:rsid w:val="00382798"/>
    <w:rsid w:val="00382A19"/>
    <w:rsid w:val="003854BD"/>
    <w:rsid w:val="00390E7F"/>
    <w:rsid w:val="00393E36"/>
    <w:rsid w:val="00394293"/>
    <w:rsid w:val="00394B07"/>
    <w:rsid w:val="00395F80"/>
    <w:rsid w:val="00397E17"/>
    <w:rsid w:val="003A3279"/>
    <w:rsid w:val="003A3891"/>
    <w:rsid w:val="003A68D5"/>
    <w:rsid w:val="003A701A"/>
    <w:rsid w:val="003A7800"/>
    <w:rsid w:val="003C06E1"/>
    <w:rsid w:val="003C2D08"/>
    <w:rsid w:val="003C3C2A"/>
    <w:rsid w:val="003C51FD"/>
    <w:rsid w:val="003C54B9"/>
    <w:rsid w:val="003D2B75"/>
    <w:rsid w:val="003D40BF"/>
    <w:rsid w:val="003D4F7C"/>
    <w:rsid w:val="003D5353"/>
    <w:rsid w:val="003D5B9F"/>
    <w:rsid w:val="003E14CD"/>
    <w:rsid w:val="003E45A8"/>
    <w:rsid w:val="003F19F3"/>
    <w:rsid w:val="003F415A"/>
    <w:rsid w:val="003F49E7"/>
    <w:rsid w:val="003F7608"/>
    <w:rsid w:val="00403705"/>
    <w:rsid w:val="00403B6C"/>
    <w:rsid w:val="00404B8B"/>
    <w:rsid w:val="00405450"/>
    <w:rsid w:val="00406CA7"/>
    <w:rsid w:val="00407A2C"/>
    <w:rsid w:val="00407C24"/>
    <w:rsid w:val="00410DC0"/>
    <w:rsid w:val="0041327A"/>
    <w:rsid w:val="0041743B"/>
    <w:rsid w:val="00422CE9"/>
    <w:rsid w:val="004242AA"/>
    <w:rsid w:val="00424A0F"/>
    <w:rsid w:val="00424ED5"/>
    <w:rsid w:val="0042576E"/>
    <w:rsid w:val="00427507"/>
    <w:rsid w:val="004275A2"/>
    <w:rsid w:val="004302D4"/>
    <w:rsid w:val="00430573"/>
    <w:rsid w:val="00431919"/>
    <w:rsid w:val="0043237D"/>
    <w:rsid w:val="00436911"/>
    <w:rsid w:val="00437065"/>
    <w:rsid w:val="00440979"/>
    <w:rsid w:val="00440FFA"/>
    <w:rsid w:val="004413A0"/>
    <w:rsid w:val="004417DB"/>
    <w:rsid w:val="004422BE"/>
    <w:rsid w:val="00444E11"/>
    <w:rsid w:val="004462D8"/>
    <w:rsid w:val="0045058E"/>
    <w:rsid w:val="0045122D"/>
    <w:rsid w:val="0045136D"/>
    <w:rsid w:val="004527F4"/>
    <w:rsid w:val="004538A8"/>
    <w:rsid w:val="0045396B"/>
    <w:rsid w:val="004549D6"/>
    <w:rsid w:val="00454C7B"/>
    <w:rsid w:val="00457482"/>
    <w:rsid w:val="00461A89"/>
    <w:rsid w:val="004631FA"/>
    <w:rsid w:val="004700BB"/>
    <w:rsid w:val="00470E7B"/>
    <w:rsid w:val="004712E6"/>
    <w:rsid w:val="00472198"/>
    <w:rsid w:val="004723C6"/>
    <w:rsid w:val="00473A4B"/>
    <w:rsid w:val="00475E6E"/>
    <w:rsid w:val="0047756C"/>
    <w:rsid w:val="00481506"/>
    <w:rsid w:val="00481BE8"/>
    <w:rsid w:val="0048259B"/>
    <w:rsid w:val="00484FBA"/>
    <w:rsid w:val="004913BE"/>
    <w:rsid w:val="00492EA7"/>
    <w:rsid w:val="00493208"/>
    <w:rsid w:val="004946D6"/>
    <w:rsid w:val="004957B5"/>
    <w:rsid w:val="00495F44"/>
    <w:rsid w:val="004A3000"/>
    <w:rsid w:val="004A3CCD"/>
    <w:rsid w:val="004A40A9"/>
    <w:rsid w:val="004A43EF"/>
    <w:rsid w:val="004A594E"/>
    <w:rsid w:val="004A6B9B"/>
    <w:rsid w:val="004A7480"/>
    <w:rsid w:val="004B0754"/>
    <w:rsid w:val="004B33D0"/>
    <w:rsid w:val="004B4F36"/>
    <w:rsid w:val="004B770B"/>
    <w:rsid w:val="004B792A"/>
    <w:rsid w:val="004D2953"/>
    <w:rsid w:val="004D3829"/>
    <w:rsid w:val="004D3F96"/>
    <w:rsid w:val="004D5D80"/>
    <w:rsid w:val="004D678C"/>
    <w:rsid w:val="004D6B41"/>
    <w:rsid w:val="004E225A"/>
    <w:rsid w:val="004E2CE1"/>
    <w:rsid w:val="004E41D5"/>
    <w:rsid w:val="004E4B71"/>
    <w:rsid w:val="004E65EA"/>
    <w:rsid w:val="004E70F4"/>
    <w:rsid w:val="004E7267"/>
    <w:rsid w:val="004F2923"/>
    <w:rsid w:val="004F517D"/>
    <w:rsid w:val="004F5B0E"/>
    <w:rsid w:val="004F5B52"/>
    <w:rsid w:val="004F67BF"/>
    <w:rsid w:val="004F6B9C"/>
    <w:rsid w:val="004F7A90"/>
    <w:rsid w:val="005011AC"/>
    <w:rsid w:val="00504193"/>
    <w:rsid w:val="005063FC"/>
    <w:rsid w:val="00511CF0"/>
    <w:rsid w:val="0051212F"/>
    <w:rsid w:val="00513EB7"/>
    <w:rsid w:val="00515F88"/>
    <w:rsid w:val="005228EB"/>
    <w:rsid w:val="005231B3"/>
    <w:rsid w:val="005232F7"/>
    <w:rsid w:val="00523ABD"/>
    <w:rsid w:val="00523B07"/>
    <w:rsid w:val="00525F2A"/>
    <w:rsid w:val="00526380"/>
    <w:rsid w:val="0052709A"/>
    <w:rsid w:val="00527D1E"/>
    <w:rsid w:val="00530C2E"/>
    <w:rsid w:val="00531B3D"/>
    <w:rsid w:val="00531CDD"/>
    <w:rsid w:val="00531E9B"/>
    <w:rsid w:val="00533145"/>
    <w:rsid w:val="00533F75"/>
    <w:rsid w:val="005432FB"/>
    <w:rsid w:val="0054357E"/>
    <w:rsid w:val="00543E3A"/>
    <w:rsid w:val="005477C3"/>
    <w:rsid w:val="00547B0C"/>
    <w:rsid w:val="00554F02"/>
    <w:rsid w:val="00560932"/>
    <w:rsid w:val="00561581"/>
    <w:rsid w:val="00562945"/>
    <w:rsid w:val="00563C82"/>
    <w:rsid w:val="005663A1"/>
    <w:rsid w:val="00570479"/>
    <w:rsid w:val="00573F1B"/>
    <w:rsid w:val="0057425B"/>
    <w:rsid w:val="00575D7B"/>
    <w:rsid w:val="00576890"/>
    <w:rsid w:val="00577322"/>
    <w:rsid w:val="00580123"/>
    <w:rsid w:val="00580C9F"/>
    <w:rsid w:val="005815A4"/>
    <w:rsid w:val="005824A0"/>
    <w:rsid w:val="00582AD9"/>
    <w:rsid w:val="00582D54"/>
    <w:rsid w:val="0058337C"/>
    <w:rsid w:val="005843ED"/>
    <w:rsid w:val="00584CDC"/>
    <w:rsid w:val="00584D96"/>
    <w:rsid w:val="005912CF"/>
    <w:rsid w:val="005916DA"/>
    <w:rsid w:val="00592294"/>
    <w:rsid w:val="0059278F"/>
    <w:rsid w:val="00593AA9"/>
    <w:rsid w:val="0059595F"/>
    <w:rsid w:val="00596018"/>
    <w:rsid w:val="00597D61"/>
    <w:rsid w:val="005A0931"/>
    <w:rsid w:val="005A2179"/>
    <w:rsid w:val="005A2609"/>
    <w:rsid w:val="005A667B"/>
    <w:rsid w:val="005A6CFF"/>
    <w:rsid w:val="005A7194"/>
    <w:rsid w:val="005A7272"/>
    <w:rsid w:val="005A75F3"/>
    <w:rsid w:val="005B16B7"/>
    <w:rsid w:val="005B171D"/>
    <w:rsid w:val="005B1995"/>
    <w:rsid w:val="005B470A"/>
    <w:rsid w:val="005B4BCB"/>
    <w:rsid w:val="005B5B76"/>
    <w:rsid w:val="005B70C8"/>
    <w:rsid w:val="005C0A40"/>
    <w:rsid w:val="005C3250"/>
    <w:rsid w:val="005C4D19"/>
    <w:rsid w:val="005C5DC4"/>
    <w:rsid w:val="005C6EAC"/>
    <w:rsid w:val="005C7DB0"/>
    <w:rsid w:val="005D0011"/>
    <w:rsid w:val="005D007C"/>
    <w:rsid w:val="005D0F0D"/>
    <w:rsid w:val="005D19C4"/>
    <w:rsid w:val="005D457D"/>
    <w:rsid w:val="005D5D26"/>
    <w:rsid w:val="005D7DDB"/>
    <w:rsid w:val="005E08B5"/>
    <w:rsid w:val="005E2687"/>
    <w:rsid w:val="005E2F60"/>
    <w:rsid w:val="005E3305"/>
    <w:rsid w:val="005E3DB4"/>
    <w:rsid w:val="005E63AA"/>
    <w:rsid w:val="005E6F12"/>
    <w:rsid w:val="005F033D"/>
    <w:rsid w:val="005F0FA9"/>
    <w:rsid w:val="005F272D"/>
    <w:rsid w:val="005F3CAC"/>
    <w:rsid w:val="005F64CB"/>
    <w:rsid w:val="005F66BC"/>
    <w:rsid w:val="00600A60"/>
    <w:rsid w:val="0060185E"/>
    <w:rsid w:val="006019F4"/>
    <w:rsid w:val="00607781"/>
    <w:rsid w:val="00607B36"/>
    <w:rsid w:val="00607FB6"/>
    <w:rsid w:val="0061374A"/>
    <w:rsid w:val="00613D0A"/>
    <w:rsid w:val="00614DD8"/>
    <w:rsid w:val="00616DED"/>
    <w:rsid w:val="00621114"/>
    <w:rsid w:val="00621AE3"/>
    <w:rsid w:val="0062435A"/>
    <w:rsid w:val="00626504"/>
    <w:rsid w:val="00630CD8"/>
    <w:rsid w:val="00630D08"/>
    <w:rsid w:val="006323AE"/>
    <w:rsid w:val="006332BB"/>
    <w:rsid w:val="0063756D"/>
    <w:rsid w:val="006409E8"/>
    <w:rsid w:val="00640E00"/>
    <w:rsid w:val="00640F90"/>
    <w:rsid w:val="00641250"/>
    <w:rsid w:val="00642889"/>
    <w:rsid w:val="00644C9F"/>
    <w:rsid w:val="006503FD"/>
    <w:rsid w:val="006524F5"/>
    <w:rsid w:val="00653905"/>
    <w:rsid w:val="006552CF"/>
    <w:rsid w:val="00655BAD"/>
    <w:rsid w:val="0065608D"/>
    <w:rsid w:val="006575B1"/>
    <w:rsid w:val="006606C2"/>
    <w:rsid w:val="00662899"/>
    <w:rsid w:val="00666336"/>
    <w:rsid w:val="006664D9"/>
    <w:rsid w:val="0066712F"/>
    <w:rsid w:val="00667F89"/>
    <w:rsid w:val="00670905"/>
    <w:rsid w:val="00670C49"/>
    <w:rsid w:val="006723D1"/>
    <w:rsid w:val="00676182"/>
    <w:rsid w:val="006808A0"/>
    <w:rsid w:val="00682786"/>
    <w:rsid w:val="006847E1"/>
    <w:rsid w:val="00687C7D"/>
    <w:rsid w:val="00687E50"/>
    <w:rsid w:val="0069047F"/>
    <w:rsid w:val="0069131D"/>
    <w:rsid w:val="0069230D"/>
    <w:rsid w:val="006927E9"/>
    <w:rsid w:val="00694B35"/>
    <w:rsid w:val="00696368"/>
    <w:rsid w:val="006A0833"/>
    <w:rsid w:val="006A0E53"/>
    <w:rsid w:val="006A2002"/>
    <w:rsid w:val="006A2BE1"/>
    <w:rsid w:val="006A3EF3"/>
    <w:rsid w:val="006A4A31"/>
    <w:rsid w:val="006A4DED"/>
    <w:rsid w:val="006A653A"/>
    <w:rsid w:val="006A6782"/>
    <w:rsid w:val="006A6922"/>
    <w:rsid w:val="006A6B06"/>
    <w:rsid w:val="006B2A37"/>
    <w:rsid w:val="006B3298"/>
    <w:rsid w:val="006B40EB"/>
    <w:rsid w:val="006B455D"/>
    <w:rsid w:val="006B4E39"/>
    <w:rsid w:val="006B4F38"/>
    <w:rsid w:val="006B7BDA"/>
    <w:rsid w:val="006C2EA9"/>
    <w:rsid w:val="006C57D5"/>
    <w:rsid w:val="006C5903"/>
    <w:rsid w:val="006D0637"/>
    <w:rsid w:val="006D18BA"/>
    <w:rsid w:val="006D5B74"/>
    <w:rsid w:val="006D6067"/>
    <w:rsid w:val="006D6165"/>
    <w:rsid w:val="006D6491"/>
    <w:rsid w:val="006D7055"/>
    <w:rsid w:val="006E0AAB"/>
    <w:rsid w:val="006E0B58"/>
    <w:rsid w:val="006E3A98"/>
    <w:rsid w:val="006E45E0"/>
    <w:rsid w:val="006E523A"/>
    <w:rsid w:val="006E5C48"/>
    <w:rsid w:val="006E6945"/>
    <w:rsid w:val="006E7556"/>
    <w:rsid w:val="006E79EB"/>
    <w:rsid w:val="006F005D"/>
    <w:rsid w:val="006F04AD"/>
    <w:rsid w:val="006F0AB4"/>
    <w:rsid w:val="006F2831"/>
    <w:rsid w:val="006F28FF"/>
    <w:rsid w:val="006F2D94"/>
    <w:rsid w:val="006F3836"/>
    <w:rsid w:val="006F5DBE"/>
    <w:rsid w:val="006F6F92"/>
    <w:rsid w:val="00700062"/>
    <w:rsid w:val="0070022D"/>
    <w:rsid w:val="007043FD"/>
    <w:rsid w:val="00705ED0"/>
    <w:rsid w:val="00707835"/>
    <w:rsid w:val="00710CF1"/>
    <w:rsid w:val="00712AD6"/>
    <w:rsid w:val="00714D21"/>
    <w:rsid w:val="00715670"/>
    <w:rsid w:val="00715DA2"/>
    <w:rsid w:val="00716D9F"/>
    <w:rsid w:val="007201B0"/>
    <w:rsid w:val="00722FEF"/>
    <w:rsid w:val="0072545B"/>
    <w:rsid w:val="00727688"/>
    <w:rsid w:val="00735398"/>
    <w:rsid w:val="007373B5"/>
    <w:rsid w:val="007424C8"/>
    <w:rsid w:val="007431E1"/>
    <w:rsid w:val="00744A63"/>
    <w:rsid w:val="00745C46"/>
    <w:rsid w:val="0075007B"/>
    <w:rsid w:val="007500E3"/>
    <w:rsid w:val="00750444"/>
    <w:rsid w:val="00751331"/>
    <w:rsid w:val="00751B21"/>
    <w:rsid w:val="00754DCB"/>
    <w:rsid w:val="0075546C"/>
    <w:rsid w:val="00756162"/>
    <w:rsid w:val="00757CF3"/>
    <w:rsid w:val="00762D03"/>
    <w:rsid w:val="00763F11"/>
    <w:rsid w:val="00764890"/>
    <w:rsid w:val="00765B36"/>
    <w:rsid w:val="00766120"/>
    <w:rsid w:val="00766898"/>
    <w:rsid w:val="00770805"/>
    <w:rsid w:val="00771A5F"/>
    <w:rsid w:val="00771C66"/>
    <w:rsid w:val="007752B9"/>
    <w:rsid w:val="00775B58"/>
    <w:rsid w:val="00776BB6"/>
    <w:rsid w:val="00776EA1"/>
    <w:rsid w:val="007807DE"/>
    <w:rsid w:val="007819E6"/>
    <w:rsid w:val="00781DAF"/>
    <w:rsid w:val="00782E3B"/>
    <w:rsid w:val="00786FF2"/>
    <w:rsid w:val="00792AE4"/>
    <w:rsid w:val="00795F5A"/>
    <w:rsid w:val="00796213"/>
    <w:rsid w:val="00797102"/>
    <w:rsid w:val="007A14B3"/>
    <w:rsid w:val="007A1CD2"/>
    <w:rsid w:val="007A329A"/>
    <w:rsid w:val="007A3E99"/>
    <w:rsid w:val="007A3EDC"/>
    <w:rsid w:val="007A3F0D"/>
    <w:rsid w:val="007A550C"/>
    <w:rsid w:val="007B1342"/>
    <w:rsid w:val="007B1E0C"/>
    <w:rsid w:val="007B222C"/>
    <w:rsid w:val="007B24E5"/>
    <w:rsid w:val="007B2A70"/>
    <w:rsid w:val="007B3D74"/>
    <w:rsid w:val="007B3F8B"/>
    <w:rsid w:val="007B52B2"/>
    <w:rsid w:val="007C06B4"/>
    <w:rsid w:val="007C0AF6"/>
    <w:rsid w:val="007C3F98"/>
    <w:rsid w:val="007C46E6"/>
    <w:rsid w:val="007C4B71"/>
    <w:rsid w:val="007C71C4"/>
    <w:rsid w:val="007D0DA0"/>
    <w:rsid w:val="007D1859"/>
    <w:rsid w:val="007D3477"/>
    <w:rsid w:val="007D6F85"/>
    <w:rsid w:val="007D72D8"/>
    <w:rsid w:val="007E1135"/>
    <w:rsid w:val="007E1E54"/>
    <w:rsid w:val="007E3370"/>
    <w:rsid w:val="007E49EE"/>
    <w:rsid w:val="007E4DD1"/>
    <w:rsid w:val="007E51C8"/>
    <w:rsid w:val="007E5205"/>
    <w:rsid w:val="007F15EB"/>
    <w:rsid w:val="007F295F"/>
    <w:rsid w:val="007F3E11"/>
    <w:rsid w:val="007F4336"/>
    <w:rsid w:val="007F5F0A"/>
    <w:rsid w:val="007F7513"/>
    <w:rsid w:val="008003FA"/>
    <w:rsid w:val="00802466"/>
    <w:rsid w:val="00802FB4"/>
    <w:rsid w:val="00805988"/>
    <w:rsid w:val="008109CE"/>
    <w:rsid w:val="008116CE"/>
    <w:rsid w:val="00811C45"/>
    <w:rsid w:val="00815661"/>
    <w:rsid w:val="0081640F"/>
    <w:rsid w:val="00816A6F"/>
    <w:rsid w:val="00820226"/>
    <w:rsid w:val="0082470F"/>
    <w:rsid w:val="00827396"/>
    <w:rsid w:val="00827B45"/>
    <w:rsid w:val="00830308"/>
    <w:rsid w:val="00830AD9"/>
    <w:rsid w:val="0083387D"/>
    <w:rsid w:val="00836EA2"/>
    <w:rsid w:val="00846435"/>
    <w:rsid w:val="00846D4D"/>
    <w:rsid w:val="00855A19"/>
    <w:rsid w:val="00857488"/>
    <w:rsid w:val="008575DF"/>
    <w:rsid w:val="0085763C"/>
    <w:rsid w:val="00857E1A"/>
    <w:rsid w:val="00860332"/>
    <w:rsid w:val="00860525"/>
    <w:rsid w:val="0086369D"/>
    <w:rsid w:val="00864C59"/>
    <w:rsid w:val="00865986"/>
    <w:rsid w:val="008659B9"/>
    <w:rsid w:val="0087032F"/>
    <w:rsid w:val="008710C1"/>
    <w:rsid w:val="00874F31"/>
    <w:rsid w:val="008826B2"/>
    <w:rsid w:val="00883C7E"/>
    <w:rsid w:val="00886672"/>
    <w:rsid w:val="00886C5B"/>
    <w:rsid w:val="00891022"/>
    <w:rsid w:val="00893AB5"/>
    <w:rsid w:val="008958EF"/>
    <w:rsid w:val="00897325"/>
    <w:rsid w:val="008A1272"/>
    <w:rsid w:val="008A146F"/>
    <w:rsid w:val="008A33F8"/>
    <w:rsid w:val="008A4357"/>
    <w:rsid w:val="008A4B02"/>
    <w:rsid w:val="008A5401"/>
    <w:rsid w:val="008A6CB1"/>
    <w:rsid w:val="008A6F6A"/>
    <w:rsid w:val="008B05DC"/>
    <w:rsid w:val="008B0900"/>
    <w:rsid w:val="008B4302"/>
    <w:rsid w:val="008B5111"/>
    <w:rsid w:val="008B7057"/>
    <w:rsid w:val="008C0D13"/>
    <w:rsid w:val="008C1E36"/>
    <w:rsid w:val="008C49AB"/>
    <w:rsid w:val="008C4D7D"/>
    <w:rsid w:val="008C51F2"/>
    <w:rsid w:val="008C6D9F"/>
    <w:rsid w:val="008C7088"/>
    <w:rsid w:val="008D1001"/>
    <w:rsid w:val="008D2108"/>
    <w:rsid w:val="008D2277"/>
    <w:rsid w:val="008D24C4"/>
    <w:rsid w:val="008D3A9D"/>
    <w:rsid w:val="008D3D9A"/>
    <w:rsid w:val="008D3DD8"/>
    <w:rsid w:val="008E0FCF"/>
    <w:rsid w:val="008E12FE"/>
    <w:rsid w:val="008E1F7A"/>
    <w:rsid w:val="008E2137"/>
    <w:rsid w:val="008E6AAE"/>
    <w:rsid w:val="008E74D4"/>
    <w:rsid w:val="008E799E"/>
    <w:rsid w:val="008E7CA4"/>
    <w:rsid w:val="008F18FF"/>
    <w:rsid w:val="008F2CBF"/>
    <w:rsid w:val="008F6B1E"/>
    <w:rsid w:val="00900467"/>
    <w:rsid w:val="00900694"/>
    <w:rsid w:val="00900AD2"/>
    <w:rsid w:val="009022F1"/>
    <w:rsid w:val="009026C8"/>
    <w:rsid w:val="009052F3"/>
    <w:rsid w:val="00907164"/>
    <w:rsid w:val="00907A84"/>
    <w:rsid w:val="0091007F"/>
    <w:rsid w:val="00911723"/>
    <w:rsid w:val="00912867"/>
    <w:rsid w:val="00912E33"/>
    <w:rsid w:val="009146CB"/>
    <w:rsid w:val="00915325"/>
    <w:rsid w:val="009214C7"/>
    <w:rsid w:val="00921B12"/>
    <w:rsid w:val="00922EC7"/>
    <w:rsid w:val="009238D0"/>
    <w:rsid w:val="009261A3"/>
    <w:rsid w:val="00926D28"/>
    <w:rsid w:val="00931C32"/>
    <w:rsid w:val="00934184"/>
    <w:rsid w:val="009357F9"/>
    <w:rsid w:val="00935925"/>
    <w:rsid w:val="00935F1E"/>
    <w:rsid w:val="00936F37"/>
    <w:rsid w:val="0094044C"/>
    <w:rsid w:val="00942F64"/>
    <w:rsid w:val="0094320C"/>
    <w:rsid w:val="00943E7A"/>
    <w:rsid w:val="0094523D"/>
    <w:rsid w:val="00945535"/>
    <w:rsid w:val="00946042"/>
    <w:rsid w:val="00946633"/>
    <w:rsid w:val="009473B5"/>
    <w:rsid w:val="00953C5B"/>
    <w:rsid w:val="00954873"/>
    <w:rsid w:val="00955EA8"/>
    <w:rsid w:val="009574EB"/>
    <w:rsid w:val="00957CBF"/>
    <w:rsid w:val="009624F8"/>
    <w:rsid w:val="00962A06"/>
    <w:rsid w:val="00965ABD"/>
    <w:rsid w:val="00966B8D"/>
    <w:rsid w:val="00970E6D"/>
    <w:rsid w:val="0097411D"/>
    <w:rsid w:val="00974ABF"/>
    <w:rsid w:val="009800A9"/>
    <w:rsid w:val="00980CF0"/>
    <w:rsid w:val="00984801"/>
    <w:rsid w:val="00984900"/>
    <w:rsid w:val="009850D3"/>
    <w:rsid w:val="00987A08"/>
    <w:rsid w:val="009903EA"/>
    <w:rsid w:val="0099226A"/>
    <w:rsid w:val="009929AF"/>
    <w:rsid w:val="00994495"/>
    <w:rsid w:val="00996D2F"/>
    <w:rsid w:val="009A0CDA"/>
    <w:rsid w:val="009A16D6"/>
    <w:rsid w:val="009A4640"/>
    <w:rsid w:val="009A4788"/>
    <w:rsid w:val="009A56A8"/>
    <w:rsid w:val="009A7747"/>
    <w:rsid w:val="009A79E4"/>
    <w:rsid w:val="009B122F"/>
    <w:rsid w:val="009B18BC"/>
    <w:rsid w:val="009B2029"/>
    <w:rsid w:val="009B7A32"/>
    <w:rsid w:val="009C0294"/>
    <w:rsid w:val="009C0CD0"/>
    <w:rsid w:val="009C4AF3"/>
    <w:rsid w:val="009C5CE3"/>
    <w:rsid w:val="009C7DBE"/>
    <w:rsid w:val="009D10D7"/>
    <w:rsid w:val="009D167B"/>
    <w:rsid w:val="009D2D23"/>
    <w:rsid w:val="009D55E1"/>
    <w:rsid w:val="009D5766"/>
    <w:rsid w:val="009D6850"/>
    <w:rsid w:val="009D6972"/>
    <w:rsid w:val="009E0BE0"/>
    <w:rsid w:val="009E23DC"/>
    <w:rsid w:val="009E2492"/>
    <w:rsid w:val="009E2854"/>
    <w:rsid w:val="009E7891"/>
    <w:rsid w:val="009F02CF"/>
    <w:rsid w:val="009F0EC6"/>
    <w:rsid w:val="009F354E"/>
    <w:rsid w:val="009F3B59"/>
    <w:rsid w:val="009F70AE"/>
    <w:rsid w:val="00A0080C"/>
    <w:rsid w:val="00A03734"/>
    <w:rsid w:val="00A0439D"/>
    <w:rsid w:val="00A05A3C"/>
    <w:rsid w:val="00A07B31"/>
    <w:rsid w:val="00A12549"/>
    <w:rsid w:val="00A17612"/>
    <w:rsid w:val="00A1763A"/>
    <w:rsid w:val="00A17DD2"/>
    <w:rsid w:val="00A20282"/>
    <w:rsid w:val="00A205BF"/>
    <w:rsid w:val="00A209B4"/>
    <w:rsid w:val="00A21302"/>
    <w:rsid w:val="00A21EDB"/>
    <w:rsid w:val="00A23A0D"/>
    <w:rsid w:val="00A2644F"/>
    <w:rsid w:val="00A26CD2"/>
    <w:rsid w:val="00A26DF9"/>
    <w:rsid w:val="00A303E7"/>
    <w:rsid w:val="00A322BA"/>
    <w:rsid w:val="00A32469"/>
    <w:rsid w:val="00A3296B"/>
    <w:rsid w:val="00A34C01"/>
    <w:rsid w:val="00A35FAB"/>
    <w:rsid w:val="00A36A95"/>
    <w:rsid w:val="00A36BF4"/>
    <w:rsid w:val="00A413A5"/>
    <w:rsid w:val="00A41B9D"/>
    <w:rsid w:val="00A43295"/>
    <w:rsid w:val="00A474E4"/>
    <w:rsid w:val="00A5399B"/>
    <w:rsid w:val="00A54926"/>
    <w:rsid w:val="00A54B72"/>
    <w:rsid w:val="00A56833"/>
    <w:rsid w:val="00A57C10"/>
    <w:rsid w:val="00A57C8A"/>
    <w:rsid w:val="00A6251D"/>
    <w:rsid w:val="00A626F0"/>
    <w:rsid w:val="00A642F9"/>
    <w:rsid w:val="00A67031"/>
    <w:rsid w:val="00A70BAA"/>
    <w:rsid w:val="00A70C0F"/>
    <w:rsid w:val="00A74BE7"/>
    <w:rsid w:val="00A761F9"/>
    <w:rsid w:val="00A7668E"/>
    <w:rsid w:val="00A766A3"/>
    <w:rsid w:val="00A76F58"/>
    <w:rsid w:val="00A7780C"/>
    <w:rsid w:val="00A77C72"/>
    <w:rsid w:val="00A82146"/>
    <w:rsid w:val="00A8218C"/>
    <w:rsid w:val="00A82409"/>
    <w:rsid w:val="00A825DD"/>
    <w:rsid w:val="00A83720"/>
    <w:rsid w:val="00A83AD6"/>
    <w:rsid w:val="00A86E9C"/>
    <w:rsid w:val="00A87A91"/>
    <w:rsid w:val="00A90147"/>
    <w:rsid w:val="00A91D98"/>
    <w:rsid w:val="00A91EA8"/>
    <w:rsid w:val="00A92015"/>
    <w:rsid w:val="00A930D2"/>
    <w:rsid w:val="00A93141"/>
    <w:rsid w:val="00A937A0"/>
    <w:rsid w:val="00A946ED"/>
    <w:rsid w:val="00AA7449"/>
    <w:rsid w:val="00AA7E1B"/>
    <w:rsid w:val="00AB019E"/>
    <w:rsid w:val="00AB1BCD"/>
    <w:rsid w:val="00AB1E2B"/>
    <w:rsid w:val="00AB3BC3"/>
    <w:rsid w:val="00AC03DE"/>
    <w:rsid w:val="00AC0CAB"/>
    <w:rsid w:val="00AC2BD1"/>
    <w:rsid w:val="00AC4E56"/>
    <w:rsid w:val="00AC64C7"/>
    <w:rsid w:val="00AC6F26"/>
    <w:rsid w:val="00AD058B"/>
    <w:rsid w:val="00AD157A"/>
    <w:rsid w:val="00AD25A2"/>
    <w:rsid w:val="00AD2BC0"/>
    <w:rsid w:val="00AD3986"/>
    <w:rsid w:val="00AD7EBD"/>
    <w:rsid w:val="00AE0B77"/>
    <w:rsid w:val="00AE188A"/>
    <w:rsid w:val="00AE751E"/>
    <w:rsid w:val="00AE7A79"/>
    <w:rsid w:val="00AF1BD1"/>
    <w:rsid w:val="00AF32C7"/>
    <w:rsid w:val="00AF3FF3"/>
    <w:rsid w:val="00B04271"/>
    <w:rsid w:val="00B05670"/>
    <w:rsid w:val="00B05859"/>
    <w:rsid w:val="00B06021"/>
    <w:rsid w:val="00B10E1F"/>
    <w:rsid w:val="00B1125C"/>
    <w:rsid w:val="00B12107"/>
    <w:rsid w:val="00B1322E"/>
    <w:rsid w:val="00B13946"/>
    <w:rsid w:val="00B1411D"/>
    <w:rsid w:val="00B175F2"/>
    <w:rsid w:val="00B17C9F"/>
    <w:rsid w:val="00B20098"/>
    <w:rsid w:val="00B21646"/>
    <w:rsid w:val="00B21FEC"/>
    <w:rsid w:val="00B22866"/>
    <w:rsid w:val="00B26DCC"/>
    <w:rsid w:val="00B308EC"/>
    <w:rsid w:val="00B31F5A"/>
    <w:rsid w:val="00B32F1E"/>
    <w:rsid w:val="00B34C6A"/>
    <w:rsid w:val="00B377AC"/>
    <w:rsid w:val="00B42BB8"/>
    <w:rsid w:val="00B44431"/>
    <w:rsid w:val="00B45000"/>
    <w:rsid w:val="00B46ACD"/>
    <w:rsid w:val="00B46E55"/>
    <w:rsid w:val="00B475B1"/>
    <w:rsid w:val="00B50B2C"/>
    <w:rsid w:val="00B50E85"/>
    <w:rsid w:val="00B526FE"/>
    <w:rsid w:val="00B53F9D"/>
    <w:rsid w:val="00B541E8"/>
    <w:rsid w:val="00B54404"/>
    <w:rsid w:val="00B55F13"/>
    <w:rsid w:val="00B579E7"/>
    <w:rsid w:val="00B613F8"/>
    <w:rsid w:val="00B61FD6"/>
    <w:rsid w:val="00B63BA1"/>
    <w:rsid w:val="00B643CF"/>
    <w:rsid w:val="00B66FA4"/>
    <w:rsid w:val="00B71787"/>
    <w:rsid w:val="00B71D69"/>
    <w:rsid w:val="00B73D94"/>
    <w:rsid w:val="00B808D0"/>
    <w:rsid w:val="00B8180E"/>
    <w:rsid w:val="00B81AD0"/>
    <w:rsid w:val="00B84F43"/>
    <w:rsid w:val="00B86ACA"/>
    <w:rsid w:val="00B904B7"/>
    <w:rsid w:val="00B905EE"/>
    <w:rsid w:val="00B92849"/>
    <w:rsid w:val="00B96A45"/>
    <w:rsid w:val="00BA35B3"/>
    <w:rsid w:val="00BA3B4A"/>
    <w:rsid w:val="00BA460D"/>
    <w:rsid w:val="00BA52E0"/>
    <w:rsid w:val="00BB08EC"/>
    <w:rsid w:val="00BB1097"/>
    <w:rsid w:val="00BB1BB7"/>
    <w:rsid w:val="00BB2F6D"/>
    <w:rsid w:val="00BB3731"/>
    <w:rsid w:val="00BB3740"/>
    <w:rsid w:val="00BB3E41"/>
    <w:rsid w:val="00BB4D88"/>
    <w:rsid w:val="00BC0DD5"/>
    <w:rsid w:val="00BC4600"/>
    <w:rsid w:val="00BC59DB"/>
    <w:rsid w:val="00BC768B"/>
    <w:rsid w:val="00BD144D"/>
    <w:rsid w:val="00BD25CC"/>
    <w:rsid w:val="00BD3F74"/>
    <w:rsid w:val="00BD54E2"/>
    <w:rsid w:val="00BD62A4"/>
    <w:rsid w:val="00BE0A25"/>
    <w:rsid w:val="00BE1C1E"/>
    <w:rsid w:val="00BE1E35"/>
    <w:rsid w:val="00BE2DBB"/>
    <w:rsid w:val="00BE2F81"/>
    <w:rsid w:val="00BE2FA0"/>
    <w:rsid w:val="00BE3F6E"/>
    <w:rsid w:val="00BE467C"/>
    <w:rsid w:val="00BE500A"/>
    <w:rsid w:val="00BF05F6"/>
    <w:rsid w:val="00BF09DC"/>
    <w:rsid w:val="00BF147A"/>
    <w:rsid w:val="00BF222B"/>
    <w:rsid w:val="00BF2470"/>
    <w:rsid w:val="00BF4682"/>
    <w:rsid w:val="00BF493C"/>
    <w:rsid w:val="00BF6613"/>
    <w:rsid w:val="00BF778A"/>
    <w:rsid w:val="00C00635"/>
    <w:rsid w:val="00C022B4"/>
    <w:rsid w:val="00C02C94"/>
    <w:rsid w:val="00C03F50"/>
    <w:rsid w:val="00C0555F"/>
    <w:rsid w:val="00C06FE7"/>
    <w:rsid w:val="00C07960"/>
    <w:rsid w:val="00C102E6"/>
    <w:rsid w:val="00C11549"/>
    <w:rsid w:val="00C12637"/>
    <w:rsid w:val="00C1419C"/>
    <w:rsid w:val="00C14C1A"/>
    <w:rsid w:val="00C15FF1"/>
    <w:rsid w:val="00C17E30"/>
    <w:rsid w:val="00C21345"/>
    <w:rsid w:val="00C2188F"/>
    <w:rsid w:val="00C27CC9"/>
    <w:rsid w:val="00C30221"/>
    <w:rsid w:val="00C314C9"/>
    <w:rsid w:val="00C31E40"/>
    <w:rsid w:val="00C332B5"/>
    <w:rsid w:val="00C35174"/>
    <w:rsid w:val="00C36E1E"/>
    <w:rsid w:val="00C37E32"/>
    <w:rsid w:val="00C401F5"/>
    <w:rsid w:val="00C41E04"/>
    <w:rsid w:val="00C42314"/>
    <w:rsid w:val="00C4467C"/>
    <w:rsid w:val="00C448B3"/>
    <w:rsid w:val="00C456B7"/>
    <w:rsid w:val="00C521BF"/>
    <w:rsid w:val="00C52D44"/>
    <w:rsid w:val="00C53230"/>
    <w:rsid w:val="00C54038"/>
    <w:rsid w:val="00C54C7E"/>
    <w:rsid w:val="00C6068B"/>
    <w:rsid w:val="00C607F7"/>
    <w:rsid w:val="00C6323E"/>
    <w:rsid w:val="00C644AD"/>
    <w:rsid w:val="00C645DA"/>
    <w:rsid w:val="00C64E6F"/>
    <w:rsid w:val="00C65966"/>
    <w:rsid w:val="00C65CBE"/>
    <w:rsid w:val="00C66247"/>
    <w:rsid w:val="00C66758"/>
    <w:rsid w:val="00C676A4"/>
    <w:rsid w:val="00C67C9B"/>
    <w:rsid w:val="00C700B9"/>
    <w:rsid w:val="00C72288"/>
    <w:rsid w:val="00C73FE7"/>
    <w:rsid w:val="00C74389"/>
    <w:rsid w:val="00C814E3"/>
    <w:rsid w:val="00C82078"/>
    <w:rsid w:val="00C8630A"/>
    <w:rsid w:val="00C8772F"/>
    <w:rsid w:val="00C90FD0"/>
    <w:rsid w:val="00C9634B"/>
    <w:rsid w:val="00C9678C"/>
    <w:rsid w:val="00C96E11"/>
    <w:rsid w:val="00CA07FE"/>
    <w:rsid w:val="00CA15A6"/>
    <w:rsid w:val="00CA1939"/>
    <w:rsid w:val="00CA30A4"/>
    <w:rsid w:val="00CA33EA"/>
    <w:rsid w:val="00CA57B6"/>
    <w:rsid w:val="00CA63FF"/>
    <w:rsid w:val="00CA674B"/>
    <w:rsid w:val="00CA74C5"/>
    <w:rsid w:val="00CA7FB7"/>
    <w:rsid w:val="00CB2036"/>
    <w:rsid w:val="00CB3A42"/>
    <w:rsid w:val="00CB524C"/>
    <w:rsid w:val="00CB7692"/>
    <w:rsid w:val="00CC02F3"/>
    <w:rsid w:val="00CC0C73"/>
    <w:rsid w:val="00CC2A47"/>
    <w:rsid w:val="00CC3CEA"/>
    <w:rsid w:val="00CC45B3"/>
    <w:rsid w:val="00CC4738"/>
    <w:rsid w:val="00CC6167"/>
    <w:rsid w:val="00CD26EA"/>
    <w:rsid w:val="00CD4EE4"/>
    <w:rsid w:val="00CD6101"/>
    <w:rsid w:val="00CD7740"/>
    <w:rsid w:val="00CE0203"/>
    <w:rsid w:val="00CE20CB"/>
    <w:rsid w:val="00CE2A21"/>
    <w:rsid w:val="00CE315A"/>
    <w:rsid w:val="00CE3AD4"/>
    <w:rsid w:val="00CE4F88"/>
    <w:rsid w:val="00CE65E2"/>
    <w:rsid w:val="00CF0B14"/>
    <w:rsid w:val="00CF2D0B"/>
    <w:rsid w:val="00CF37F7"/>
    <w:rsid w:val="00CF7970"/>
    <w:rsid w:val="00D00E3C"/>
    <w:rsid w:val="00D0319C"/>
    <w:rsid w:val="00D057EB"/>
    <w:rsid w:val="00D06FA7"/>
    <w:rsid w:val="00D11E38"/>
    <w:rsid w:val="00D12DA0"/>
    <w:rsid w:val="00D21CD0"/>
    <w:rsid w:val="00D22456"/>
    <w:rsid w:val="00D23088"/>
    <w:rsid w:val="00D23214"/>
    <w:rsid w:val="00D2553C"/>
    <w:rsid w:val="00D25798"/>
    <w:rsid w:val="00D268AB"/>
    <w:rsid w:val="00D27240"/>
    <w:rsid w:val="00D30BED"/>
    <w:rsid w:val="00D327BA"/>
    <w:rsid w:val="00D358A8"/>
    <w:rsid w:val="00D36DE3"/>
    <w:rsid w:val="00D41D41"/>
    <w:rsid w:val="00D425A1"/>
    <w:rsid w:val="00D43E57"/>
    <w:rsid w:val="00D447B8"/>
    <w:rsid w:val="00D45FE7"/>
    <w:rsid w:val="00D50B89"/>
    <w:rsid w:val="00D52EE9"/>
    <w:rsid w:val="00D54589"/>
    <w:rsid w:val="00D54910"/>
    <w:rsid w:val="00D6158E"/>
    <w:rsid w:val="00D61EA1"/>
    <w:rsid w:val="00D660A8"/>
    <w:rsid w:val="00D663EC"/>
    <w:rsid w:val="00D66DDE"/>
    <w:rsid w:val="00D66EA8"/>
    <w:rsid w:val="00D67A91"/>
    <w:rsid w:val="00D728BB"/>
    <w:rsid w:val="00D732F2"/>
    <w:rsid w:val="00D74036"/>
    <w:rsid w:val="00D75CC3"/>
    <w:rsid w:val="00D81054"/>
    <w:rsid w:val="00D83F14"/>
    <w:rsid w:val="00D8746E"/>
    <w:rsid w:val="00D90503"/>
    <w:rsid w:val="00D90D8A"/>
    <w:rsid w:val="00D97CC9"/>
    <w:rsid w:val="00DA1161"/>
    <w:rsid w:val="00DA5E87"/>
    <w:rsid w:val="00DA61E6"/>
    <w:rsid w:val="00DA7A21"/>
    <w:rsid w:val="00DB1314"/>
    <w:rsid w:val="00DB1A3A"/>
    <w:rsid w:val="00DB21E6"/>
    <w:rsid w:val="00DB3659"/>
    <w:rsid w:val="00DB36EF"/>
    <w:rsid w:val="00DB416B"/>
    <w:rsid w:val="00DB4743"/>
    <w:rsid w:val="00DC26B8"/>
    <w:rsid w:val="00DC2DF8"/>
    <w:rsid w:val="00DC5E07"/>
    <w:rsid w:val="00DC6061"/>
    <w:rsid w:val="00DC6AB9"/>
    <w:rsid w:val="00DD094E"/>
    <w:rsid w:val="00DD1197"/>
    <w:rsid w:val="00DD3B93"/>
    <w:rsid w:val="00DD4B73"/>
    <w:rsid w:val="00DD6B29"/>
    <w:rsid w:val="00DE02D5"/>
    <w:rsid w:val="00DE10F7"/>
    <w:rsid w:val="00DE14BC"/>
    <w:rsid w:val="00DE26AD"/>
    <w:rsid w:val="00DE2968"/>
    <w:rsid w:val="00DE5024"/>
    <w:rsid w:val="00DE5B80"/>
    <w:rsid w:val="00DE6CBC"/>
    <w:rsid w:val="00DF0003"/>
    <w:rsid w:val="00DF0A46"/>
    <w:rsid w:val="00DF3206"/>
    <w:rsid w:val="00DF61F0"/>
    <w:rsid w:val="00DF675D"/>
    <w:rsid w:val="00E01AD5"/>
    <w:rsid w:val="00E01D11"/>
    <w:rsid w:val="00E03DFE"/>
    <w:rsid w:val="00E0560C"/>
    <w:rsid w:val="00E05E67"/>
    <w:rsid w:val="00E132DB"/>
    <w:rsid w:val="00E15478"/>
    <w:rsid w:val="00E16C75"/>
    <w:rsid w:val="00E1780D"/>
    <w:rsid w:val="00E21F9E"/>
    <w:rsid w:val="00E22E2D"/>
    <w:rsid w:val="00E2393A"/>
    <w:rsid w:val="00E23F4B"/>
    <w:rsid w:val="00E242F3"/>
    <w:rsid w:val="00E25AAF"/>
    <w:rsid w:val="00E2707F"/>
    <w:rsid w:val="00E272E4"/>
    <w:rsid w:val="00E279FE"/>
    <w:rsid w:val="00E302A2"/>
    <w:rsid w:val="00E308F7"/>
    <w:rsid w:val="00E31BC1"/>
    <w:rsid w:val="00E322DB"/>
    <w:rsid w:val="00E33ACA"/>
    <w:rsid w:val="00E34D5F"/>
    <w:rsid w:val="00E351CF"/>
    <w:rsid w:val="00E35A6C"/>
    <w:rsid w:val="00E41C79"/>
    <w:rsid w:val="00E4560B"/>
    <w:rsid w:val="00E45C9C"/>
    <w:rsid w:val="00E45CE6"/>
    <w:rsid w:val="00E463B2"/>
    <w:rsid w:val="00E4780D"/>
    <w:rsid w:val="00E54332"/>
    <w:rsid w:val="00E54597"/>
    <w:rsid w:val="00E551E1"/>
    <w:rsid w:val="00E57576"/>
    <w:rsid w:val="00E61A4B"/>
    <w:rsid w:val="00E63027"/>
    <w:rsid w:val="00E63983"/>
    <w:rsid w:val="00E643F6"/>
    <w:rsid w:val="00E656CC"/>
    <w:rsid w:val="00E660B9"/>
    <w:rsid w:val="00E669AF"/>
    <w:rsid w:val="00E676EE"/>
    <w:rsid w:val="00E70910"/>
    <w:rsid w:val="00E718FC"/>
    <w:rsid w:val="00E71C48"/>
    <w:rsid w:val="00E7280F"/>
    <w:rsid w:val="00E76E8D"/>
    <w:rsid w:val="00E83838"/>
    <w:rsid w:val="00E84F0B"/>
    <w:rsid w:val="00E86DFE"/>
    <w:rsid w:val="00E87A7F"/>
    <w:rsid w:val="00E87B7C"/>
    <w:rsid w:val="00E92E3E"/>
    <w:rsid w:val="00E94CFA"/>
    <w:rsid w:val="00E96596"/>
    <w:rsid w:val="00E97C0F"/>
    <w:rsid w:val="00EA1CFD"/>
    <w:rsid w:val="00EA2D4F"/>
    <w:rsid w:val="00EA3DB1"/>
    <w:rsid w:val="00EA445B"/>
    <w:rsid w:val="00EA594E"/>
    <w:rsid w:val="00EA5D81"/>
    <w:rsid w:val="00EA746C"/>
    <w:rsid w:val="00EB07CA"/>
    <w:rsid w:val="00EB10DF"/>
    <w:rsid w:val="00EB1E60"/>
    <w:rsid w:val="00EB244F"/>
    <w:rsid w:val="00EB344F"/>
    <w:rsid w:val="00EB70AC"/>
    <w:rsid w:val="00EC0BD9"/>
    <w:rsid w:val="00EC2962"/>
    <w:rsid w:val="00EC2F16"/>
    <w:rsid w:val="00EC39E5"/>
    <w:rsid w:val="00EC3E64"/>
    <w:rsid w:val="00EC469D"/>
    <w:rsid w:val="00EC5E4C"/>
    <w:rsid w:val="00EC600C"/>
    <w:rsid w:val="00EC6589"/>
    <w:rsid w:val="00EC7822"/>
    <w:rsid w:val="00EC7876"/>
    <w:rsid w:val="00EC7E9B"/>
    <w:rsid w:val="00ED0F57"/>
    <w:rsid w:val="00ED28A4"/>
    <w:rsid w:val="00ED2D6F"/>
    <w:rsid w:val="00ED366B"/>
    <w:rsid w:val="00ED5083"/>
    <w:rsid w:val="00ED5E0E"/>
    <w:rsid w:val="00ED6216"/>
    <w:rsid w:val="00ED6708"/>
    <w:rsid w:val="00EE04AC"/>
    <w:rsid w:val="00EE1E3A"/>
    <w:rsid w:val="00EE2992"/>
    <w:rsid w:val="00EE5A7F"/>
    <w:rsid w:val="00EE7C06"/>
    <w:rsid w:val="00EE7DB3"/>
    <w:rsid w:val="00EF0C63"/>
    <w:rsid w:val="00EF0CED"/>
    <w:rsid w:val="00EF1D5C"/>
    <w:rsid w:val="00EF2734"/>
    <w:rsid w:val="00EF2973"/>
    <w:rsid w:val="00EF3496"/>
    <w:rsid w:val="00EF7F5D"/>
    <w:rsid w:val="00F01EE8"/>
    <w:rsid w:val="00F023B3"/>
    <w:rsid w:val="00F047E6"/>
    <w:rsid w:val="00F049FE"/>
    <w:rsid w:val="00F1029B"/>
    <w:rsid w:val="00F10351"/>
    <w:rsid w:val="00F12D8A"/>
    <w:rsid w:val="00F14262"/>
    <w:rsid w:val="00F1501E"/>
    <w:rsid w:val="00F15E83"/>
    <w:rsid w:val="00F174CD"/>
    <w:rsid w:val="00F21A4E"/>
    <w:rsid w:val="00F21E76"/>
    <w:rsid w:val="00F222DC"/>
    <w:rsid w:val="00F25DE8"/>
    <w:rsid w:val="00F266E6"/>
    <w:rsid w:val="00F26C94"/>
    <w:rsid w:val="00F278F4"/>
    <w:rsid w:val="00F27CD4"/>
    <w:rsid w:val="00F31D36"/>
    <w:rsid w:val="00F343D3"/>
    <w:rsid w:val="00F35EF6"/>
    <w:rsid w:val="00F36C3D"/>
    <w:rsid w:val="00F4224B"/>
    <w:rsid w:val="00F4346D"/>
    <w:rsid w:val="00F43902"/>
    <w:rsid w:val="00F46A8C"/>
    <w:rsid w:val="00F47119"/>
    <w:rsid w:val="00F476E8"/>
    <w:rsid w:val="00F515B8"/>
    <w:rsid w:val="00F53044"/>
    <w:rsid w:val="00F566E4"/>
    <w:rsid w:val="00F56CC8"/>
    <w:rsid w:val="00F60DC3"/>
    <w:rsid w:val="00F6141A"/>
    <w:rsid w:val="00F614DA"/>
    <w:rsid w:val="00F64746"/>
    <w:rsid w:val="00F65C6C"/>
    <w:rsid w:val="00F65E68"/>
    <w:rsid w:val="00F66DF2"/>
    <w:rsid w:val="00F66F3A"/>
    <w:rsid w:val="00F73719"/>
    <w:rsid w:val="00F753D3"/>
    <w:rsid w:val="00F75CD8"/>
    <w:rsid w:val="00F767F7"/>
    <w:rsid w:val="00F76AE5"/>
    <w:rsid w:val="00F76F16"/>
    <w:rsid w:val="00F77845"/>
    <w:rsid w:val="00F779D4"/>
    <w:rsid w:val="00F82D17"/>
    <w:rsid w:val="00F837D7"/>
    <w:rsid w:val="00F83C3A"/>
    <w:rsid w:val="00F90073"/>
    <w:rsid w:val="00F95309"/>
    <w:rsid w:val="00F97463"/>
    <w:rsid w:val="00FA0C92"/>
    <w:rsid w:val="00FA240C"/>
    <w:rsid w:val="00FA3C1C"/>
    <w:rsid w:val="00FA650E"/>
    <w:rsid w:val="00FA6743"/>
    <w:rsid w:val="00FB05DA"/>
    <w:rsid w:val="00FB1058"/>
    <w:rsid w:val="00FB2227"/>
    <w:rsid w:val="00FB31ED"/>
    <w:rsid w:val="00FB3A81"/>
    <w:rsid w:val="00FB41C0"/>
    <w:rsid w:val="00FC2A62"/>
    <w:rsid w:val="00FC5604"/>
    <w:rsid w:val="00FC681D"/>
    <w:rsid w:val="00FD12AB"/>
    <w:rsid w:val="00FD1490"/>
    <w:rsid w:val="00FD241E"/>
    <w:rsid w:val="00FD2772"/>
    <w:rsid w:val="00FD2A70"/>
    <w:rsid w:val="00FD4F8D"/>
    <w:rsid w:val="00FE0ABE"/>
    <w:rsid w:val="00FE18AA"/>
    <w:rsid w:val="00FF058D"/>
    <w:rsid w:val="00FF0681"/>
    <w:rsid w:val="00FF0B29"/>
    <w:rsid w:val="00FF4DB8"/>
    <w:rsid w:val="00FF60B3"/>
    <w:rsid w:val="00FF67D5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BE6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12BE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212BE6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footer"/>
    <w:basedOn w:val="a"/>
    <w:link w:val="a6"/>
    <w:rsid w:val="00212BE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212BE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page number"/>
    <w:basedOn w:val="a0"/>
    <w:rsid w:val="00212BE6"/>
  </w:style>
  <w:style w:type="paragraph" w:styleId="3">
    <w:name w:val="Body Text 3"/>
    <w:basedOn w:val="a"/>
    <w:link w:val="30"/>
    <w:rsid w:val="00212BE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212B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12B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12BE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749</Words>
  <Characters>4275</Characters>
  <Application>Microsoft Office Word</Application>
  <DocSecurity>0</DocSecurity>
  <Lines>35</Lines>
  <Paragraphs>10</Paragraphs>
  <ScaleCrop>false</ScaleCrop>
  <Company/>
  <LinksUpToDate>false</LinksUpToDate>
  <CharactersWithSpaces>5014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Солонина</dc:creator>
  <cp:lastModifiedBy>Солонина</cp:lastModifiedBy>
  <cp:revision>2</cp:revision>
  <dcterms:created xsi:type="dcterms:W3CDTF">2021-04-16T04:26:00Z</dcterms:created>
  <dcterms:modified xsi:type="dcterms:W3CDTF">2021-04-16T14:57:00Z</dcterms:modified>
</cp:coreProperties>
</file>